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465"/>
        <w:gridCol w:w="1254"/>
        <w:gridCol w:w="1452"/>
        <w:gridCol w:w="1313"/>
        <w:gridCol w:w="6499"/>
        <w:gridCol w:w="5456"/>
      </w:tblGrid>
      <w:tr w:rsidR="00AF693E" w:rsidRPr="00C54BDE" w14:paraId="6D3BC9AD" w14:textId="77777777" w:rsidTr="00AF693E">
        <w:tc>
          <w:tcPr>
            <w:tcW w:w="463" w:type="dxa"/>
          </w:tcPr>
          <w:p w14:paraId="60DD1BEA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t>YR</w:t>
            </w:r>
          </w:p>
        </w:tc>
        <w:tc>
          <w:tcPr>
            <w:tcW w:w="1248" w:type="dxa"/>
          </w:tcPr>
          <w:p w14:paraId="1D84D20D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t>Strand/ Standard</w:t>
            </w:r>
          </w:p>
        </w:tc>
        <w:tc>
          <w:tcPr>
            <w:tcW w:w="0" w:type="auto"/>
          </w:tcPr>
          <w:p w14:paraId="0B7B01BC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t>L/O’s</w:t>
            </w:r>
          </w:p>
        </w:tc>
        <w:tc>
          <w:tcPr>
            <w:tcW w:w="1308" w:type="dxa"/>
          </w:tcPr>
          <w:p w14:paraId="08FE47F1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t>Vocabulary</w:t>
            </w:r>
          </w:p>
        </w:tc>
        <w:tc>
          <w:tcPr>
            <w:tcW w:w="6465" w:type="dxa"/>
          </w:tcPr>
          <w:p w14:paraId="1E1A9656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t>Resources (1</w:t>
            </w:r>
            <w:r w:rsidRPr="00C54BDE">
              <w:rPr>
                <w:vertAlign w:val="superscript"/>
              </w:rPr>
              <w:t>st</w:t>
            </w:r>
            <w:r w:rsidRPr="00C54BDE">
              <w:t xml:space="preserve"> level)</w:t>
            </w:r>
          </w:p>
        </w:tc>
        <w:tc>
          <w:tcPr>
            <w:tcW w:w="0" w:type="auto"/>
          </w:tcPr>
          <w:p w14:paraId="7D06140A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t>Resources (2</w:t>
            </w:r>
            <w:r w:rsidRPr="00C54BDE">
              <w:rPr>
                <w:vertAlign w:val="superscript"/>
              </w:rPr>
              <w:t>nd</w:t>
            </w:r>
            <w:r w:rsidRPr="00C54BDE">
              <w:t xml:space="preserve"> Level)</w:t>
            </w:r>
          </w:p>
        </w:tc>
      </w:tr>
      <w:tr w:rsidR="00897B32" w:rsidRPr="00C54BDE" w14:paraId="5FFA4B2E" w14:textId="77777777" w:rsidTr="00AF693E">
        <w:trPr>
          <w:trHeight w:val="5414"/>
        </w:trPr>
        <w:tc>
          <w:tcPr>
            <w:tcW w:w="463" w:type="dxa"/>
            <w:shd w:val="clear" w:color="auto" w:fill="A8D08D" w:themeFill="accent6" w:themeFillTint="99"/>
          </w:tcPr>
          <w:p w14:paraId="29B4F067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t>1-2</w:t>
            </w:r>
          </w:p>
        </w:tc>
        <w:tc>
          <w:tcPr>
            <w:tcW w:w="1248" w:type="dxa"/>
            <w:shd w:val="clear" w:color="auto" w:fill="A8D08D" w:themeFill="accent6" w:themeFillTint="99"/>
          </w:tcPr>
          <w:p w14:paraId="1D777151" w14:textId="77777777" w:rsidR="00AF693E" w:rsidRPr="00C54BDE" w:rsidRDefault="00AF693E" w:rsidP="00F54CB9">
            <w:pPr>
              <w:ind w:left="142" w:right="68" w:hanging="142"/>
              <w:jc w:val="center"/>
              <w:rPr>
                <w:b/>
                <w:bCs/>
                <w:sz w:val="20"/>
                <w:szCs w:val="20"/>
              </w:rPr>
            </w:pPr>
            <w:r w:rsidRPr="00C54BDE">
              <w:rPr>
                <w:b/>
                <w:bCs/>
                <w:sz w:val="20"/>
                <w:szCs w:val="20"/>
              </w:rPr>
              <w:t>Body changes</w:t>
            </w:r>
          </w:p>
          <w:p w14:paraId="0A42F85C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463EA349" w14:textId="77777777" w:rsidR="00AF693E" w:rsidRPr="00C54BDE" w:rsidRDefault="00AF693E" w:rsidP="00F54CB9">
            <w:pPr>
              <w:tabs>
                <w:tab w:val="left" w:pos="1080"/>
                <w:tab w:val="left" w:pos="1170"/>
              </w:tabs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- Identify growth and changes in the early years of life</w:t>
            </w:r>
          </w:p>
          <w:p w14:paraId="6C0AF465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0" w:type="auto"/>
            <w:shd w:val="clear" w:color="auto" w:fill="A8D08D" w:themeFill="accent6" w:themeFillTint="99"/>
          </w:tcPr>
          <w:p w14:paraId="7B4EAE77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Become aware of new life and birth in the world</w:t>
            </w:r>
          </w:p>
          <w:p w14:paraId="1487FB1A" w14:textId="77777777" w:rsidR="00AF693E" w:rsidRPr="00C54BDE" w:rsidRDefault="00AF693E" w:rsidP="00897B32">
            <w:pPr>
              <w:ind w:left="33" w:right="68"/>
            </w:pPr>
          </w:p>
        </w:tc>
        <w:tc>
          <w:tcPr>
            <w:tcW w:w="1308" w:type="dxa"/>
            <w:shd w:val="clear" w:color="auto" w:fill="A8D08D" w:themeFill="accent6" w:themeFillTint="99"/>
          </w:tcPr>
          <w:p w14:paraId="3FB8CF44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Womb </w:t>
            </w:r>
            <w:proofErr w:type="spellStart"/>
            <w:r w:rsidRPr="00C54BDE">
              <w:rPr>
                <w:rFonts w:ascii="Calibri" w:eastAsia="Calibri" w:hAnsi="Calibri" w:cs="Calibri"/>
                <w:sz w:val="20"/>
                <w:szCs w:val="20"/>
              </w:rPr>
              <w:t>子</w:t>
            </w:r>
            <w:r w:rsidRPr="00C54BDE">
              <w:rPr>
                <w:rFonts w:ascii="SimSun" w:eastAsia="SimSun" w:hAnsi="SimSun" w:cs="SimSun"/>
                <w:sz w:val="20"/>
                <w:szCs w:val="20"/>
              </w:rPr>
              <w:t>宫</w:t>
            </w:r>
            <w:proofErr w:type="spellEnd"/>
          </w:p>
          <w:p w14:paraId="2FF42DBC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rPr>
                <w:sz w:val="20"/>
                <w:szCs w:val="20"/>
              </w:rPr>
              <w:t xml:space="preserve">Birth </w:t>
            </w:r>
            <w:proofErr w:type="spellStart"/>
            <w:r w:rsidRPr="00C54BDE">
              <w:rPr>
                <w:rFonts w:ascii="Calibri" w:eastAsia="Calibri" w:hAnsi="Calibri" w:cs="Calibri"/>
                <w:sz w:val="20"/>
                <w:szCs w:val="20"/>
              </w:rPr>
              <w:t>分娩</w:t>
            </w:r>
            <w:proofErr w:type="spellEnd"/>
          </w:p>
        </w:tc>
        <w:tc>
          <w:tcPr>
            <w:tcW w:w="6465" w:type="dxa"/>
          </w:tcPr>
          <w:p w14:paraId="458B4A75" w14:textId="77777777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5">
              <w:r w:rsidR="00AF693E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http://www.crickweb.co.uk/ks1science.html</w:t>
              </w:r>
            </w:hyperlink>
          </w:p>
          <w:p w14:paraId="0BB43716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B1EC89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Story suggestions- The Very Hungry caterpillar IC p69</w:t>
            </w:r>
          </w:p>
          <w:p w14:paraId="13CBF753" w14:textId="5860D3DD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12DBDD6F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Chinese – The Tadpole finds his Mum</w:t>
            </w:r>
          </w:p>
          <w:p w14:paraId="17CA9A3B" w14:textId="15ACABF1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528B9808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Drama- Mime Time IC p73</w:t>
            </w:r>
          </w:p>
          <w:p w14:paraId="50545980" w14:textId="1C4CEA2F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4EFA613C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Matching adults and babies farm animals- Twinkle</w:t>
            </w:r>
          </w:p>
          <w:p w14:paraId="76711D8D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6C87937F" w14:textId="4DC0D84D" w:rsidR="00AF693E" w:rsidRPr="00C54BDE" w:rsidRDefault="00A6568D" w:rsidP="00F54CB9">
            <w:pPr>
              <w:ind w:left="142" w:right="68" w:hanging="142"/>
              <w:jc w:val="center"/>
            </w:pPr>
            <w:hyperlink r:id="rId6">
              <w:r w:rsidR="00AF693E" w:rsidRPr="00C54BDE">
                <w:rPr>
                  <w:rStyle w:val="Hyperlink"/>
                  <w:sz w:val="20"/>
                  <w:szCs w:val="20"/>
                </w:rPr>
                <w:t>https://www.twinkl.co.uk/resource/t-t-2547252-adult-and-baby-farm-animals-matching-connecting-bricks-game</w:t>
              </w:r>
            </w:hyperlink>
          </w:p>
          <w:p w14:paraId="283250EC" w14:textId="7A36E9E5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2D5722DC" w14:textId="77777777" w:rsidR="00AF693E" w:rsidRPr="00C54BDE" w:rsidRDefault="00A6568D" w:rsidP="00F54CB9">
            <w:pPr>
              <w:ind w:left="142" w:right="68" w:hanging="142"/>
              <w:jc w:val="center"/>
            </w:pPr>
            <w:hyperlink r:id="rId7">
              <w:r w:rsidR="00AF693E" w:rsidRPr="00C54BDE">
                <w:rPr>
                  <w:rStyle w:val="Hyperlink"/>
                  <w:sz w:val="20"/>
                  <w:szCs w:val="20"/>
                </w:rPr>
                <w:t>https://youtu.be/57EpXLT7qZI</w:t>
              </w:r>
            </w:hyperlink>
          </w:p>
          <w:p w14:paraId="02E12373" w14:textId="77777777" w:rsidR="00AF693E" w:rsidRPr="00C54BDE" w:rsidRDefault="00A6568D" w:rsidP="00F54CB9">
            <w:pPr>
              <w:ind w:left="142" w:right="68" w:hanging="142"/>
              <w:jc w:val="center"/>
            </w:pPr>
            <w:hyperlink r:id="rId8">
              <w:r w:rsidR="00AF693E" w:rsidRPr="00C54BDE">
                <w:rPr>
                  <w:rStyle w:val="Hyperlink"/>
                  <w:sz w:val="20"/>
                  <w:szCs w:val="20"/>
                </w:rPr>
                <w:t>https://youtu.be/ozjVHF8Ybcw</w:t>
              </w:r>
            </w:hyperlink>
          </w:p>
          <w:p w14:paraId="121997DF" w14:textId="77777777" w:rsidR="00AF693E" w:rsidRPr="00C54BDE" w:rsidRDefault="00A6568D" w:rsidP="00F54CB9">
            <w:pPr>
              <w:ind w:left="142" w:right="68" w:hanging="142"/>
              <w:jc w:val="center"/>
            </w:pPr>
            <w:hyperlink r:id="rId9">
              <w:r w:rsidR="00AF693E" w:rsidRPr="00C54BDE">
                <w:rPr>
                  <w:rStyle w:val="Hyperlink"/>
                  <w:sz w:val="20"/>
                  <w:szCs w:val="20"/>
                </w:rPr>
                <w:t>https://youtu.be/cJg4YFtvOp8</w:t>
              </w:r>
            </w:hyperlink>
          </w:p>
          <w:p w14:paraId="7AE3F61D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1665BEE8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Topic- Growing Beans</w:t>
            </w:r>
          </w:p>
          <w:p w14:paraId="5859943C" w14:textId="27B7F3EC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7F98A659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rPr>
                <w:color w:val="000000" w:themeColor="text1"/>
                <w:sz w:val="20"/>
                <w:szCs w:val="20"/>
              </w:rPr>
              <w:t>Topic- Animals</w:t>
            </w:r>
          </w:p>
        </w:tc>
        <w:tc>
          <w:tcPr>
            <w:tcW w:w="0" w:type="auto"/>
          </w:tcPr>
          <w:p w14:paraId="1E329B65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Story suggestion-Our baby. IC p69</w:t>
            </w:r>
          </w:p>
          <w:p w14:paraId="16803D4C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50BC4AA6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If anyone has a baby sibling parent to bring in.</w:t>
            </w:r>
          </w:p>
          <w:p w14:paraId="6288AB6D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30256EBB" w14:textId="571576C8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rPr>
                <w:sz w:val="20"/>
                <w:szCs w:val="20"/>
              </w:rPr>
              <w:t xml:space="preserve">Irish Curriculum </w:t>
            </w:r>
            <w:proofErr w:type="gramStart"/>
            <w:r w:rsidRPr="00C54BDE">
              <w:rPr>
                <w:sz w:val="20"/>
                <w:szCs w:val="20"/>
              </w:rPr>
              <w:t>The</w:t>
            </w:r>
            <w:proofErr w:type="gramEnd"/>
            <w:r w:rsidRPr="00C54BDE">
              <w:rPr>
                <w:sz w:val="20"/>
                <w:szCs w:val="20"/>
              </w:rPr>
              <w:t xml:space="preserve"> Wonder of New Life</w:t>
            </w:r>
          </w:p>
          <w:p w14:paraId="2715D89F" w14:textId="6F296999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rPr>
                <w:sz w:val="20"/>
                <w:szCs w:val="20"/>
              </w:rPr>
              <w:t xml:space="preserve">Bring in a baby animal to observe or view videos of </w:t>
            </w:r>
            <w:r w:rsidR="00C54BDE" w:rsidRPr="00C54BDE">
              <w:rPr>
                <w:sz w:val="20"/>
                <w:szCs w:val="20"/>
              </w:rPr>
              <w:t>animal</w:t>
            </w:r>
            <w:r w:rsidRPr="00C54BDE">
              <w:rPr>
                <w:sz w:val="20"/>
                <w:szCs w:val="20"/>
              </w:rPr>
              <w:t xml:space="preserve"> birth.</w:t>
            </w:r>
          </w:p>
          <w:p w14:paraId="0C2419B1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</w:tr>
      <w:tr w:rsidR="00897B32" w:rsidRPr="00C54BDE" w14:paraId="30FE4604" w14:textId="77777777" w:rsidTr="00AF693E">
        <w:tc>
          <w:tcPr>
            <w:tcW w:w="463" w:type="dxa"/>
            <w:shd w:val="clear" w:color="auto" w:fill="A8D08D" w:themeFill="accent6" w:themeFillTint="99"/>
          </w:tcPr>
          <w:p w14:paraId="2023002D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1248" w:type="dxa"/>
            <w:shd w:val="clear" w:color="auto" w:fill="A8D08D" w:themeFill="accent6" w:themeFillTint="99"/>
          </w:tcPr>
          <w:p w14:paraId="79CA775D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0" w:type="auto"/>
            <w:shd w:val="clear" w:color="auto" w:fill="A8D08D" w:themeFill="accent6" w:themeFillTint="99"/>
          </w:tcPr>
          <w:p w14:paraId="675233C1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Develop an awareness of human birth</w:t>
            </w:r>
          </w:p>
          <w:p w14:paraId="57984E73" w14:textId="77777777" w:rsidR="00AF693E" w:rsidRPr="00C54BDE" w:rsidRDefault="00AF693E" w:rsidP="00897B32">
            <w:pPr>
              <w:ind w:left="33" w:right="68"/>
            </w:pPr>
          </w:p>
        </w:tc>
        <w:tc>
          <w:tcPr>
            <w:tcW w:w="1308" w:type="dxa"/>
            <w:shd w:val="clear" w:color="auto" w:fill="A8D08D" w:themeFill="accent6" w:themeFillTint="99"/>
          </w:tcPr>
          <w:p w14:paraId="09067BBB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Womb </w:t>
            </w:r>
            <w:proofErr w:type="spellStart"/>
            <w:r w:rsidRPr="00C54BDE">
              <w:rPr>
                <w:rFonts w:ascii="Calibri" w:eastAsia="Calibri" w:hAnsi="Calibri" w:cs="Calibri"/>
                <w:sz w:val="20"/>
                <w:szCs w:val="20"/>
              </w:rPr>
              <w:t>子</w:t>
            </w:r>
            <w:r w:rsidRPr="00C54BDE">
              <w:rPr>
                <w:rFonts w:ascii="SimSun" w:eastAsia="SimSun" w:hAnsi="SimSun" w:cs="SimSun"/>
                <w:sz w:val="20"/>
                <w:szCs w:val="20"/>
              </w:rPr>
              <w:t>宫</w:t>
            </w:r>
            <w:proofErr w:type="spellEnd"/>
          </w:p>
          <w:p w14:paraId="58C56244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rPr>
                <w:sz w:val="20"/>
                <w:szCs w:val="20"/>
              </w:rPr>
              <w:t xml:space="preserve">Birth </w:t>
            </w:r>
            <w:proofErr w:type="spellStart"/>
            <w:r w:rsidRPr="00C54BDE">
              <w:rPr>
                <w:rFonts w:ascii="Calibri" w:eastAsia="Calibri" w:hAnsi="Calibri" w:cs="Calibri"/>
                <w:sz w:val="20"/>
                <w:szCs w:val="20"/>
              </w:rPr>
              <w:t>分娩</w:t>
            </w:r>
            <w:proofErr w:type="spellEnd"/>
          </w:p>
        </w:tc>
        <w:tc>
          <w:tcPr>
            <w:tcW w:w="6465" w:type="dxa"/>
          </w:tcPr>
          <w:p w14:paraId="2757A06C" w14:textId="77777777" w:rsidR="00AF693E" w:rsidRPr="00C54BDE" w:rsidRDefault="00AF693E" w:rsidP="00F54CB9">
            <w:pPr>
              <w:ind w:left="142" w:right="68" w:hanging="142"/>
              <w:jc w:val="center"/>
            </w:pPr>
          </w:p>
          <w:p w14:paraId="67B22147" w14:textId="77777777" w:rsidR="00AF693E" w:rsidRPr="00C54BDE" w:rsidRDefault="00A6568D" w:rsidP="00F54CB9">
            <w:pPr>
              <w:ind w:left="142" w:right="68" w:hanging="142"/>
              <w:jc w:val="center"/>
              <w:rPr>
                <w:color w:val="000000" w:themeColor="text1"/>
              </w:rPr>
            </w:pPr>
            <w:hyperlink r:id="rId10">
              <w:r w:rsidR="00AF693E" w:rsidRPr="00C54BDE">
                <w:rPr>
                  <w:rStyle w:val="Hyperlink"/>
                  <w:color w:val="000000" w:themeColor="text1"/>
                  <w:sz w:val="20"/>
                  <w:szCs w:val="20"/>
                </w:rPr>
                <w:t>https://www.twinkl.co.uk/resource/t-t-253156-human-life-cycle-activity-sheet</w:t>
              </w:r>
            </w:hyperlink>
          </w:p>
          <w:p w14:paraId="37B39D06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0" w:type="auto"/>
          </w:tcPr>
          <w:p w14:paraId="009BCF2B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74674BE1" w14:textId="6D7AAC86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Video of human in womb:</w:t>
            </w:r>
          </w:p>
          <w:p w14:paraId="39D6FDD6" w14:textId="270B328A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11" w:history="1">
              <w:r w:rsidR="00A051D9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https://www.babycentre.co.uk/v1027478/inside-pregnancy-weeks-10-14-video</w:t>
              </w:r>
            </w:hyperlink>
            <w:r w:rsidR="00A051D9" w:rsidRPr="00C54BD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7D4CCF1" w14:textId="163970AA" w:rsidR="00AF693E" w:rsidRPr="00C54BDE" w:rsidRDefault="00AF693E" w:rsidP="00F54CB9">
            <w:pPr>
              <w:ind w:left="142" w:right="68" w:hanging="142"/>
              <w:jc w:val="center"/>
            </w:pPr>
          </w:p>
          <w:p w14:paraId="09C6F6FF" w14:textId="77777777" w:rsidR="00AF693E" w:rsidRPr="00C54BDE" w:rsidRDefault="00A6568D" w:rsidP="00F54CB9">
            <w:pPr>
              <w:ind w:left="142" w:right="68" w:hanging="142"/>
              <w:jc w:val="center"/>
            </w:pPr>
            <w:hyperlink r:id="rId12">
              <w:r w:rsidR="00AF693E" w:rsidRPr="00C54BDE">
                <w:rPr>
                  <w:rStyle w:val="Hyperlink"/>
                  <w:sz w:val="20"/>
                  <w:szCs w:val="20"/>
                </w:rPr>
                <w:t>http://www.bbc.co.uk/bitesize/ks2/science/living_things/human_life_cycles/read/1/</w:t>
              </w:r>
            </w:hyperlink>
          </w:p>
        </w:tc>
      </w:tr>
      <w:tr w:rsidR="00897B32" w:rsidRPr="00C54BDE" w14:paraId="4A6718F0" w14:textId="77777777" w:rsidTr="00AF693E">
        <w:tc>
          <w:tcPr>
            <w:tcW w:w="463" w:type="dxa"/>
            <w:shd w:val="clear" w:color="auto" w:fill="A8D08D" w:themeFill="accent6" w:themeFillTint="99"/>
          </w:tcPr>
          <w:p w14:paraId="25D0D5D4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1248" w:type="dxa"/>
            <w:shd w:val="clear" w:color="auto" w:fill="A8D08D" w:themeFill="accent6" w:themeFillTint="99"/>
          </w:tcPr>
          <w:p w14:paraId="57A7FFB4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0" w:type="auto"/>
            <w:shd w:val="clear" w:color="auto" w:fill="A8D08D" w:themeFill="accent6" w:themeFillTint="99"/>
          </w:tcPr>
          <w:p w14:paraId="6309867D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Begin to understand that reproduction, birth, growth and death are all part of </w:t>
            </w:r>
            <w:r w:rsidRPr="00C54BDE">
              <w:rPr>
                <w:sz w:val="20"/>
                <w:szCs w:val="20"/>
              </w:rPr>
              <w:lastRenderedPageBreak/>
              <w:t>new life cycles (Y2 – Integrated with Science)</w:t>
            </w:r>
          </w:p>
          <w:p w14:paraId="7F794B0A" w14:textId="77777777" w:rsidR="00AF693E" w:rsidRPr="00C54BDE" w:rsidRDefault="00AF693E" w:rsidP="00897B32">
            <w:pPr>
              <w:ind w:left="33" w:right="68"/>
            </w:pPr>
          </w:p>
        </w:tc>
        <w:tc>
          <w:tcPr>
            <w:tcW w:w="1308" w:type="dxa"/>
            <w:shd w:val="clear" w:color="auto" w:fill="A8D08D" w:themeFill="accent6" w:themeFillTint="99"/>
          </w:tcPr>
          <w:p w14:paraId="6B40B278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lastRenderedPageBreak/>
              <w:t xml:space="preserve">Womb </w:t>
            </w:r>
            <w:proofErr w:type="spellStart"/>
            <w:r w:rsidRPr="00C54BDE">
              <w:rPr>
                <w:rFonts w:ascii="Calibri" w:eastAsia="Calibri" w:hAnsi="Calibri" w:cs="Calibri"/>
                <w:sz w:val="20"/>
                <w:szCs w:val="20"/>
              </w:rPr>
              <w:t>子</w:t>
            </w:r>
            <w:r w:rsidRPr="00C54BDE">
              <w:rPr>
                <w:rFonts w:ascii="SimSun" w:eastAsia="SimSun" w:hAnsi="SimSun" w:cs="SimSun"/>
                <w:sz w:val="20"/>
                <w:szCs w:val="20"/>
              </w:rPr>
              <w:t>宫</w:t>
            </w:r>
            <w:proofErr w:type="spellEnd"/>
          </w:p>
          <w:p w14:paraId="2C0B9EE7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rPr>
                <w:sz w:val="20"/>
                <w:szCs w:val="20"/>
              </w:rPr>
              <w:t xml:space="preserve">Birth </w:t>
            </w:r>
            <w:proofErr w:type="spellStart"/>
            <w:r w:rsidRPr="00C54BDE">
              <w:rPr>
                <w:rFonts w:ascii="Calibri" w:eastAsia="Calibri" w:hAnsi="Calibri" w:cs="Calibri"/>
                <w:sz w:val="20"/>
                <w:szCs w:val="20"/>
              </w:rPr>
              <w:t>分娩</w:t>
            </w:r>
            <w:proofErr w:type="spellEnd"/>
          </w:p>
        </w:tc>
        <w:tc>
          <w:tcPr>
            <w:tcW w:w="6465" w:type="dxa"/>
          </w:tcPr>
          <w:p w14:paraId="54DBE0C1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t>N/A</w:t>
            </w:r>
          </w:p>
        </w:tc>
        <w:tc>
          <w:tcPr>
            <w:tcW w:w="0" w:type="auto"/>
          </w:tcPr>
          <w:p w14:paraId="124A27FA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Amazing Me! Unit of </w:t>
            </w:r>
            <w:proofErr w:type="gramStart"/>
            <w:r w:rsidRPr="00C54BDE">
              <w:rPr>
                <w:sz w:val="20"/>
                <w:szCs w:val="20"/>
              </w:rPr>
              <w:t>work(</w:t>
            </w:r>
            <w:proofErr w:type="gramEnd"/>
            <w:r w:rsidRPr="00C54BDE">
              <w:rPr>
                <w:sz w:val="20"/>
                <w:szCs w:val="20"/>
              </w:rPr>
              <w:t>access from the resource folder</w:t>
            </w:r>
          </w:p>
          <w:p w14:paraId="41EC6FD2" w14:textId="77777777" w:rsidR="00AF693E" w:rsidRPr="00C54BDE" w:rsidRDefault="00A6568D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hyperlink r:id="rId13" w:anchor="/ppt/viewer/teams/https%3A~2F~2Fycefhk.sharepoint.com~2Fsites~2FYCISSHPudongECE%26PrimaryTeachers~2FShared%20Documents~2FWellbeing~2FResources~2FY2How_humans_change_as_they_grow.ppt?threadId=19%3A0144aaf8fcf448888d859118a6c42592%40thread.skype&amp;baseUrl=htt">
              <w:r w:rsidR="00AF693E" w:rsidRPr="00C54BDE">
                <w:rPr>
                  <w:rStyle w:val="Hyperlink"/>
                  <w:sz w:val="20"/>
                  <w:szCs w:val="20"/>
                </w:rPr>
                <w:t>Growing PPT</w:t>
              </w:r>
            </w:hyperlink>
            <w:r w:rsidR="00AF693E" w:rsidRPr="00C54BDE">
              <w:rPr>
                <w:sz w:val="20"/>
                <w:szCs w:val="20"/>
              </w:rPr>
              <w:t xml:space="preserve"> (access from the Resource Folder)</w:t>
            </w:r>
          </w:p>
          <w:p w14:paraId="268AA880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306F0ED7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What is a Life cycle? (Access from the Resource Folder)</w:t>
            </w:r>
          </w:p>
          <w:p w14:paraId="2F992DDD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2281565F" w14:textId="77777777" w:rsidR="00AF693E" w:rsidRPr="00C54BDE" w:rsidRDefault="00A6568D" w:rsidP="00F54CB9">
            <w:pPr>
              <w:ind w:left="142" w:right="68" w:hanging="142"/>
              <w:jc w:val="center"/>
              <w:rPr>
                <w:rStyle w:val="Hyperlink"/>
                <w:rFonts w:ascii="Times New Roman" w:eastAsia="Times New Roman" w:hAnsi="Times New Roman" w:cs="Times New Roman"/>
                <w:color w:val="954F72"/>
                <w:sz w:val="22"/>
                <w:szCs w:val="22"/>
              </w:rPr>
            </w:pPr>
            <w:hyperlink r:id="rId14">
              <w:r w:rsidR="00AF693E" w:rsidRPr="00C54BDE">
                <w:rPr>
                  <w:rStyle w:val="Hyperlink"/>
                  <w:rFonts w:ascii="Times New Roman" w:eastAsia="Times New Roman" w:hAnsi="Times New Roman" w:cs="Times New Roman"/>
                  <w:color w:val="954F72"/>
                  <w:sz w:val="22"/>
                  <w:szCs w:val="22"/>
                </w:rPr>
                <w:t>https://www.twinkl.co.uk/resource/t-m-233-human-growth-display-posters</w:t>
              </w:r>
            </w:hyperlink>
          </w:p>
          <w:p w14:paraId="56DB413E" w14:textId="77777777" w:rsidR="00AF693E" w:rsidRPr="00C54BDE" w:rsidRDefault="00AF693E" w:rsidP="00F54CB9">
            <w:pPr>
              <w:ind w:left="142" w:right="68" w:hanging="142"/>
              <w:jc w:val="center"/>
              <w:rPr>
                <w:rStyle w:val="Hyperlink"/>
                <w:rFonts w:ascii="Times New Roman" w:eastAsia="Times New Roman" w:hAnsi="Times New Roman" w:cs="Times New Roman"/>
                <w:color w:val="954F72"/>
                <w:sz w:val="22"/>
                <w:szCs w:val="22"/>
              </w:rPr>
            </w:pPr>
          </w:p>
          <w:p w14:paraId="3462D359" w14:textId="77777777" w:rsidR="00AF693E" w:rsidRPr="00C54BDE" w:rsidRDefault="00A6568D" w:rsidP="00F54CB9">
            <w:pPr>
              <w:ind w:left="142" w:right="68" w:hanging="142"/>
              <w:jc w:val="center"/>
            </w:pPr>
            <w:hyperlink r:id="rId15">
              <w:r w:rsidR="00AF693E" w:rsidRPr="00C54BDE">
                <w:rPr>
                  <w:rStyle w:val="Hyperlink"/>
                  <w:sz w:val="20"/>
                  <w:szCs w:val="20"/>
                </w:rPr>
                <w:t>http://exchange.smarttech.com/details.html?id=2a99e279-a57b-4b32-b950-ae8afdf6705f</w:t>
              </w:r>
            </w:hyperlink>
          </w:p>
          <w:p w14:paraId="4E52BF6B" w14:textId="34A3F776" w:rsidR="00AF693E" w:rsidRPr="00C54BDE" w:rsidRDefault="00AF693E" w:rsidP="00F54CB9">
            <w:pPr>
              <w:ind w:left="142" w:right="68" w:hanging="142"/>
              <w:jc w:val="center"/>
            </w:pPr>
          </w:p>
          <w:p w14:paraId="57864DA7" w14:textId="77777777" w:rsidR="00AF693E" w:rsidRPr="00C54BDE" w:rsidRDefault="00AF693E" w:rsidP="00F54CB9">
            <w:pPr>
              <w:ind w:left="142" w:right="68" w:hanging="142"/>
              <w:jc w:val="center"/>
            </w:pPr>
          </w:p>
          <w:p w14:paraId="565DDB14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>Twinkl-</w:t>
            </w:r>
            <w:r w:rsidRPr="00C54BDE">
              <w:rPr>
                <w:rFonts w:ascii="Calibri" w:eastAsia="Calibri" w:hAnsi="Calibri" w:cs="Calibri"/>
              </w:rPr>
              <w:t xml:space="preserve"> </w:t>
            </w:r>
            <w:hyperlink r:id="rId16">
              <w:r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https://www.twinkl.co.uk/resource/t-t-253156-human-life-cycle-activity-sheet</w:t>
              </w:r>
            </w:hyperlink>
          </w:p>
          <w:p w14:paraId="69AA7F2E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DDFDA6" w14:textId="77777777" w:rsidR="00AF693E" w:rsidRPr="00C54BDE" w:rsidRDefault="00A6568D" w:rsidP="00F54CB9">
            <w:pPr>
              <w:ind w:left="142" w:right="68" w:hanging="142"/>
              <w:jc w:val="center"/>
            </w:pPr>
            <w:hyperlink r:id="rId17">
              <w:r w:rsidR="00AF693E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https://www.twinkl.co.uk/resource/t-s-3687-body-safety-activity</w:t>
              </w:r>
            </w:hyperlink>
          </w:p>
          <w:p w14:paraId="7B589F65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E7DA95" w14:textId="77777777" w:rsidR="00AF693E" w:rsidRPr="00C54BDE" w:rsidRDefault="00A6568D" w:rsidP="00F54CB9">
            <w:pPr>
              <w:ind w:left="142" w:right="68" w:hanging="142"/>
              <w:jc w:val="center"/>
            </w:pPr>
            <w:hyperlink r:id="rId18">
              <w:r w:rsidR="00AF693E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https://www.twinkl.co.uk/search</w:t>
              </w:r>
            </w:hyperlink>
          </w:p>
          <w:p w14:paraId="06B94765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F4A930" w14:textId="77777777" w:rsidR="00AF693E" w:rsidRPr="00C54BDE" w:rsidRDefault="00A6568D" w:rsidP="00F54CB9">
            <w:pPr>
              <w:ind w:left="142" w:right="68" w:hanging="142"/>
              <w:jc w:val="center"/>
            </w:pPr>
            <w:hyperlink r:id="rId19">
              <w:r w:rsidR="00AF693E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https://www.twinkl.co.uk/resource/t2-s-239-how-to-look-after-myself-visual-aid-cards</w:t>
              </w:r>
            </w:hyperlink>
          </w:p>
          <w:p w14:paraId="210B5275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</w:tr>
      <w:tr w:rsidR="00897B32" w:rsidRPr="00C54BDE" w14:paraId="2BFD1313" w14:textId="77777777" w:rsidTr="00AF693E">
        <w:tc>
          <w:tcPr>
            <w:tcW w:w="463" w:type="dxa"/>
            <w:shd w:val="clear" w:color="auto" w:fill="A8D08D" w:themeFill="accent6" w:themeFillTint="99"/>
          </w:tcPr>
          <w:p w14:paraId="70347F22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1248" w:type="dxa"/>
            <w:shd w:val="clear" w:color="auto" w:fill="A8D08D" w:themeFill="accent6" w:themeFillTint="99"/>
          </w:tcPr>
          <w:p w14:paraId="28FE344A" w14:textId="77777777" w:rsidR="00AF693E" w:rsidRPr="00C54BDE" w:rsidRDefault="00AF693E" w:rsidP="00F54CB9">
            <w:pPr>
              <w:ind w:left="142" w:right="68" w:hanging="142"/>
              <w:jc w:val="center"/>
              <w:rPr>
                <w:b/>
                <w:bCs/>
                <w:sz w:val="20"/>
                <w:szCs w:val="20"/>
              </w:rPr>
            </w:pPr>
            <w:r w:rsidRPr="00C54BDE">
              <w:rPr>
                <w:b/>
                <w:bCs/>
                <w:sz w:val="20"/>
                <w:szCs w:val="20"/>
              </w:rPr>
              <w:t>Body Parts</w:t>
            </w:r>
          </w:p>
          <w:p w14:paraId="3B28B4F4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23B2C5B7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-Identify body parts including genitalia</w:t>
            </w:r>
          </w:p>
          <w:p w14:paraId="1C57C57D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0" w:type="auto"/>
            <w:shd w:val="clear" w:color="auto" w:fill="A8D08D" w:themeFill="accent6" w:themeFillTint="99"/>
          </w:tcPr>
          <w:p w14:paraId="6E40153D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Name some parts of the female and male body using appropriate anatomical terms and identify some of their functions</w:t>
            </w:r>
          </w:p>
        </w:tc>
        <w:tc>
          <w:tcPr>
            <w:tcW w:w="1308" w:type="dxa"/>
            <w:shd w:val="clear" w:color="auto" w:fill="A8D08D" w:themeFill="accent6" w:themeFillTint="99"/>
          </w:tcPr>
          <w:p w14:paraId="2B7BB448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Penis </w:t>
            </w:r>
            <w:proofErr w:type="spellStart"/>
            <w:r w:rsidRPr="00C54BDE">
              <w:rPr>
                <w:rFonts w:ascii="Calibri" w:eastAsia="Calibri" w:hAnsi="Calibri" w:cs="Calibri"/>
                <w:sz w:val="20"/>
                <w:szCs w:val="20"/>
              </w:rPr>
              <w:t>阴茎</w:t>
            </w:r>
            <w:proofErr w:type="spellEnd"/>
          </w:p>
          <w:p w14:paraId="43BFF005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Vagina </w:t>
            </w:r>
            <w:proofErr w:type="spellStart"/>
            <w:r w:rsidRPr="00C54BDE">
              <w:rPr>
                <w:rFonts w:ascii="Calibri" w:eastAsia="Calibri" w:hAnsi="Calibri" w:cs="Calibri"/>
                <w:sz w:val="20"/>
                <w:szCs w:val="20"/>
              </w:rPr>
              <w:t>阴道</w:t>
            </w:r>
            <w:proofErr w:type="spellEnd"/>
          </w:p>
          <w:p w14:paraId="3567BCB2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Breast </w:t>
            </w:r>
            <w:proofErr w:type="spellStart"/>
            <w:r w:rsidRPr="00C54BDE">
              <w:rPr>
                <w:rFonts w:ascii="Calibri" w:eastAsia="Calibri" w:hAnsi="Calibri" w:cs="Calibri"/>
                <w:sz w:val="20"/>
                <w:szCs w:val="20"/>
              </w:rPr>
              <w:t>乳房</w:t>
            </w:r>
            <w:proofErr w:type="spellEnd"/>
          </w:p>
          <w:p w14:paraId="67BEBA13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1AF55AB3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6465" w:type="dxa"/>
          </w:tcPr>
          <w:p w14:paraId="51A538CD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Y1</w:t>
            </w:r>
          </w:p>
          <w:p w14:paraId="4A80FE04" w14:textId="739E9BB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Y1</w:t>
            </w:r>
            <w:r w:rsidRPr="00C54BDE">
              <w:rPr>
                <w:rFonts w:ascii="Calibri" w:eastAsia="Calibri" w:hAnsi="Calibri" w:cs="Calibri"/>
                <w:sz w:val="20"/>
                <w:szCs w:val="20"/>
              </w:rPr>
              <w:t>Giving A Doll A Bath</w:t>
            </w:r>
            <w:r w:rsidR="00F8158E" w:rsidRPr="00C54BDE">
              <w:rPr>
                <w:rFonts w:ascii="Calibri" w:eastAsia="Calibri" w:hAnsi="Calibri" w:cs="Calibri"/>
                <w:sz w:val="20"/>
                <w:szCs w:val="20"/>
              </w:rPr>
              <w:t xml:space="preserve"> (anatomically correct doll</w:t>
            </w:r>
            <w:r w:rsidR="00A051D9" w:rsidRPr="00C54BDE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F8158E" w:rsidRPr="00C54BDE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519DCEB9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Page 150 Irish Curriculum. Read </w:t>
            </w:r>
            <w:r w:rsidRPr="00C54BD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Andrew’s Bath</w:t>
            </w:r>
            <w:r w:rsidRPr="00C54B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54BDE">
              <w:rPr>
                <w:rFonts w:ascii="Calibri" w:eastAsia="Calibri" w:hAnsi="Calibri" w:cs="Calibri"/>
                <w:sz w:val="20"/>
                <w:szCs w:val="20"/>
              </w:rPr>
              <w:t>by David McPhail</w:t>
            </w:r>
          </w:p>
          <w:p w14:paraId="2E105EEF" w14:textId="11592B35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>published by Puffin Playtime Books</w:t>
            </w:r>
          </w:p>
          <w:p w14:paraId="4516B47D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170C0F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rPr>
                <w:sz w:val="20"/>
                <w:szCs w:val="20"/>
              </w:rPr>
              <w:t>Hamilton Trust Year One Body Parts – 1 lesson only</w:t>
            </w:r>
          </w:p>
          <w:p w14:paraId="76365D75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(In server folder for body parts.)</w:t>
            </w:r>
          </w:p>
          <w:p w14:paraId="1EAC52AF" w14:textId="24DB52B8" w:rsidR="00AF693E" w:rsidRPr="00C54BDE" w:rsidRDefault="00AF693E" w:rsidP="00F54CB9">
            <w:pPr>
              <w:ind w:left="142" w:right="68" w:hanging="142"/>
              <w:jc w:val="center"/>
            </w:pPr>
          </w:p>
          <w:p w14:paraId="53ECBCBE" w14:textId="77777777" w:rsidR="00AF693E" w:rsidRPr="00C54BDE" w:rsidRDefault="00A6568D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hyperlink r:id="rId20">
              <w:r w:rsidR="00AF693E" w:rsidRPr="00C54BDE">
                <w:rPr>
                  <w:rStyle w:val="Hyperlink"/>
                  <w:sz w:val="20"/>
                  <w:szCs w:val="20"/>
                </w:rPr>
                <w:t>https://www.saveteacherssundays.com/science/year-1/381/lesson-4-parts-of-the-body/</w:t>
              </w:r>
            </w:hyperlink>
          </w:p>
          <w:p w14:paraId="3C11B591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0E6F4EC6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 xml:space="preserve">(has </w:t>
            </w:r>
            <w:proofErr w:type="spellStart"/>
            <w:r w:rsidRPr="00C54BDE">
              <w:rPr>
                <w:rFonts w:ascii="Calibri" w:eastAsia="Calibri" w:hAnsi="Calibri" w:cs="Calibri"/>
                <w:sz w:val="20"/>
                <w:szCs w:val="20"/>
              </w:rPr>
              <w:t>youtube</w:t>
            </w:r>
            <w:proofErr w:type="spellEnd"/>
            <w:r w:rsidRPr="00C54BDE">
              <w:rPr>
                <w:rFonts w:ascii="Calibri" w:eastAsia="Calibri" w:hAnsi="Calibri" w:cs="Calibri"/>
                <w:sz w:val="20"/>
                <w:szCs w:val="20"/>
              </w:rPr>
              <w:t xml:space="preserve"> links - there is also a copy on the server)</w:t>
            </w:r>
          </w:p>
          <w:p w14:paraId="5F2DC643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1BEB5A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20D4EF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958468" w14:textId="77777777" w:rsidR="00AF693E" w:rsidRPr="00C54BDE" w:rsidRDefault="00A6568D" w:rsidP="00F54CB9">
            <w:pPr>
              <w:ind w:left="142" w:right="68" w:hanging="142"/>
              <w:jc w:val="center"/>
            </w:pPr>
            <w:hyperlink r:id="rId21">
              <w:r w:rsidR="00AF693E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https://www.eslkidstuff.com/lesson-plans/pdf/body-lesson-plan.pdf</w:t>
              </w:r>
            </w:hyperlink>
          </w:p>
          <w:p w14:paraId="2D054A5F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>Download version on the server also.</w:t>
            </w:r>
          </w:p>
          <w:p w14:paraId="3F02E804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8BC28F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B3D160" w14:textId="77777777" w:rsidR="00AF693E" w:rsidRPr="00C54BDE" w:rsidRDefault="00A6568D" w:rsidP="00F54CB9">
            <w:pPr>
              <w:ind w:left="142" w:right="68" w:hanging="142"/>
              <w:jc w:val="center"/>
            </w:pPr>
            <w:hyperlink r:id="rId22">
              <w:r w:rsidR="00AF693E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http://www.holywellschool.org/wp-content/uploads/2013/10/Y2-Lesson-plans-2.pdf</w:t>
              </w:r>
            </w:hyperlink>
          </w:p>
          <w:p w14:paraId="0253C367" w14:textId="77777777" w:rsidR="007A26AA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>First lesson looks at differences of boys and girls. Copy on server also.</w:t>
            </w:r>
            <w:r w:rsidR="007A26AA" w:rsidRPr="00C54BD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E74193A" w14:textId="627BEF2D" w:rsidR="00AF693E" w:rsidRPr="00C54BDE" w:rsidRDefault="007A26AA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>YEAR 2?</w:t>
            </w:r>
          </w:p>
          <w:p w14:paraId="46F8BF9B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0" w:type="auto"/>
          </w:tcPr>
          <w:p w14:paraId="4FDB68C3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lastRenderedPageBreak/>
              <w:t>Y2</w:t>
            </w:r>
          </w:p>
          <w:p w14:paraId="2F4ED74F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Twinkl Labelling Worksheets:</w:t>
            </w:r>
          </w:p>
          <w:p w14:paraId="7EA6BCB3" w14:textId="77777777" w:rsidR="00AF693E" w:rsidRPr="00C54BDE" w:rsidRDefault="00A6568D" w:rsidP="00F54CB9">
            <w:pPr>
              <w:ind w:left="142" w:right="68" w:hanging="142"/>
              <w:jc w:val="center"/>
            </w:pPr>
            <w:hyperlink r:id="rId23">
              <w:r w:rsidR="00AF693E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https://www.twinkl.co.uk/resource/t-t-23476-body-parts-labelling-activity</w:t>
              </w:r>
            </w:hyperlink>
          </w:p>
          <w:p w14:paraId="283E6D4D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F3FC49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Resource Material for Relationship and Sexuality Education</w:t>
            </w:r>
          </w:p>
          <w:p w14:paraId="14226A25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Page 67 – How My Body Works</w:t>
            </w:r>
          </w:p>
          <w:p w14:paraId="074EB708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D05A1C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>Lesson Plan from Holywell School</w:t>
            </w:r>
          </w:p>
          <w:p w14:paraId="611DEAD1" w14:textId="77777777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24">
              <w:r w:rsidR="00AF693E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http://www.holywellschool.org/wp-content/uploads/2013/10/Y2-Lesson-plans-2.pdf</w:t>
              </w:r>
            </w:hyperlink>
            <w:r w:rsidR="00AF693E" w:rsidRPr="00C54BDE">
              <w:rPr>
                <w:rFonts w:ascii="Calibri" w:eastAsia="Calibri" w:hAnsi="Calibri" w:cs="Calibri"/>
                <w:sz w:val="20"/>
                <w:szCs w:val="20"/>
              </w:rPr>
              <w:t xml:space="preserve"> (Lesson 4 -  Naming Body Parts)</w:t>
            </w:r>
          </w:p>
          <w:p w14:paraId="53C63D80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322EB7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>Lesson Plan from Milwaukee Public School system for Grade 1 (Year 2): (Page 42-48)</w:t>
            </w:r>
          </w:p>
          <w:p w14:paraId="5B370CCD" w14:textId="0D0114BE" w:rsidR="00AF693E" w:rsidRPr="00C54BDE" w:rsidRDefault="00A6568D" w:rsidP="00F54CB9">
            <w:pPr>
              <w:ind w:left="142" w:right="68" w:hanging="142"/>
              <w:jc w:val="center"/>
            </w:pPr>
            <w:hyperlink r:id="rId25">
              <w:r w:rsidR="00AF693E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http://mps.milwaukee.k12.wi.us/MPS-English/CAO/Documents/Health-Education/MPSHGD1stgradecurriculum2014-15.pdf</w:t>
              </w:r>
            </w:hyperlink>
          </w:p>
          <w:p w14:paraId="69F30B15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</w:tr>
      <w:tr w:rsidR="00897B32" w:rsidRPr="00C54BDE" w14:paraId="293AD778" w14:textId="77777777" w:rsidTr="00AF693E">
        <w:tc>
          <w:tcPr>
            <w:tcW w:w="463" w:type="dxa"/>
            <w:shd w:val="clear" w:color="auto" w:fill="A8D08D" w:themeFill="accent6" w:themeFillTint="99"/>
          </w:tcPr>
          <w:p w14:paraId="26D18FB4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1248" w:type="dxa"/>
            <w:shd w:val="clear" w:color="auto" w:fill="A8D08D" w:themeFill="accent6" w:themeFillTint="99"/>
          </w:tcPr>
          <w:p w14:paraId="5082B106" w14:textId="77777777" w:rsidR="00AF693E" w:rsidRPr="00C54BDE" w:rsidRDefault="00AF693E" w:rsidP="00F54CB9">
            <w:pPr>
              <w:ind w:left="142" w:right="68" w:hanging="142"/>
              <w:jc w:val="center"/>
              <w:rPr>
                <w:b/>
                <w:bCs/>
                <w:sz w:val="20"/>
                <w:szCs w:val="20"/>
              </w:rPr>
            </w:pPr>
            <w:r w:rsidRPr="00C54BDE">
              <w:rPr>
                <w:b/>
                <w:bCs/>
                <w:sz w:val="20"/>
                <w:szCs w:val="20"/>
              </w:rPr>
              <w:t>Body Awareness</w:t>
            </w:r>
          </w:p>
          <w:p w14:paraId="40CE1BB4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b/>
                <w:bCs/>
                <w:sz w:val="20"/>
                <w:szCs w:val="20"/>
              </w:rPr>
              <w:t xml:space="preserve">- </w:t>
            </w:r>
            <w:r w:rsidRPr="00C54BDE">
              <w:rPr>
                <w:sz w:val="20"/>
                <w:szCs w:val="20"/>
              </w:rPr>
              <w:t>Identify personal space</w:t>
            </w:r>
          </w:p>
          <w:p w14:paraId="3E09B124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14DD895F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11EBCC71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- Identify appropriate bathroom behaviour</w:t>
            </w:r>
          </w:p>
          <w:p w14:paraId="1E0ED71B" w14:textId="77777777" w:rsidR="00AF693E" w:rsidRPr="00C54BDE" w:rsidRDefault="00AF693E" w:rsidP="00F54CB9">
            <w:pPr>
              <w:ind w:left="142" w:right="68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8D08D" w:themeFill="accent6" w:themeFillTint="99"/>
          </w:tcPr>
          <w:p w14:paraId="3A5EE84C" w14:textId="4F1448FE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Identifies what areas of the body are private on themselves and others</w:t>
            </w:r>
          </w:p>
          <w:p w14:paraId="66027C01" w14:textId="77777777" w:rsidR="00AF693E" w:rsidRPr="00C54BDE" w:rsidRDefault="00AF693E" w:rsidP="00897B32">
            <w:pPr>
              <w:pStyle w:val="ListParagraph"/>
              <w:ind w:left="33" w:right="68"/>
              <w:rPr>
                <w:sz w:val="20"/>
                <w:szCs w:val="20"/>
              </w:rPr>
            </w:pPr>
          </w:p>
          <w:p w14:paraId="085C2EBF" w14:textId="77777777" w:rsidR="00AF693E" w:rsidRPr="00C54BDE" w:rsidRDefault="00AF693E" w:rsidP="00897B32">
            <w:pPr>
              <w:pStyle w:val="ListParagraph"/>
              <w:ind w:left="33" w:right="68"/>
              <w:rPr>
                <w:sz w:val="20"/>
                <w:szCs w:val="20"/>
              </w:rPr>
            </w:pPr>
          </w:p>
          <w:p w14:paraId="0EB5354D" w14:textId="77777777" w:rsidR="00AF693E" w:rsidRPr="00C54BDE" w:rsidRDefault="00AF693E" w:rsidP="008819A3">
            <w:pPr>
              <w:ind w:left="33" w:right="68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8D08D" w:themeFill="accent6" w:themeFillTint="99"/>
          </w:tcPr>
          <w:p w14:paraId="58CA8617" w14:textId="28F52C9A" w:rsidR="00AF693E" w:rsidRPr="00C54BDE" w:rsidRDefault="002169A6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Bottom/buttocks</w:t>
            </w:r>
          </w:p>
          <w:p w14:paraId="6C870641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proofErr w:type="spellStart"/>
            <w:r w:rsidRPr="00C54BDE">
              <w:rPr>
                <w:sz w:val="20"/>
                <w:szCs w:val="20"/>
              </w:rPr>
              <w:t>臀部</w:t>
            </w:r>
            <w:proofErr w:type="spellEnd"/>
          </w:p>
          <w:p w14:paraId="1307ED04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321C809B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0A7E7F19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6465" w:type="dxa"/>
          </w:tcPr>
          <w:p w14:paraId="31DE8BD1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Y1</w:t>
            </w:r>
          </w:p>
          <w:p w14:paraId="32F1C75E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007A250A" w14:textId="7A1F1929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26">
              <w:r w:rsidR="00AF693E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https://www.twinkl.co.uk/resource/t-s-3688-what-are-private-parts-social-stories</w:t>
              </w:r>
            </w:hyperlink>
            <w:r w:rsidR="00AF693E" w:rsidRPr="00C54BDE">
              <w:rPr>
                <w:rFonts w:ascii="Calibri" w:eastAsia="Calibri" w:hAnsi="Calibri" w:cs="Calibri"/>
                <w:sz w:val="20"/>
                <w:szCs w:val="20"/>
              </w:rPr>
              <w:t xml:space="preserve"> (needs adapting)</w:t>
            </w:r>
          </w:p>
          <w:p w14:paraId="68EB9379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3085748E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6EA9D8FD" w14:textId="77777777" w:rsidR="00AF693E" w:rsidRPr="00C54BDE" w:rsidRDefault="00AF693E" w:rsidP="008819A3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664D0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Y2</w:t>
            </w:r>
          </w:p>
          <w:p w14:paraId="6843C293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0A8C7F83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4B046C9A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03C729A3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0A9515F4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1477ECE9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06B7B81D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1EE4C2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819A3" w:rsidRPr="00C54BDE" w14:paraId="08AEB337" w14:textId="77777777" w:rsidTr="00AF693E">
        <w:tc>
          <w:tcPr>
            <w:tcW w:w="463" w:type="dxa"/>
            <w:shd w:val="clear" w:color="auto" w:fill="A8D08D" w:themeFill="accent6" w:themeFillTint="99"/>
          </w:tcPr>
          <w:p w14:paraId="63687559" w14:textId="77777777" w:rsidR="008819A3" w:rsidRPr="00C54BDE" w:rsidRDefault="008819A3" w:rsidP="00F54CB9">
            <w:pPr>
              <w:ind w:left="142" w:right="68" w:hanging="142"/>
              <w:jc w:val="center"/>
            </w:pPr>
          </w:p>
        </w:tc>
        <w:tc>
          <w:tcPr>
            <w:tcW w:w="1248" w:type="dxa"/>
            <w:shd w:val="clear" w:color="auto" w:fill="A8D08D" w:themeFill="accent6" w:themeFillTint="99"/>
          </w:tcPr>
          <w:p w14:paraId="396ABA76" w14:textId="77777777" w:rsidR="008819A3" w:rsidRPr="00C54BDE" w:rsidRDefault="008819A3" w:rsidP="00F54CB9">
            <w:pPr>
              <w:ind w:left="142" w:right="68" w:hanging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8D08D" w:themeFill="accent6" w:themeFillTint="99"/>
          </w:tcPr>
          <w:p w14:paraId="683E563D" w14:textId="58410ED1" w:rsidR="008819A3" w:rsidRPr="00C54BDE" w:rsidRDefault="008819A3" w:rsidP="008819A3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Names the process of going to the bathroom and understand the importance of hygiene in relation to this.</w:t>
            </w:r>
          </w:p>
          <w:p w14:paraId="4E80269F" w14:textId="77777777" w:rsidR="008819A3" w:rsidRPr="00C54BDE" w:rsidRDefault="008819A3" w:rsidP="00897B32">
            <w:pPr>
              <w:ind w:left="33" w:right="68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8D08D" w:themeFill="accent6" w:themeFillTint="99"/>
          </w:tcPr>
          <w:p w14:paraId="25566EDD" w14:textId="77777777" w:rsidR="008819A3" w:rsidRPr="00C54BDE" w:rsidRDefault="008819A3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6465" w:type="dxa"/>
          </w:tcPr>
          <w:p w14:paraId="04218844" w14:textId="77777777" w:rsidR="008819A3" w:rsidRPr="00C54BDE" w:rsidRDefault="00A6568D" w:rsidP="008819A3">
            <w:pPr>
              <w:ind w:left="142" w:right="68" w:hanging="142"/>
              <w:jc w:val="center"/>
              <w:rPr>
                <w:sz w:val="20"/>
                <w:szCs w:val="20"/>
              </w:rPr>
            </w:pPr>
            <w:hyperlink r:id="rId27">
              <w:r w:rsidR="008819A3" w:rsidRPr="00C54BDE">
                <w:rPr>
                  <w:rStyle w:val="Hyperlink"/>
                  <w:sz w:val="20"/>
                  <w:szCs w:val="20"/>
                </w:rPr>
                <w:t>https://www.twinkl.co.uk/resource/us-t-c-124-boys-daily-routine-using-the-bathroom-cards</w:t>
              </w:r>
            </w:hyperlink>
          </w:p>
          <w:p w14:paraId="15754A9C" w14:textId="77777777" w:rsidR="008819A3" w:rsidRPr="00C54BDE" w:rsidRDefault="008819A3" w:rsidP="008819A3">
            <w:pPr>
              <w:ind w:left="142" w:right="68" w:hanging="142"/>
              <w:jc w:val="center"/>
            </w:pPr>
          </w:p>
          <w:p w14:paraId="4FBBF519" w14:textId="77777777" w:rsidR="008819A3" w:rsidRPr="00C54BDE" w:rsidRDefault="00A6568D" w:rsidP="008819A3">
            <w:pPr>
              <w:ind w:left="142" w:right="68" w:hanging="142"/>
              <w:jc w:val="center"/>
            </w:pPr>
            <w:hyperlink r:id="rId28">
              <w:r w:rsidR="008819A3" w:rsidRPr="00C54BDE">
                <w:rPr>
                  <w:rStyle w:val="Hyperlink"/>
                  <w:sz w:val="20"/>
                  <w:szCs w:val="20"/>
                </w:rPr>
                <w:t>http://content.twinkl.co.uk/resource/9f/3c/us-m-676-washing-hands-display-poster-english.pdf?__token__=exp=1514865200~acl=%2Fresource%2F9f%2F3c%2Fus-m-676-washing-hands-display-poster-english.pdf%2A~hmac=59fa482995e58a6897b10f2d95cd310a55cc7abdec5a20a47a88a3f45a24d111</w:t>
              </w:r>
            </w:hyperlink>
          </w:p>
          <w:p w14:paraId="78B6A349" w14:textId="77777777" w:rsidR="008819A3" w:rsidRPr="00C54BDE" w:rsidRDefault="008819A3" w:rsidP="008819A3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11A3143E" w14:textId="77777777" w:rsidR="008819A3" w:rsidRPr="00C54BDE" w:rsidRDefault="00A6568D" w:rsidP="008819A3">
            <w:pPr>
              <w:ind w:left="142" w:right="68" w:hanging="142"/>
              <w:jc w:val="center"/>
            </w:pPr>
            <w:hyperlink r:id="rId29">
              <w:r w:rsidR="008819A3" w:rsidRPr="00C54BDE">
                <w:rPr>
                  <w:rStyle w:val="Hyperlink"/>
                  <w:sz w:val="20"/>
                  <w:szCs w:val="20"/>
                </w:rPr>
                <w:t>https://www.twinkl.co.uk/resource/us-t-s-3755-using-the-bathroom-social-stories-resource-pack</w:t>
              </w:r>
            </w:hyperlink>
          </w:p>
          <w:p w14:paraId="384C5794" w14:textId="77777777" w:rsidR="008819A3" w:rsidRPr="00C54BDE" w:rsidRDefault="008819A3" w:rsidP="008819A3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63C8A66D" w14:textId="77777777" w:rsidR="008819A3" w:rsidRPr="00C54BDE" w:rsidRDefault="00A6568D" w:rsidP="008819A3">
            <w:pPr>
              <w:ind w:left="142" w:right="68" w:hanging="142"/>
              <w:jc w:val="center"/>
            </w:pPr>
            <w:hyperlink r:id="rId30">
              <w:r w:rsidR="008819A3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https://www.tes.com/teaching-resource/personal-hygiene-6430810</w:t>
              </w:r>
            </w:hyperlink>
          </w:p>
          <w:p w14:paraId="23A57F63" w14:textId="77777777" w:rsidR="008819A3" w:rsidRPr="00C54BDE" w:rsidRDefault="008819A3" w:rsidP="008819A3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14C000" w14:textId="77777777" w:rsidR="008819A3" w:rsidRPr="00C54BDE" w:rsidRDefault="00A6568D" w:rsidP="008819A3">
            <w:pPr>
              <w:ind w:left="142" w:right="68" w:hanging="142"/>
              <w:jc w:val="center"/>
            </w:pPr>
            <w:hyperlink r:id="rId31">
              <w:r w:rsidR="008819A3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https://www.youtube.com/watch?v=mNUJs3GUlUQ</w:t>
              </w:r>
            </w:hyperlink>
          </w:p>
          <w:p w14:paraId="7FE7EA99" w14:textId="77777777" w:rsidR="008819A3" w:rsidRPr="00C54BDE" w:rsidRDefault="008819A3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D990D37" w14:textId="77777777" w:rsidR="008819A3" w:rsidRPr="00C54BDE" w:rsidRDefault="00A6568D" w:rsidP="008819A3">
            <w:pPr>
              <w:ind w:left="142" w:right="68" w:hanging="142"/>
              <w:jc w:val="center"/>
            </w:pPr>
            <w:hyperlink r:id="rId32">
              <w:r w:rsidR="008819A3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https://www.tes.com/teaching-resource/morning-routine-mini-schedule-widgit-cip2-6110335</w:t>
              </w:r>
            </w:hyperlink>
          </w:p>
          <w:p w14:paraId="10C1E873" w14:textId="77777777" w:rsidR="008819A3" w:rsidRPr="00C54BDE" w:rsidRDefault="008819A3" w:rsidP="008819A3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FF3800" w14:textId="77777777" w:rsidR="008819A3" w:rsidRPr="00C54BDE" w:rsidRDefault="00A6568D" w:rsidP="008819A3">
            <w:pPr>
              <w:ind w:left="142" w:right="68" w:hanging="142"/>
              <w:jc w:val="center"/>
            </w:pPr>
            <w:hyperlink r:id="rId33">
              <w:r w:rsidR="008819A3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https://www.youtube.com/watch?v=h7XHc9tdLpE</w:t>
              </w:r>
            </w:hyperlink>
          </w:p>
          <w:p w14:paraId="7F1FF95F" w14:textId="77777777" w:rsidR="008819A3" w:rsidRPr="00C54BDE" w:rsidRDefault="008819A3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</w:tc>
      </w:tr>
      <w:tr w:rsidR="00897B32" w:rsidRPr="00C54BDE" w14:paraId="04BDB7D9" w14:textId="77777777" w:rsidTr="00AF693E">
        <w:tc>
          <w:tcPr>
            <w:tcW w:w="463" w:type="dxa"/>
            <w:shd w:val="clear" w:color="auto" w:fill="F4B083" w:themeFill="accent2" w:themeFillTint="99"/>
          </w:tcPr>
          <w:p w14:paraId="5168ED23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t>3-4</w:t>
            </w:r>
          </w:p>
        </w:tc>
        <w:tc>
          <w:tcPr>
            <w:tcW w:w="1248" w:type="dxa"/>
            <w:shd w:val="clear" w:color="auto" w:fill="F4B083" w:themeFill="accent2" w:themeFillTint="99"/>
          </w:tcPr>
          <w:p w14:paraId="415E29B0" w14:textId="77777777" w:rsidR="00AF693E" w:rsidRPr="00C54BDE" w:rsidRDefault="00AF693E" w:rsidP="00F54CB9">
            <w:pPr>
              <w:ind w:left="142" w:right="68" w:hanging="142"/>
              <w:jc w:val="center"/>
              <w:rPr>
                <w:b/>
                <w:bCs/>
                <w:sz w:val="20"/>
                <w:szCs w:val="20"/>
              </w:rPr>
            </w:pPr>
            <w:r w:rsidRPr="00C54BDE">
              <w:rPr>
                <w:b/>
                <w:bCs/>
                <w:sz w:val="20"/>
                <w:szCs w:val="20"/>
              </w:rPr>
              <w:t>Body changes</w:t>
            </w:r>
          </w:p>
          <w:p w14:paraId="547213D6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376FDCD9" w14:textId="69259B99" w:rsidR="00AF693E" w:rsidRPr="00C54BDE" w:rsidRDefault="00AF693E" w:rsidP="00F54CB9">
            <w:pPr>
              <w:tabs>
                <w:tab w:val="left" w:pos="1080"/>
                <w:tab w:val="left" w:pos="1170"/>
              </w:tabs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Identify growth and changes in the </w:t>
            </w:r>
            <w:r w:rsidRPr="00C54BDE">
              <w:rPr>
                <w:sz w:val="20"/>
                <w:szCs w:val="20"/>
              </w:rPr>
              <w:lastRenderedPageBreak/>
              <w:t>early years of life</w:t>
            </w:r>
          </w:p>
          <w:p w14:paraId="018C6EF9" w14:textId="77777777" w:rsidR="00AF693E" w:rsidRPr="00C54BDE" w:rsidRDefault="00AF693E" w:rsidP="00897B32">
            <w:pPr>
              <w:tabs>
                <w:tab w:val="left" w:pos="1080"/>
                <w:tab w:val="left" w:pos="1170"/>
              </w:tabs>
              <w:ind w:right="68"/>
              <w:rPr>
                <w:sz w:val="20"/>
                <w:szCs w:val="20"/>
              </w:rPr>
            </w:pPr>
          </w:p>
          <w:p w14:paraId="038A0301" w14:textId="77777777" w:rsidR="00AF693E" w:rsidRPr="00C54BDE" w:rsidRDefault="00AF693E" w:rsidP="00F54CB9">
            <w:pPr>
              <w:tabs>
                <w:tab w:val="left" w:pos="1080"/>
                <w:tab w:val="left" w:pos="1170"/>
              </w:tabs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3E4854CB" w14:textId="77777777" w:rsidR="00AF693E" w:rsidRPr="00C54BDE" w:rsidRDefault="00AF693E" w:rsidP="00F54CB9">
            <w:pPr>
              <w:tabs>
                <w:tab w:val="left" w:pos="1080"/>
                <w:tab w:val="left" w:pos="1170"/>
              </w:tabs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77E9CBFB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0" w:type="auto"/>
            <w:shd w:val="clear" w:color="auto" w:fill="F4B083" w:themeFill="accent2" w:themeFillTint="99"/>
          </w:tcPr>
          <w:p w14:paraId="5F434D06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lastRenderedPageBreak/>
              <w:t>Understand the stages in the human life cycle.</w:t>
            </w:r>
          </w:p>
          <w:p w14:paraId="33EECE4D" w14:textId="77777777" w:rsidR="00AF693E" w:rsidRPr="00C54BDE" w:rsidRDefault="00AF693E" w:rsidP="00897B32">
            <w:pPr>
              <w:ind w:left="33" w:right="68"/>
            </w:pPr>
          </w:p>
        </w:tc>
        <w:tc>
          <w:tcPr>
            <w:tcW w:w="1308" w:type="dxa"/>
            <w:shd w:val="clear" w:color="auto" w:fill="F4B083" w:themeFill="accent2" w:themeFillTint="99"/>
          </w:tcPr>
          <w:p w14:paraId="6B6D21C2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6465" w:type="dxa"/>
          </w:tcPr>
          <w:p w14:paraId="54B4FBBF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t>Page 173 – ‘Interview about what I was like when I was little’ or ‘About Changes in my life as we grow’.</w:t>
            </w:r>
          </w:p>
          <w:p w14:paraId="3E2ABA5C" w14:textId="48A1B48C" w:rsidR="00AF693E" w:rsidRPr="00C54BDE" w:rsidRDefault="00AF693E" w:rsidP="00F54CB9">
            <w:pPr>
              <w:ind w:left="142" w:right="68" w:hanging="142"/>
              <w:jc w:val="center"/>
            </w:pPr>
          </w:p>
          <w:p w14:paraId="083C2B73" w14:textId="77777777" w:rsidR="00AF693E" w:rsidRPr="00C54BDE" w:rsidRDefault="00A6568D" w:rsidP="00F54CB9">
            <w:pPr>
              <w:ind w:left="142" w:right="68" w:hanging="142"/>
              <w:jc w:val="center"/>
            </w:pPr>
            <w:hyperlink r:id="rId34">
              <w:r w:rsidR="00AF693E" w:rsidRPr="00C54BDE">
                <w:rPr>
                  <w:rStyle w:val="Hyperlink"/>
                </w:rPr>
                <w:t xml:space="preserve">BBC Bite size Human Life Cycle </w:t>
              </w:r>
            </w:hyperlink>
          </w:p>
          <w:p w14:paraId="075B8DF5" w14:textId="7E98491B" w:rsidR="00AF693E" w:rsidRPr="00C54BDE" w:rsidRDefault="00AF693E" w:rsidP="00F54CB9">
            <w:pPr>
              <w:ind w:left="142" w:right="68" w:hanging="142"/>
              <w:jc w:val="center"/>
            </w:pPr>
          </w:p>
          <w:p w14:paraId="5E61A5CD" w14:textId="33398061" w:rsidR="00AF693E" w:rsidRPr="00C54BDE" w:rsidRDefault="00AF693E" w:rsidP="00F54CB9">
            <w:pPr>
              <w:ind w:left="142" w:right="68" w:hanging="142"/>
              <w:jc w:val="center"/>
            </w:pPr>
          </w:p>
          <w:p w14:paraId="63229358" w14:textId="77777777" w:rsidR="00AF693E" w:rsidRPr="00C54BDE" w:rsidRDefault="00A6568D" w:rsidP="00F54CB9">
            <w:pPr>
              <w:ind w:left="142" w:right="68" w:hanging="142"/>
              <w:jc w:val="center"/>
            </w:pPr>
            <w:hyperlink r:id="rId35">
              <w:r w:rsidR="00AF693E" w:rsidRPr="00C54BDE">
                <w:rPr>
                  <w:rStyle w:val="Hyperlink"/>
                </w:rPr>
                <w:t>6 Stages of the lifecycle (8school lessons)</w:t>
              </w:r>
            </w:hyperlink>
          </w:p>
          <w:p w14:paraId="407B8A0F" w14:textId="3FFECE8C" w:rsidR="00AF693E" w:rsidRPr="00C54BDE" w:rsidRDefault="00AF693E" w:rsidP="00F54CB9">
            <w:pPr>
              <w:ind w:left="142" w:right="68" w:hanging="142"/>
              <w:jc w:val="center"/>
            </w:pPr>
          </w:p>
          <w:p w14:paraId="5E6C3B49" w14:textId="77777777" w:rsidR="00AF693E" w:rsidRPr="00C54BDE" w:rsidRDefault="00A6568D" w:rsidP="00F54CB9">
            <w:pPr>
              <w:ind w:left="142" w:right="68" w:hanging="142"/>
              <w:jc w:val="center"/>
            </w:pPr>
            <w:hyperlink r:id="rId36">
              <w:r w:rsidR="00AF693E" w:rsidRPr="00C54BDE">
                <w:rPr>
                  <w:rStyle w:val="Hyperlink"/>
                </w:rPr>
                <w:t>Twinkl: Cut and Stick: The Stages of Growth</w:t>
              </w:r>
            </w:hyperlink>
          </w:p>
          <w:p w14:paraId="792B578D" w14:textId="77777777" w:rsidR="00AF693E" w:rsidRPr="00C54BDE" w:rsidRDefault="00AF693E" w:rsidP="00F54CB9">
            <w:pPr>
              <w:ind w:left="142" w:right="68" w:hanging="142"/>
              <w:jc w:val="center"/>
            </w:pPr>
          </w:p>
          <w:p w14:paraId="0ECABBFB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129A3420" w14:textId="77777777" w:rsidR="00AF693E" w:rsidRPr="00C54BDE" w:rsidRDefault="00A6568D" w:rsidP="00F54CB9">
            <w:pPr>
              <w:ind w:left="142" w:right="68" w:hanging="142"/>
              <w:jc w:val="center"/>
            </w:pPr>
            <w:hyperlink r:id="rId37">
              <w:r w:rsidR="00AF693E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Twinkl:  Differentiated resource: timeline activity and power point information (good activity)</w:t>
              </w:r>
            </w:hyperlink>
          </w:p>
          <w:p w14:paraId="40CE5BFC" w14:textId="77777777" w:rsidR="00AF693E" w:rsidRPr="00C54BDE" w:rsidRDefault="00A6568D" w:rsidP="00F54CB9">
            <w:pPr>
              <w:ind w:left="142" w:right="68" w:hanging="142"/>
              <w:jc w:val="center"/>
            </w:pPr>
            <w:hyperlink r:id="rId38">
              <w:r w:rsidR="00AF693E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TES:  Information sheet and activity (cut and paste) (good information)</w:t>
              </w:r>
            </w:hyperlink>
          </w:p>
          <w:p w14:paraId="47AB9A67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0" w:type="auto"/>
          </w:tcPr>
          <w:p w14:paraId="1D4F42AD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</w:tr>
      <w:tr w:rsidR="00897B32" w:rsidRPr="00C54BDE" w14:paraId="48C2D7B4" w14:textId="77777777" w:rsidTr="00AF693E">
        <w:trPr>
          <w:trHeight w:val="256"/>
        </w:trPr>
        <w:tc>
          <w:tcPr>
            <w:tcW w:w="463" w:type="dxa"/>
            <w:shd w:val="clear" w:color="auto" w:fill="F4B083" w:themeFill="accent2" w:themeFillTint="99"/>
          </w:tcPr>
          <w:p w14:paraId="7D42C0DE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1248" w:type="dxa"/>
            <w:shd w:val="clear" w:color="auto" w:fill="F4B083" w:themeFill="accent2" w:themeFillTint="99"/>
          </w:tcPr>
          <w:p w14:paraId="413C7522" w14:textId="77777777" w:rsidR="00897B32" w:rsidRPr="00C54BDE" w:rsidRDefault="00897B32" w:rsidP="00897B32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Understand growth and body changes during puberty and adolescence (Y4)</w:t>
            </w:r>
          </w:p>
          <w:p w14:paraId="04EDF7F8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0" w:type="auto"/>
            <w:shd w:val="clear" w:color="auto" w:fill="F4B083" w:themeFill="accent2" w:themeFillTint="99"/>
          </w:tcPr>
          <w:p w14:paraId="384E8730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Discuss the stages and sequence of development of human babies from conception to </w:t>
            </w:r>
            <w:proofErr w:type="gramStart"/>
            <w:r w:rsidRPr="00C54BDE">
              <w:rPr>
                <w:sz w:val="20"/>
                <w:szCs w:val="20"/>
              </w:rPr>
              <w:t>birth.(</w:t>
            </w:r>
            <w:proofErr w:type="gramEnd"/>
            <w:r w:rsidRPr="00C54BDE">
              <w:rPr>
                <w:sz w:val="20"/>
                <w:szCs w:val="20"/>
              </w:rPr>
              <w:t>Y4)</w:t>
            </w:r>
          </w:p>
          <w:p w14:paraId="37A508B7" w14:textId="77777777" w:rsidR="00AF693E" w:rsidRPr="00C54BDE" w:rsidRDefault="00AF693E" w:rsidP="00897B32">
            <w:pPr>
              <w:ind w:left="33" w:right="68"/>
            </w:pPr>
          </w:p>
          <w:p w14:paraId="514C2ADF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Identifies areas of the body where hair may begin to grow.</w:t>
            </w:r>
          </w:p>
          <w:p w14:paraId="72159768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</w:p>
          <w:p w14:paraId="415E6E49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Identifies the areas of the body that sweat more as we reach puberty and give ideas of how we can combat the smell associated.</w:t>
            </w:r>
          </w:p>
          <w:p w14:paraId="5EB9C9F3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</w:p>
          <w:p w14:paraId="18854A8B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Identify physical </w:t>
            </w:r>
            <w:r w:rsidRPr="00C54BDE">
              <w:rPr>
                <w:sz w:val="20"/>
                <w:szCs w:val="20"/>
              </w:rPr>
              <w:lastRenderedPageBreak/>
              <w:t>changes such as breast development and changes in body shape.</w:t>
            </w:r>
          </w:p>
          <w:p w14:paraId="4C89731D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</w:p>
          <w:p w14:paraId="5011F75A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Realise that changes do not occur at the same time but nonetheless it is natural and being different is normal.</w:t>
            </w:r>
          </w:p>
          <w:p w14:paraId="5C4B0D0A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</w:p>
          <w:p w14:paraId="46400E33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Recognise and discuss that feelings and emotions are affected by the physical changes that take place during puberty.</w:t>
            </w:r>
          </w:p>
          <w:p w14:paraId="226DA501" w14:textId="77777777" w:rsidR="00AF693E" w:rsidRPr="00C54BDE" w:rsidRDefault="00AF693E" w:rsidP="00897B32">
            <w:pPr>
              <w:ind w:left="33" w:right="68"/>
            </w:pPr>
          </w:p>
        </w:tc>
        <w:tc>
          <w:tcPr>
            <w:tcW w:w="1308" w:type="dxa"/>
            <w:shd w:val="clear" w:color="auto" w:fill="F4B083" w:themeFill="accent2" w:themeFillTint="99"/>
          </w:tcPr>
          <w:p w14:paraId="635FCF1C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6465" w:type="dxa"/>
          </w:tcPr>
          <w:p w14:paraId="6D994467" w14:textId="47667E5B" w:rsidR="00AF693E" w:rsidRPr="00C54BDE" w:rsidRDefault="00897B32" w:rsidP="00F54CB9">
            <w:pPr>
              <w:ind w:left="142" w:right="68" w:hanging="142"/>
              <w:jc w:val="center"/>
            </w:pPr>
            <w:r w:rsidRPr="00C54BDE">
              <w:t>N/A</w:t>
            </w:r>
          </w:p>
        </w:tc>
        <w:tc>
          <w:tcPr>
            <w:tcW w:w="0" w:type="auto"/>
          </w:tcPr>
          <w:p w14:paraId="2BE21E74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1CB70582" w14:textId="2D46AB60" w:rsidR="00AF693E" w:rsidRPr="00C54BDE" w:rsidRDefault="00A6568D" w:rsidP="00F54CB9">
            <w:pPr>
              <w:pStyle w:val="ListParagraph"/>
              <w:numPr>
                <w:ilvl w:val="0"/>
                <w:numId w:val="5"/>
              </w:numPr>
              <w:ind w:left="142" w:right="68" w:hanging="142"/>
              <w:jc w:val="center"/>
              <w:rPr>
                <w:sz w:val="22"/>
                <w:szCs w:val="22"/>
              </w:rPr>
            </w:pPr>
            <w:hyperlink r:id="rId39">
              <w:r w:rsidR="00AF693E" w:rsidRPr="00C54BDE">
                <w:rPr>
                  <w:rStyle w:val="Hyperlink"/>
                  <w:sz w:val="22"/>
                  <w:szCs w:val="22"/>
                </w:rPr>
                <w:t>UKS2 Personal Hygiene PowerPoint</w:t>
              </w:r>
            </w:hyperlink>
            <w:r w:rsidR="00AF693E" w:rsidRPr="00C54BDE">
              <w:rPr>
                <w:sz w:val="22"/>
                <w:szCs w:val="22"/>
              </w:rPr>
              <w:t xml:space="preserve"> –</w:t>
            </w:r>
          </w:p>
          <w:p w14:paraId="345B1D00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2"/>
                <w:szCs w:val="22"/>
              </w:rPr>
              <w:t>Labelling areas of the body where you will grow extra hair and where you will sweat.</w:t>
            </w:r>
          </w:p>
          <w:p w14:paraId="26745B7F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E6F073" w14:textId="77777777" w:rsidR="00AF693E" w:rsidRPr="00C54BDE" w:rsidRDefault="00A6568D" w:rsidP="00F54CB9">
            <w:pPr>
              <w:pStyle w:val="ListParagraph"/>
              <w:numPr>
                <w:ilvl w:val="0"/>
                <w:numId w:val="4"/>
              </w:numPr>
              <w:ind w:left="142" w:right="68" w:hanging="142"/>
              <w:jc w:val="center"/>
              <w:rPr>
                <w:sz w:val="22"/>
                <w:szCs w:val="22"/>
              </w:rPr>
            </w:pPr>
            <w:hyperlink r:id="rId40">
              <w:r w:rsidR="00AF693E" w:rsidRPr="00C54BDE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 xml:space="preserve">Puberty How our Bodies Change </w:t>
              </w:r>
              <w:proofErr w:type="spellStart"/>
              <w:r w:rsidR="00AF693E" w:rsidRPr="00C54BDE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Powerpoint</w:t>
              </w:r>
              <w:proofErr w:type="spellEnd"/>
            </w:hyperlink>
          </w:p>
          <w:p w14:paraId="2EA35966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A96DEE" w14:textId="77777777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41">
              <w:r w:rsidR="00AF693E" w:rsidRPr="00C54BDE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Website about Puberty</w:t>
              </w:r>
            </w:hyperlink>
          </w:p>
          <w:p w14:paraId="3DEB0F10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ADBD37" w14:textId="77777777" w:rsidR="00AF693E" w:rsidRPr="00C54BDE" w:rsidRDefault="00A6568D" w:rsidP="00F54CB9">
            <w:pPr>
              <w:pStyle w:val="ListParagraph"/>
              <w:numPr>
                <w:ilvl w:val="0"/>
                <w:numId w:val="4"/>
              </w:numPr>
              <w:ind w:left="142" w:right="68" w:hanging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42">
              <w:proofErr w:type="spellStart"/>
              <w:r w:rsidR="00AF693E" w:rsidRPr="00C54BDE">
                <w:rPr>
                  <w:rStyle w:val="Hyperlink"/>
                  <w:sz w:val="20"/>
                  <w:szCs w:val="20"/>
                </w:rPr>
                <w:t>Menstrupedia</w:t>
              </w:r>
              <w:proofErr w:type="spellEnd"/>
              <w:r w:rsidR="00AF693E" w:rsidRPr="00C54BDE">
                <w:rPr>
                  <w:rStyle w:val="Hyperlink"/>
                  <w:sz w:val="20"/>
                  <w:szCs w:val="20"/>
                </w:rPr>
                <w:t>: Emotional Changes during puberty</w:t>
              </w:r>
            </w:hyperlink>
          </w:p>
          <w:p w14:paraId="0D40D01C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7C6FA8" w14:textId="77777777" w:rsidR="00AF693E" w:rsidRPr="00C54BDE" w:rsidRDefault="00A6568D" w:rsidP="00F54CB9">
            <w:pPr>
              <w:ind w:left="142" w:right="68" w:hanging="142"/>
              <w:jc w:val="center"/>
              <w:rPr>
                <w:rStyle w:val="Hyperlink"/>
                <w:rFonts w:ascii="Calibri" w:eastAsia="Calibri" w:hAnsi="Calibri" w:cs="Calibri"/>
                <w:sz w:val="22"/>
                <w:szCs w:val="22"/>
              </w:rPr>
            </w:pPr>
            <w:hyperlink r:id="rId43">
              <w:r w:rsidR="00AF693E" w:rsidRPr="00C54BDE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Emotions and Puberty</w:t>
              </w:r>
            </w:hyperlink>
          </w:p>
          <w:p w14:paraId="62D43D52" w14:textId="77777777" w:rsidR="00AF693E" w:rsidRPr="00C54BDE" w:rsidRDefault="00AF693E" w:rsidP="00F54CB9">
            <w:pPr>
              <w:ind w:left="142" w:right="68" w:hanging="142"/>
              <w:jc w:val="center"/>
              <w:rPr>
                <w:rStyle w:val="Hyperlink"/>
                <w:rFonts w:ascii="Calibri" w:eastAsia="Calibri" w:hAnsi="Calibri" w:cs="Calibri"/>
                <w:sz w:val="22"/>
                <w:szCs w:val="22"/>
              </w:rPr>
            </w:pPr>
          </w:p>
          <w:p w14:paraId="034162F6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7E7E279E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</w:tr>
      <w:tr w:rsidR="00AF693E" w:rsidRPr="00C54BDE" w14:paraId="5E342F99" w14:textId="77777777" w:rsidTr="00AF693E">
        <w:trPr>
          <w:trHeight w:val="256"/>
        </w:trPr>
        <w:tc>
          <w:tcPr>
            <w:tcW w:w="463" w:type="dxa"/>
            <w:shd w:val="clear" w:color="auto" w:fill="F4B083" w:themeFill="accent2" w:themeFillTint="99"/>
          </w:tcPr>
          <w:p w14:paraId="75D9F62B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1248" w:type="dxa"/>
            <w:shd w:val="clear" w:color="auto" w:fill="F4B083" w:themeFill="accent2" w:themeFillTint="99"/>
          </w:tcPr>
          <w:p w14:paraId="45C5D166" w14:textId="77777777" w:rsidR="00AF693E" w:rsidRPr="00C54BDE" w:rsidRDefault="00AF693E" w:rsidP="00F54CB9">
            <w:pPr>
              <w:ind w:left="142" w:right="68" w:hanging="142"/>
              <w:jc w:val="center"/>
              <w:rPr>
                <w:b/>
                <w:bCs/>
                <w:sz w:val="20"/>
                <w:szCs w:val="20"/>
              </w:rPr>
            </w:pPr>
            <w:r w:rsidRPr="00C54BDE">
              <w:rPr>
                <w:b/>
                <w:bCs/>
                <w:sz w:val="20"/>
                <w:szCs w:val="20"/>
              </w:rPr>
              <w:t>Body Parts</w:t>
            </w:r>
          </w:p>
          <w:p w14:paraId="50FF009C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61C7303E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-Identify body parts including genitalia</w:t>
            </w:r>
          </w:p>
          <w:p w14:paraId="3192B6FB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0" w:type="auto"/>
            <w:shd w:val="clear" w:color="auto" w:fill="F4B083" w:themeFill="accent2" w:themeFillTint="99"/>
          </w:tcPr>
          <w:p w14:paraId="648289B5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Identify in more detail the parts of the female and male genitalia.</w:t>
            </w:r>
          </w:p>
          <w:p w14:paraId="7EE9CC60" w14:textId="77777777" w:rsidR="00AF693E" w:rsidRPr="00C54BDE" w:rsidRDefault="00AF693E" w:rsidP="00897B32">
            <w:pPr>
              <w:pStyle w:val="ListParagraph"/>
              <w:ind w:left="33" w:right="68"/>
              <w:rPr>
                <w:sz w:val="20"/>
                <w:szCs w:val="20"/>
              </w:rPr>
            </w:pPr>
          </w:p>
          <w:p w14:paraId="6A528718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4B083" w:themeFill="accent2" w:themeFillTint="99"/>
          </w:tcPr>
          <w:p w14:paraId="7B15863F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Revise above</w:t>
            </w:r>
          </w:p>
          <w:p w14:paraId="03CC19A0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Vulva </w:t>
            </w:r>
            <w:proofErr w:type="spellStart"/>
            <w:r w:rsidRPr="00C54BDE">
              <w:rPr>
                <w:sz w:val="20"/>
                <w:szCs w:val="20"/>
              </w:rPr>
              <w:t>阴</w:t>
            </w:r>
            <w:r w:rsidRPr="00C54BDE">
              <w:rPr>
                <w:rFonts w:ascii="SimSun" w:eastAsia="SimSun" w:hAnsi="SimSun" w:cs="SimSun"/>
                <w:sz w:val="20"/>
                <w:szCs w:val="20"/>
              </w:rPr>
              <w:t>户</w:t>
            </w:r>
            <w:proofErr w:type="spellEnd"/>
          </w:p>
          <w:p w14:paraId="47FFB09E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Testicles </w:t>
            </w:r>
            <w:proofErr w:type="spellStart"/>
            <w:r w:rsidRPr="00C54BDE">
              <w:rPr>
                <w:sz w:val="20"/>
                <w:szCs w:val="20"/>
              </w:rPr>
              <w:t>睾丸</w:t>
            </w:r>
            <w:proofErr w:type="spellEnd"/>
          </w:p>
          <w:p w14:paraId="37277EA8" w14:textId="60BCD554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Bottom</w:t>
            </w:r>
            <w:r w:rsidR="002169A6">
              <w:rPr>
                <w:sz w:val="20"/>
                <w:szCs w:val="20"/>
              </w:rPr>
              <w:t>/ backside</w:t>
            </w:r>
            <w:bookmarkStart w:id="0" w:name="_GoBack"/>
            <w:bookmarkEnd w:id="0"/>
            <w:r w:rsidRPr="00C54BDE">
              <w:rPr>
                <w:sz w:val="20"/>
                <w:szCs w:val="20"/>
              </w:rPr>
              <w:t xml:space="preserve"> </w:t>
            </w:r>
            <w:proofErr w:type="spellStart"/>
            <w:r w:rsidRPr="00C54BDE">
              <w:rPr>
                <w:sz w:val="20"/>
                <w:szCs w:val="20"/>
              </w:rPr>
              <w:t>臀部</w:t>
            </w:r>
            <w:proofErr w:type="spellEnd"/>
          </w:p>
          <w:p w14:paraId="0132C408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6465" w:type="dxa"/>
          </w:tcPr>
          <w:p w14:paraId="139727F2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rPr>
                <w:sz w:val="20"/>
                <w:szCs w:val="20"/>
              </w:rPr>
              <w:t>Y3</w:t>
            </w:r>
          </w:p>
          <w:p w14:paraId="28E43BDE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Page 167-Theme 7, When My Body Needs Special Care</w:t>
            </w:r>
          </w:p>
          <w:p w14:paraId="56D98788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 xml:space="preserve">smb://10.3.1.1/Teachers/@Teachers Pub/@Child Protection Committee/WELLBEING CURRICULUM/January 2nd </w:t>
            </w:r>
            <w:proofErr w:type="spellStart"/>
            <w:r w:rsidRPr="00C54BDE">
              <w:rPr>
                <w:rFonts w:ascii="Calibri" w:eastAsia="Calibri" w:hAnsi="Calibri" w:cs="Calibri"/>
                <w:sz w:val="20"/>
                <w:szCs w:val="20"/>
              </w:rPr>
              <w:t>WellBeing</w:t>
            </w:r>
            <w:proofErr w:type="spellEnd"/>
            <w:r w:rsidRPr="00C54BDE">
              <w:rPr>
                <w:rFonts w:ascii="Calibri" w:eastAsia="Calibri" w:hAnsi="Calibri" w:cs="Calibri"/>
                <w:sz w:val="20"/>
                <w:szCs w:val="20"/>
              </w:rPr>
              <w:t xml:space="preserve"> PD/Group Activity/Body Parts/Year 3 and 4/body-parts-activity-pack_ver_3</w:t>
            </w:r>
          </w:p>
          <w:p w14:paraId="7231405C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7F0ABF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rPr>
                <w:sz w:val="20"/>
                <w:szCs w:val="20"/>
              </w:rPr>
              <w:t>Y4</w:t>
            </w:r>
          </w:p>
          <w:p w14:paraId="32CC2F02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 xml:space="preserve">smb://10.3.1.1/Teachers/@Teachers Pub/@Child Protection Committee/WELLBEING CURRICULUM/January 2nd </w:t>
            </w:r>
            <w:proofErr w:type="spellStart"/>
            <w:r w:rsidRPr="00C54BDE">
              <w:rPr>
                <w:rFonts w:ascii="Calibri" w:eastAsia="Calibri" w:hAnsi="Calibri" w:cs="Calibri"/>
                <w:sz w:val="20"/>
                <w:szCs w:val="20"/>
              </w:rPr>
              <w:t>WellBeing</w:t>
            </w:r>
            <w:proofErr w:type="spellEnd"/>
            <w:r w:rsidRPr="00C54BDE">
              <w:rPr>
                <w:rFonts w:ascii="Calibri" w:eastAsia="Calibri" w:hAnsi="Calibri" w:cs="Calibri"/>
                <w:sz w:val="20"/>
                <w:szCs w:val="20"/>
              </w:rPr>
              <w:t xml:space="preserve"> PD/Group Activity/Body Parts/Year 3 and 4/body-parts-activity-pack_ver_3</w:t>
            </w:r>
          </w:p>
        </w:tc>
      </w:tr>
      <w:tr w:rsidR="00AF693E" w:rsidRPr="00C54BDE" w14:paraId="0F59C932" w14:textId="77777777" w:rsidTr="00AF693E">
        <w:trPr>
          <w:trHeight w:val="340"/>
        </w:trPr>
        <w:tc>
          <w:tcPr>
            <w:tcW w:w="463" w:type="dxa"/>
            <w:shd w:val="clear" w:color="auto" w:fill="F4B083" w:themeFill="accent2" w:themeFillTint="99"/>
          </w:tcPr>
          <w:p w14:paraId="1312F28D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1248" w:type="dxa"/>
            <w:shd w:val="clear" w:color="auto" w:fill="F4B083" w:themeFill="accent2" w:themeFillTint="99"/>
          </w:tcPr>
          <w:p w14:paraId="58EFC943" w14:textId="77777777" w:rsidR="00AF693E" w:rsidRPr="00C54BDE" w:rsidRDefault="00AF693E" w:rsidP="00F54CB9">
            <w:pPr>
              <w:ind w:left="142" w:right="68" w:hanging="142"/>
              <w:jc w:val="center"/>
              <w:rPr>
                <w:b/>
                <w:bCs/>
                <w:sz w:val="20"/>
                <w:szCs w:val="20"/>
              </w:rPr>
            </w:pPr>
            <w:r w:rsidRPr="00C54BDE">
              <w:rPr>
                <w:b/>
                <w:bCs/>
                <w:sz w:val="20"/>
                <w:szCs w:val="20"/>
              </w:rPr>
              <w:t>Body Awareness</w:t>
            </w:r>
          </w:p>
          <w:p w14:paraId="0208F878" w14:textId="77777777" w:rsidR="00AF693E" w:rsidRPr="00C54BDE" w:rsidRDefault="00AF693E" w:rsidP="00F54CB9">
            <w:pPr>
              <w:ind w:left="142" w:right="68" w:hanging="142"/>
              <w:jc w:val="center"/>
              <w:rPr>
                <w:b/>
                <w:bCs/>
                <w:sz w:val="20"/>
                <w:szCs w:val="20"/>
              </w:rPr>
            </w:pPr>
            <w:r w:rsidRPr="00C54BDE">
              <w:rPr>
                <w:b/>
                <w:bCs/>
                <w:sz w:val="20"/>
                <w:szCs w:val="20"/>
              </w:rPr>
              <w:t>-</w:t>
            </w:r>
            <w:r w:rsidRPr="00C54BDE">
              <w:rPr>
                <w:sz w:val="20"/>
                <w:szCs w:val="20"/>
              </w:rPr>
              <w:t xml:space="preserve"> </w:t>
            </w:r>
            <w:r w:rsidRPr="00C54BDE">
              <w:rPr>
                <w:b/>
                <w:bCs/>
                <w:sz w:val="20"/>
                <w:szCs w:val="20"/>
              </w:rPr>
              <w:t>Demonstrates personal space</w:t>
            </w:r>
          </w:p>
          <w:p w14:paraId="2D30C100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0" w:type="auto"/>
            <w:shd w:val="clear" w:color="auto" w:fill="F4B083" w:themeFill="accent2" w:themeFillTint="99"/>
          </w:tcPr>
          <w:p w14:paraId="4268F9B0" w14:textId="77777777" w:rsidR="00AF693E" w:rsidRPr="00C54BDE" w:rsidRDefault="00AF693E" w:rsidP="00897B32">
            <w:pPr>
              <w:ind w:left="33" w:right="6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4BDE">
              <w:rPr>
                <w:b/>
                <w:bCs/>
                <w:color w:val="000000" w:themeColor="text1"/>
                <w:sz w:val="20"/>
                <w:szCs w:val="20"/>
              </w:rPr>
              <w:t>Revise from previous year.</w:t>
            </w:r>
          </w:p>
          <w:p w14:paraId="503FB9DE" w14:textId="77777777" w:rsidR="00AF693E" w:rsidRPr="00C54BDE" w:rsidRDefault="00AF693E" w:rsidP="00897B32">
            <w:pPr>
              <w:pStyle w:val="ListParagraph"/>
              <w:ind w:left="33" w:right="68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7CA46D3" w14:textId="77777777" w:rsidR="00AF693E" w:rsidRPr="00C54BDE" w:rsidRDefault="00AF693E" w:rsidP="00897B32">
            <w:pPr>
              <w:pStyle w:val="ListParagraph"/>
              <w:ind w:left="33" w:right="68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60BE9F0" w14:textId="77777777" w:rsidR="00AF693E" w:rsidRPr="00C54BDE" w:rsidRDefault="00AF693E" w:rsidP="00897B32">
            <w:pPr>
              <w:ind w:left="33" w:right="68"/>
              <w:rPr>
                <w:color w:val="000000" w:themeColor="text1"/>
                <w:sz w:val="20"/>
                <w:szCs w:val="20"/>
              </w:rPr>
            </w:pPr>
            <w:r w:rsidRPr="00C54BDE">
              <w:rPr>
                <w:color w:val="000000" w:themeColor="text1"/>
                <w:sz w:val="20"/>
                <w:szCs w:val="20"/>
              </w:rPr>
              <w:t>Identifies what areas of the body are private on themselves and others</w:t>
            </w:r>
          </w:p>
          <w:p w14:paraId="721A7B7E" w14:textId="77777777" w:rsidR="00AF693E" w:rsidRPr="00C54BDE" w:rsidRDefault="00AF693E" w:rsidP="00897B32">
            <w:pPr>
              <w:ind w:left="33" w:right="68"/>
              <w:rPr>
                <w:color w:val="000000" w:themeColor="text1"/>
              </w:rPr>
            </w:pPr>
          </w:p>
        </w:tc>
        <w:tc>
          <w:tcPr>
            <w:tcW w:w="1308" w:type="dxa"/>
            <w:shd w:val="clear" w:color="auto" w:fill="F4B083" w:themeFill="accent2" w:themeFillTint="99"/>
          </w:tcPr>
          <w:p w14:paraId="7D0092C5" w14:textId="77777777" w:rsidR="00AF693E" w:rsidRPr="00C54BDE" w:rsidRDefault="00AF693E" w:rsidP="00F54CB9">
            <w:pPr>
              <w:ind w:left="142" w:right="68" w:hanging="142"/>
              <w:jc w:val="center"/>
              <w:rPr>
                <w:color w:val="000000" w:themeColor="text1"/>
              </w:rPr>
            </w:pPr>
          </w:p>
        </w:tc>
        <w:tc>
          <w:tcPr>
            <w:tcW w:w="6465" w:type="dxa"/>
          </w:tcPr>
          <w:p w14:paraId="1A0B9577" w14:textId="77777777" w:rsidR="00AF693E" w:rsidRPr="00C54BDE" w:rsidRDefault="00AF693E" w:rsidP="00F54CB9">
            <w:pPr>
              <w:ind w:left="142" w:right="68" w:hanging="142"/>
              <w:jc w:val="center"/>
              <w:rPr>
                <w:color w:val="000000" w:themeColor="text1"/>
              </w:rPr>
            </w:pPr>
            <w:r w:rsidRPr="00C54BDE">
              <w:rPr>
                <w:color w:val="000000" w:themeColor="text1"/>
                <w:sz w:val="20"/>
                <w:szCs w:val="20"/>
              </w:rPr>
              <w:t>Y3</w:t>
            </w:r>
          </w:p>
          <w:p w14:paraId="4971C07C" w14:textId="77777777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44">
              <w:r w:rsidR="00AF693E" w:rsidRPr="00C54BDE">
                <w:rPr>
                  <w:rStyle w:val="Hyperlink"/>
                  <w:rFonts w:ascii="Calibri" w:eastAsia="Calibri" w:hAnsi="Calibri" w:cs="Calibri"/>
                  <w:color w:val="000000" w:themeColor="text1"/>
                  <w:sz w:val="20"/>
                  <w:szCs w:val="20"/>
                </w:rPr>
                <w:t>https://www.twinkl.co.uk/resource/t-s-3688-what-are-private-parts-social-stories</w:t>
              </w:r>
            </w:hyperlink>
            <w:r w:rsidR="00AF693E"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keeping safe with private parts.</w:t>
            </w:r>
          </w:p>
          <w:p w14:paraId="2BF22F1D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5062BC1" w14:textId="0B29458A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45">
              <w:r w:rsidR="00AF693E" w:rsidRPr="00C54BDE">
                <w:rPr>
                  <w:rStyle w:val="Hyperlink"/>
                  <w:rFonts w:ascii="Calibri" w:eastAsia="Calibri" w:hAnsi="Calibri" w:cs="Calibri"/>
                  <w:color w:val="000000" w:themeColor="text1"/>
                  <w:sz w:val="20"/>
                  <w:szCs w:val="20"/>
                </w:rPr>
                <w:t>https://www.nspcc.org.uk/preventing-abuse/keeping-children-safe/underwear-rule/underwear-rule-schools-teaching-resources/</w:t>
              </w:r>
            </w:hyperlink>
            <w:r w:rsidR="00AF693E"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PANTS – underwear rule. Lesson plan, </w:t>
            </w:r>
            <w:proofErr w:type="spellStart"/>
            <w:r w:rsidR="00AF693E"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powerpoint</w:t>
            </w:r>
            <w:proofErr w:type="spellEnd"/>
            <w:r w:rsidR="00AF693E"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and activities.</w:t>
            </w:r>
          </w:p>
          <w:p w14:paraId="58C931C6" w14:textId="77777777" w:rsidR="00AF693E" w:rsidRPr="00C54BDE" w:rsidRDefault="00AF693E" w:rsidP="00F54CB9">
            <w:pPr>
              <w:ind w:left="142" w:right="68" w:hanging="142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876EA5" w14:textId="77777777" w:rsidR="00AF693E" w:rsidRPr="00C54BDE" w:rsidRDefault="00AF693E" w:rsidP="00F54CB9">
            <w:pPr>
              <w:ind w:left="142" w:right="68"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C54BDE">
              <w:rPr>
                <w:color w:val="000000" w:themeColor="text1"/>
                <w:sz w:val="20"/>
                <w:szCs w:val="20"/>
              </w:rPr>
              <w:t xml:space="preserve">My body safety rules - </w:t>
            </w:r>
            <w:hyperlink r:id="rId46">
              <w:r w:rsidRPr="00C54BDE">
                <w:rPr>
                  <w:rStyle w:val="Hyperlink"/>
                  <w:rFonts w:ascii="Calibri" w:eastAsia="Calibri" w:hAnsi="Calibri" w:cs="Calibri"/>
                  <w:color w:val="000000" w:themeColor="text1"/>
                  <w:sz w:val="20"/>
                  <w:szCs w:val="20"/>
                </w:rPr>
                <w:t>http://e2epublishing.info/posters/</w:t>
              </w:r>
            </w:hyperlink>
            <w:r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children can create their own safe.</w:t>
            </w:r>
          </w:p>
          <w:p w14:paraId="1BAC7122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17CD9E0" w14:textId="77777777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47">
              <w:r w:rsidR="00AF693E" w:rsidRPr="00C54BDE">
                <w:rPr>
                  <w:rStyle w:val="Hyperlink"/>
                  <w:rFonts w:ascii="Calibri" w:eastAsia="Calibri" w:hAnsi="Calibri" w:cs="Calibri"/>
                  <w:color w:val="000000" w:themeColor="text1"/>
                  <w:sz w:val="20"/>
                  <w:szCs w:val="20"/>
                </w:rPr>
                <w:t>https://myunderpantsrule.com/home/child-protection-education/</w:t>
              </w:r>
            </w:hyperlink>
            <w:r w:rsidR="00AF693E"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Underpants Rule – My underpants rule story book.</w:t>
            </w:r>
          </w:p>
          <w:p w14:paraId="6DBF4CE0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EF519CB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BEB7AA7" w14:textId="77777777" w:rsidR="00AF693E" w:rsidRPr="00C54BDE" w:rsidRDefault="00A6568D" w:rsidP="00F54CB9">
            <w:pPr>
              <w:ind w:left="142" w:right="68" w:hanging="142"/>
              <w:jc w:val="center"/>
              <w:rPr>
                <w:color w:val="000000" w:themeColor="text1"/>
              </w:rPr>
            </w:pPr>
            <w:hyperlink r:id="rId48">
              <w:r w:rsidR="00AF693E" w:rsidRPr="00C54BDE">
                <w:rPr>
                  <w:rStyle w:val="Hyperlink"/>
                  <w:rFonts w:ascii="Calibri" w:eastAsia="Calibri" w:hAnsi="Calibri" w:cs="Calibri"/>
                  <w:color w:val="000000" w:themeColor="text1"/>
                  <w:sz w:val="22"/>
                  <w:szCs w:val="22"/>
                </w:rPr>
                <w:t>https://www.twinkl.com/resource/t3-s-234-who-sees-our-private-parts-male-social-situation</w:t>
              </w:r>
            </w:hyperlink>
          </w:p>
          <w:p w14:paraId="13CD46D1" w14:textId="77777777" w:rsidR="00AF693E" w:rsidRPr="00C54BDE" w:rsidRDefault="00AF693E" w:rsidP="00F54CB9">
            <w:pPr>
              <w:spacing w:after="160" w:line="259" w:lineRule="auto"/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5227400" w14:textId="081FDF60" w:rsidR="00AF693E" w:rsidRPr="00C54BDE" w:rsidRDefault="00A6568D" w:rsidP="00F54CB9">
            <w:pPr>
              <w:spacing w:after="160" w:line="259" w:lineRule="auto"/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49" w:history="1">
              <w:r w:rsidR="00E63BF2" w:rsidRPr="00C54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http://www.monsoonbreeze123.com/2015/02/26/10-rules-to-teach-your-kids-about-private-parts-before-they-start-schooling/</w:t>
              </w:r>
            </w:hyperlink>
            <w:r w:rsidR="00E63BF2"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5C9070E" w14:textId="77777777" w:rsidR="00AF693E" w:rsidRPr="00C54BDE" w:rsidRDefault="00AF693E" w:rsidP="00F54CB9">
            <w:pPr>
              <w:spacing w:after="160" w:line="259" w:lineRule="auto"/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C2082DF" w14:textId="495D736F" w:rsidR="00AF693E" w:rsidRPr="00C54BDE" w:rsidRDefault="00A6568D" w:rsidP="00F54CB9">
            <w:pPr>
              <w:spacing w:after="160" w:line="259" w:lineRule="auto"/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50">
              <w:r w:rsidR="00AF693E" w:rsidRPr="00C54BDE">
                <w:rPr>
                  <w:rStyle w:val="Hyperlink"/>
                  <w:rFonts w:ascii="Calibri" w:eastAsia="Calibri" w:hAnsi="Calibri" w:cs="Calibri"/>
                  <w:color w:val="000000" w:themeColor="text1"/>
                  <w:sz w:val="20"/>
                  <w:szCs w:val="20"/>
                </w:rPr>
                <w:t>https://www.youtube.com/watch?v=-lL07JOGU5o</w:t>
              </w:r>
            </w:hyperlink>
            <w:r w:rsidR="00AF693E"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="00AF693E"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pantosaurus</w:t>
            </w:r>
            <w:proofErr w:type="spellEnd"/>
            <w:r w:rsidR="00AF693E"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song</w:t>
            </w:r>
          </w:p>
          <w:p w14:paraId="2649763C" w14:textId="77777777" w:rsidR="00AF693E" w:rsidRPr="00C54BDE" w:rsidRDefault="00AF693E" w:rsidP="00F54CB9">
            <w:pPr>
              <w:ind w:left="142" w:right="68" w:hanging="1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6B49B1BD" w14:textId="77777777" w:rsidR="00AF693E" w:rsidRPr="00C54BDE" w:rsidRDefault="00AF693E" w:rsidP="00F54CB9">
            <w:pPr>
              <w:ind w:left="142" w:right="68" w:hanging="142"/>
              <w:jc w:val="center"/>
              <w:rPr>
                <w:color w:val="000000" w:themeColor="text1"/>
              </w:rPr>
            </w:pPr>
            <w:r w:rsidRPr="00C54BDE">
              <w:rPr>
                <w:color w:val="000000" w:themeColor="text1"/>
                <w:sz w:val="20"/>
                <w:szCs w:val="20"/>
              </w:rPr>
              <w:t>Y4</w:t>
            </w:r>
          </w:p>
          <w:p w14:paraId="0534869E" w14:textId="77777777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51">
              <w:r w:rsidR="00AF693E" w:rsidRPr="00C54BDE">
                <w:rPr>
                  <w:rStyle w:val="Hyperlink"/>
                  <w:rFonts w:ascii="Calibri" w:eastAsia="Calibri" w:hAnsi="Calibri" w:cs="Calibri"/>
                  <w:color w:val="000000" w:themeColor="text1"/>
                  <w:sz w:val="20"/>
                  <w:szCs w:val="20"/>
                </w:rPr>
                <w:t>https://www.twinkl.co.uk/resource/t-s-3688-what-are-private-parts-social-stories</w:t>
              </w:r>
            </w:hyperlink>
            <w:r w:rsidR="00AF693E"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keeping safe with private parts.</w:t>
            </w:r>
          </w:p>
          <w:p w14:paraId="4B1CFEB0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26394FB" w14:textId="21223AEC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52">
              <w:r w:rsidR="00AF693E" w:rsidRPr="00C54BDE">
                <w:rPr>
                  <w:rStyle w:val="Hyperlink"/>
                  <w:rFonts w:ascii="Calibri" w:eastAsia="Calibri" w:hAnsi="Calibri" w:cs="Calibri"/>
                  <w:color w:val="000000" w:themeColor="text1"/>
                  <w:sz w:val="20"/>
                  <w:szCs w:val="20"/>
                </w:rPr>
                <w:t>https://www.nspcc.org.uk/preventing-abuse/keeping-children-safe/underwear-rule/underwear-rule-schools-teaching-resources/</w:t>
              </w:r>
            </w:hyperlink>
            <w:r w:rsidR="00AF693E"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PANTS – underwear rule. Lesson plan, </w:t>
            </w:r>
            <w:proofErr w:type="spellStart"/>
            <w:r w:rsidR="00AF693E"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powerpoint</w:t>
            </w:r>
            <w:proofErr w:type="spellEnd"/>
            <w:r w:rsidR="00AF693E"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and activities.</w:t>
            </w:r>
          </w:p>
          <w:p w14:paraId="3157425E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B99DA2D" w14:textId="77777777" w:rsidR="00AF693E" w:rsidRPr="00C54BDE" w:rsidRDefault="00AF693E" w:rsidP="00F54CB9">
            <w:pPr>
              <w:ind w:left="142" w:right="68"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C54BDE">
              <w:rPr>
                <w:color w:val="000000" w:themeColor="text1"/>
                <w:sz w:val="20"/>
                <w:szCs w:val="20"/>
              </w:rPr>
              <w:t xml:space="preserve">My body safety rules - </w:t>
            </w:r>
            <w:hyperlink r:id="rId53">
              <w:r w:rsidRPr="00C54BDE">
                <w:rPr>
                  <w:rStyle w:val="Hyperlink"/>
                  <w:rFonts w:ascii="Calibri" w:eastAsia="Calibri" w:hAnsi="Calibri" w:cs="Calibri"/>
                  <w:color w:val="000000" w:themeColor="text1"/>
                  <w:sz w:val="20"/>
                  <w:szCs w:val="20"/>
                </w:rPr>
                <w:t>http://e2epublishing.info/posters/</w:t>
              </w:r>
            </w:hyperlink>
            <w:r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children can create their own safe.</w:t>
            </w:r>
          </w:p>
          <w:p w14:paraId="5853DBDE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426C6AA" w14:textId="77777777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54">
              <w:r w:rsidR="00AF693E" w:rsidRPr="00C54BDE">
                <w:rPr>
                  <w:rStyle w:val="Hyperlink"/>
                  <w:rFonts w:ascii="Calibri" w:eastAsia="Calibri" w:hAnsi="Calibri" w:cs="Calibri"/>
                  <w:color w:val="000000" w:themeColor="text1"/>
                  <w:sz w:val="20"/>
                  <w:szCs w:val="20"/>
                </w:rPr>
                <w:t>https://myunderpantsrule.com/home/child-protection-education/</w:t>
              </w:r>
            </w:hyperlink>
            <w:r w:rsidR="00AF693E"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Underpants Rule – My underpants rule story book.</w:t>
            </w:r>
          </w:p>
          <w:p w14:paraId="7EA03AA0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3F60848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0A88B3E" w14:textId="77777777" w:rsidR="00AF693E" w:rsidRPr="00C54BDE" w:rsidRDefault="00A6568D" w:rsidP="00F54CB9">
            <w:pPr>
              <w:ind w:left="142" w:right="68" w:hanging="142"/>
              <w:jc w:val="center"/>
              <w:rPr>
                <w:color w:val="000000" w:themeColor="text1"/>
              </w:rPr>
            </w:pPr>
            <w:hyperlink r:id="rId55">
              <w:r w:rsidR="00AF693E" w:rsidRPr="00C54BDE">
                <w:rPr>
                  <w:rStyle w:val="Hyperlink"/>
                  <w:rFonts w:ascii="Calibri" w:eastAsia="Calibri" w:hAnsi="Calibri" w:cs="Calibri"/>
                  <w:color w:val="000000" w:themeColor="text1"/>
                  <w:sz w:val="22"/>
                  <w:szCs w:val="22"/>
                </w:rPr>
                <w:t>https://www.twinkl.com/resource/t3-s-234-who-sees-our-private-parts-male-social-situation</w:t>
              </w:r>
            </w:hyperlink>
          </w:p>
          <w:p w14:paraId="0CF2C89B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5906982E" w14:textId="393B4228" w:rsidR="00AF693E" w:rsidRPr="00C54BDE" w:rsidRDefault="00A6568D" w:rsidP="00F54CB9">
            <w:pPr>
              <w:spacing w:after="160" w:line="259" w:lineRule="auto"/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56">
              <w:r w:rsidR="00AF693E" w:rsidRPr="00C54BDE">
                <w:rPr>
                  <w:rStyle w:val="Hyperlink"/>
                  <w:rFonts w:ascii="Calibri" w:eastAsia="Calibri" w:hAnsi="Calibri" w:cs="Calibri"/>
                  <w:color w:val="000000" w:themeColor="text1"/>
                  <w:sz w:val="20"/>
                  <w:szCs w:val="20"/>
                </w:rPr>
                <w:t>https://www.youtube.com/watch?v=-lL07JOGU5o</w:t>
              </w:r>
            </w:hyperlink>
            <w:r w:rsidR="00AF693E"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="00AF693E"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pantosaurus</w:t>
            </w:r>
            <w:proofErr w:type="spellEnd"/>
            <w:r w:rsidR="00AF693E"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song</w:t>
            </w:r>
          </w:p>
          <w:p w14:paraId="6D090D8D" w14:textId="77777777" w:rsidR="00AF693E" w:rsidRPr="00C54BDE" w:rsidRDefault="00AF693E" w:rsidP="00F54CB9">
            <w:pPr>
              <w:ind w:left="142" w:right="68" w:hanging="142"/>
              <w:jc w:val="center"/>
              <w:rPr>
                <w:color w:val="000000" w:themeColor="text1"/>
              </w:rPr>
            </w:pPr>
          </w:p>
        </w:tc>
      </w:tr>
      <w:tr w:rsidR="00AF693E" w:rsidRPr="00C54BDE" w14:paraId="4459D366" w14:textId="77777777" w:rsidTr="00AF693E">
        <w:trPr>
          <w:trHeight w:val="256"/>
        </w:trPr>
        <w:tc>
          <w:tcPr>
            <w:tcW w:w="463" w:type="dxa"/>
            <w:shd w:val="clear" w:color="auto" w:fill="F4B083" w:themeFill="accent2" w:themeFillTint="99"/>
          </w:tcPr>
          <w:p w14:paraId="02883718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1248" w:type="dxa"/>
            <w:shd w:val="clear" w:color="auto" w:fill="F4B083" w:themeFill="accent2" w:themeFillTint="99"/>
          </w:tcPr>
          <w:p w14:paraId="3EB64279" w14:textId="77777777" w:rsidR="00AF693E" w:rsidRPr="00C54BDE" w:rsidRDefault="00AF693E" w:rsidP="00F54CB9">
            <w:pPr>
              <w:ind w:left="142" w:right="68" w:hanging="142"/>
              <w:jc w:val="center"/>
            </w:pPr>
          </w:p>
        </w:tc>
        <w:tc>
          <w:tcPr>
            <w:tcW w:w="0" w:type="auto"/>
            <w:shd w:val="clear" w:color="auto" w:fill="F4B083" w:themeFill="accent2" w:themeFillTint="99"/>
          </w:tcPr>
          <w:p w14:paraId="712102FC" w14:textId="77777777" w:rsidR="00AF693E" w:rsidRPr="00C54BDE" w:rsidRDefault="00AF693E" w:rsidP="00897B32">
            <w:pPr>
              <w:ind w:left="33" w:right="68"/>
              <w:rPr>
                <w:color w:val="000000" w:themeColor="text1"/>
                <w:sz w:val="20"/>
                <w:szCs w:val="20"/>
              </w:rPr>
            </w:pPr>
            <w:r w:rsidRPr="00C54BDE">
              <w:rPr>
                <w:color w:val="000000" w:themeColor="text1"/>
                <w:sz w:val="20"/>
                <w:szCs w:val="20"/>
              </w:rPr>
              <w:t>Names the process of going to the bathroom and understand the importance of hygiene in relation to this.</w:t>
            </w:r>
          </w:p>
          <w:p w14:paraId="1A7C6507" w14:textId="77777777" w:rsidR="00AF693E" w:rsidRPr="00C54BDE" w:rsidRDefault="00AF693E" w:rsidP="00897B32">
            <w:pPr>
              <w:ind w:left="33" w:right="68"/>
              <w:rPr>
                <w:color w:val="000000" w:themeColor="text1"/>
              </w:rPr>
            </w:pPr>
          </w:p>
        </w:tc>
        <w:tc>
          <w:tcPr>
            <w:tcW w:w="1308" w:type="dxa"/>
            <w:shd w:val="clear" w:color="auto" w:fill="F4B083" w:themeFill="accent2" w:themeFillTint="99"/>
          </w:tcPr>
          <w:p w14:paraId="313C6B2D" w14:textId="77777777" w:rsidR="00AF693E" w:rsidRPr="00C54BDE" w:rsidRDefault="00AF693E" w:rsidP="00F54CB9">
            <w:pPr>
              <w:ind w:left="142" w:right="68" w:hanging="142"/>
              <w:jc w:val="center"/>
              <w:rPr>
                <w:color w:val="000000" w:themeColor="text1"/>
              </w:rPr>
            </w:pPr>
          </w:p>
        </w:tc>
        <w:tc>
          <w:tcPr>
            <w:tcW w:w="6465" w:type="dxa"/>
          </w:tcPr>
          <w:p w14:paraId="75E86893" w14:textId="3165CAE1" w:rsidR="00AF693E" w:rsidRPr="00C54BDE" w:rsidRDefault="00AF693E" w:rsidP="00F54CB9">
            <w:pPr>
              <w:spacing w:after="160" w:line="259" w:lineRule="auto"/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Create a </w:t>
            </w:r>
            <w:proofErr w:type="spellStart"/>
            <w:r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Kahoots</w:t>
            </w:r>
            <w:proofErr w:type="spellEnd"/>
            <w:r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Quiz based on bathroom hygiene</w:t>
            </w:r>
          </w:p>
          <w:p w14:paraId="7000B753" w14:textId="77777777" w:rsidR="00AF693E" w:rsidRPr="00C54BDE" w:rsidRDefault="00AF693E" w:rsidP="00F54CB9">
            <w:pPr>
              <w:spacing w:after="160" w:line="259" w:lineRule="auto"/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685E8F4" w14:textId="77777777" w:rsidR="00AF693E" w:rsidRPr="00C54BDE" w:rsidRDefault="00AF693E" w:rsidP="00F54CB9">
            <w:pPr>
              <w:spacing w:after="160" w:line="259" w:lineRule="auto"/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Create a step-by-step guide for Year 1-2 on the process of going to the bathroom</w:t>
            </w:r>
          </w:p>
          <w:p w14:paraId="3A46D7F2" w14:textId="77777777" w:rsidR="00AF693E" w:rsidRPr="00C54BDE" w:rsidRDefault="00AF693E" w:rsidP="00F54CB9">
            <w:pPr>
              <w:spacing w:after="160" w:line="259" w:lineRule="auto"/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AD729B1" w14:textId="2924E51E" w:rsidR="00AF693E" w:rsidRPr="00C54BDE" w:rsidRDefault="00AF693E" w:rsidP="00F54CB9">
            <w:pPr>
              <w:spacing w:after="160" w:line="259" w:lineRule="auto"/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Create a hygiene poster for using the bathroom.</w:t>
            </w:r>
          </w:p>
          <w:p w14:paraId="3B674FC8" w14:textId="77777777" w:rsidR="00AF693E" w:rsidRPr="00C54BDE" w:rsidRDefault="00AF693E" w:rsidP="00F54CB9">
            <w:pPr>
              <w:ind w:left="142" w:right="68" w:hanging="1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056C7564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2CE0269D" w14:textId="77777777" w:rsidR="00AF693E" w:rsidRPr="00C54BDE" w:rsidRDefault="00A6568D" w:rsidP="00F54CB9">
            <w:pPr>
              <w:ind w:left="142" w:right="68" w:hanging="142"/>
              <w:jc w:val="center"/>
              <w:rPr>
                <w:color w:val="000000" w:themeColor="text1"/>
              </w:rPr>
            </w:pPr>
            <w:hyperlink r:id="rId57">
              <w:r w:rsidR="00AF693E" w:rsidRPr="00C54BDE">
                <w:rPr>
                  <w:rStyle w:val="Hyperlink"/>
                  <w:rFonts w:ascii="Calibri" w:eastAsia="Calibri" w:hAnsi="Calibri" w:cs="Calibri"/>
                  <w:color w:val="000000" w:themeColor="text1"/>
                  <w:sz w:val="20"/>
                  <w:szCs w:val="20"/>
                </w:rPr>
                <w:t>http://www.360doc.com/content/15/0102/10/20709422_437481749.shtml</w:t>
              </w:r>
            </w:hyperlink>
          </w:p>
          <w:p w14:paraId="2E363219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02CB37C" w14:textId="07767F67" w:rsidR="00AF693E" w:rsidRPr="00C54BDE" w:rsidRDefault="00AF693E" w:rsidP="00F54CB9">
            <w:pPr>
              <w:spacing w:after="160" w:line="259" w:lineRule="auto"/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Create a </w:t>
            </w:r>
            <w:proofErr w:type="spellStart"/>
            <w:r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Kahoots</w:t>
            </w:r>
            <w:proofErr w:type="spellEnd"/>
            <w:r w:rsidRPr="00C54B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Quiz based on bathroom hygiene</w:t>
            </w:r>
          </w:p>
          <w:p w14:paraId="7DEE840B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24C9EB2" w14:textId="77777777" w:rsidR="00AF693E" w:rsidRPr="00C54BDE" w:rsidRDefault="00A6568D" w:rsidP="00F54CB9">
            <w:pPr>
              <w:ind w:left="142" w:right="68" w:hanging="142"/>
              <w:jc w:val="center"/>
              <w:rPr>
                <w:color w:val="000000" w:themeColor="text1"/>
              </w:rPr>
            </w:pPr>
            <w:hyperlink r:id="rId58">
              <w:r w:rsidR="00AF693E" w:rsidRPr="00C54BDE">
                <w:rPr>
                  <w:rStyle w:val="Hyperlink"/>
                  <w:rFonts w:ascii="Calibri" w:eastAsia="Calibri" w:hAnsi="Calibri" w:cs="Calibri"/>
                  <w:color w:val="000000" w:themeColor="text1"/>
                  <w:sz w:val="20"/>
                  <w:szCs w:val="20"/>
                </w:rPr>
                <w:t>http://www.iqiyi.com/v_19rr6xxtwc.html</w:t>
              </w:r>
            </w:hyperlink>
          </w:p>
          <w:p w14:paraId="1070E085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561F73A" w14:textId="77777777" w:rsidR="00AF693E" w:rsidRPr="00C54BDE" w:rsidRDefault="00A6568D" w:rsidP="00F54CB9">
            <w:pPr>
              <w:ind w:left="142" w:right="68" w:hanging="142"/>
              <w:jc w:val="center"/>
              <w:rPr>
                <w:color w:val="000000" w:themeColor="text1"/>
              </w:rPr>
            </w:pPr>
            <w:hyperlink r:id="rId59">
              <w:r w:rsidR="00AF693E" w:rsidRPr="00C54BDE">
                <w:rPr>
                  <w:rStyle w:val="Hyperlink"/>
                  <w:rFonts w:ascii="Calibri" w:eastAsia="Calibri" w:hAnsi="Calibri" w:cs="Calibri"/>
                  <w:color w:val="000000" w:themeColor="text1"/>
                  <w:sz w:val="20"/>
                  <w:szCs w:val="20"/>
                </w:rPr>
                <w:t>http://www.360doc.com/content/14/0127/14/15061035_348315018.shtml</w:t>
              </w:r>
            </w:hyperlink>
          </w:p>
          <w:p w14:paraId="2A564CA8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BC781AD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FC6AFFA" w14:textId="77777777" w:rsidR="00AF693E" w:rsidRPr="00C54BDE" w:rsidRDefault="00AF693E" w:rsidP="00F54CB9">
            <w:pPr>
              <w:ind w:left="142" w:right="68" w:hanging="142"/>
              <w:jc w:val="center"/>
              <w:rPr>
                <w:color w:val="000000" w:themeColor="text1"/>
              </w:rPr>
            </w:pPr>
          </w:p>
        </w:tc>
      </w:tr>
      <w:tr w:rsidR="00AF693E" w14:paraId="27BA8237" w14:textId="77777777" w:rsidTr="00AF693E">
        <w:trPr>
          <w:trHeight w:val="256"/>
        </w:trPr>
        <w:tc>
          <w:tcPr>
            <w:tcW w:w="463" w:type="dxa"/>
            <w:shd w:val="clear" w:color="auto" w:fill="FFFF00"/>
          </w:tcPr>
          <w:p w14:paraId="450FD821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lastRenderedPageBreak/>
              <w:t>5-6</w:t>
            </w:r>
          </w:p>
        </w:tc>
        <w:tc>
          <w:tcPr>
            <w:tcW w:w="1248" w:type="dxa"/>
            <w:shd w:val="clear" w:color="auto" w:fill="FFFF00"/>
          </w:tcPr>
          <w:p w14:paraId="0BE34F4B" w14:textId="77777777" w:rsidR="00AF693E" w:rsidRPr="00C54BDE" w:rsidRDefault="00AF693E" w:rsidP="00F54CB9">
            <w:pPr>
              <w:ind w:left="142" w:right="68" w:hanging="142"/>
              <w:jc w:val="center"/>
              <w:rPr>
                <w:b/>
                <w:bCs/>
                <w:sz w:val="20"/>
                <w:szCs w:val="20"/>
              </w:rPr>
            </w:pPr>
            <w:r w:rsidRPr="00C54BDE">
              <w:rPr>
                <w:b/>
                <w:bCs/>
                <w:sz w:val="20"/>
                <w:szCs w:val="20"/>
              </w:rPr>
              <w:t>Body Changes</w:t>
            </w:r>
          </w:p>
          <w:p w14:paraId="2A65B9E7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1B999B9A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-Explain growth and body changes during puberty and adolescence</w:t>
            </w:r>
          </w:p>
          <w:p w14:paraId="6EF31DC3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7FC9B23B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77C76CF4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38ABBFA8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2FE462FA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67B5ED94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49684206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-Discuss how changes during puberty affect thoughts, emotions and behaviours</w:t>
            </w:r>
          </w:p>
          <w:p w14:paraId="3FB9B24D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51FA10CF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0163B111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688C80D0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713688C6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-Differentiate between reliable and unreliable </w:t>
            </w:r>
            <w:r w:rsidRPr="00C54BDE">
              <w:rPr>
                <w:sz w:val="20"/>
                <w:szCs w:val="20"/>
              </w:rPr>
              <w:lastRenderedPageBreak/>
              <w:t>sources of information about puberty</w:t>
            </w:r>
          </w:p>
          <w:p w14:paraId="5429F7BC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6911BF09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68DAB101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28C5736B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39E9939B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14:paraId="50D082F1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lastRenderedPageBreak/>
              <w:t>Identify and discuss the physical changes that occur in boys and girls with the onset of puberty specifically: pubic hair, menstrual cycle, periods, wet dreams, oily skin/spots/acne and voice breaking</w:t>
            </w:r>
          </w:p>
          <w:p w14:paraId="6A3C2506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</w:p>
          <w:p w14:paraId="20655057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Identifies what a period is and how it is one of the signs of puberty for girls.</w:t>
            </w:r>
          </w:p>
          <w:p w14:paraId="69C7E86E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</w:p>
          <w:p w14:paraId="352CA119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Identifies what is a wet dream and why this happens.</w:t>
            </w:r>
          </w:p>
          <w:p w14:paraId="0C2D0D75" w14:textId="77777777" w:rsidR="00AF693E" w:rsidRPr="00C54BDE" w:rsidRDefault="00AF693E" w:rsidP="00897B32">
            <w:pPr>
              <w:pStyle w:val="ListParagraph"/>
              <w:ind w:left="33" w:right="68"/>
              <w:rPr>
                <w:sz w:val="20"/>
                <w:szCs w:val="20"/>
              </w:rPr>
            </w:pPr>
          </w:p>
          <w:p w14:paraId="3769FF05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Identify and discuss the various changes in feelings and emotions that take </w:t>
            </w:r>
            <w:r w:rsidRPr="00C54BDE">
              <w:rPr>
                <w:sz w:val="20"/>
                <w:szCs w:val="20"/>
              </w:rPr>
              <w:lastRenderedPageBreak/>
              <w:t>place during puberty.</w:t>
            </w:r>
          </w:p>
          <w:p w14:paraId="78694186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</w:p>
          <w:p w14:paraId="7903A24B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</w:p>
          <w:p w14:paraId="1B7617C0" w14:textId="68023B2D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Explore strategies in dealing with and managing your own feelings.</w:t>
            </w:r>
          </w:p>
          <w:p w14:paraId="1C79E802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</w:p>
          <w:p w14:paraId="0BC6649B" w14:textId="77777777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</w:p>
          <w:p w14:paraId="550E338C" w14:textId="38A5265C" w:rsidR="00AF693E" w:rsidRPr="00C54BDE" w:rsidRDefault="00AF693E" w:rsidP="00897B32">
            <w:pPr>
              <w:ind w:left="33" w:right="68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>Identify reliable sources specifically: trusted adults and unreliable sources specially: other children/teenagers or older siblings and the internet.</w:t>
            </w:r>
          </w:p>
          <w:p w14:paraId="1CDC6644" w14:textId="77777777" w:rsidR="00AF693E" w:rsidRPr="00C54BDE" w:rsidRDefault="00AF693E" w:rsidP="00897B32">
            <w:pPr>
              <w:pStyle w:val="ListParagraph"/>
              <w:ind w:left="33" w:right="68"/>
              <w:rPr>
                <w:i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FF00"/>
          </w:tcPr>
          <w:p w14:paraId="4E4C0177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lastRenderedPageBreak/>
              <w:t xml:space="preserve">Pubic hair </w:t>
            </w:r>
            <w:proofErr w:type="spellStart"/>
            <w:r w:rsidRPr="00C54BDE">
              <w:rPr>
                <w:sz w:val="20"/>
                <w:szCs w:val="20"/>
              </w:rPr>
              <w:t>阴毛</w:t>
            </w:r>
            <w:proofErr w:type="spellEnd"/>
          </w:p>
          <w:p w14:paraId="54E10600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Menstrual cycle </w:t>
            </w:r>
            <w:proofErr w:type="spellStart"/>
            <w:r w:rsidRPr="00C54BDE">
              <w:rPr>
                <w:sz w:val="20"/>
                <w:szCs w:val="20"/>
              </w:rPr>
              <w:t>生理</w:t>
            </w:r>
            <w:proofErr w:type="spellEnd"/>
            <w:r w:rsidRPr="00C54BDE">
              <w:rPr>
                <w:sz w:val="20"/>
                <w:szCs w:val="20"/>
              </w:rPr>
              <w:t>/</w:t>
            </w:r>
            <w:proofErr w:type="spellStart"/>
            <w:r w:rsidRPr="00C54BDE">
              <w:rPr>
                <w:sz w:val="20"/>
                <w:szCs w:val="20"/>
              </w:rPr>
              <w:t>月</w:t>
            </w:r>
            <w:r w:rsidRPr="00C54BDE">
              <w:rPr>
                <w:rFonts w:ascii="SimSun" w:eastAsia="SimSun" w:hAnsi="SimSun" w:cs="SimSun"/>
                <w:sz w:val="20"/>
                <w:szCs w:val="20"/>
              </w:rPr>
              <w:t>经</w:t>
            </w:r>
            <w:r w:rsidRPr="00C54BDE">
              <w:rPr>
                <w:sz w:val="20"/>
                <w:szCs w:val="20"/>
              </w:rPr>
              <w:t>周期</w:t>
            </w:r>
            <w:proofErr w:type="spellEnd"/>
          </w:p>
          <w:p w14:paraId="57B00AAF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Periods </w:t>
            </w:r>
            <w:proofErr w:type="spellStart"/>
            <w:r w:rsidRPr="00C54BDE">
              <w:rPr>
                <w:sz w:val="20"/>
                <w:szCs w:val="20"/>
              </w:rPr>
              <w:t>月</w:t>
            </w:r>
            <w:r w:rsidRPr="00C54BDE">
              <w:rPr>
                <w:rFonts w:ascii="SimSun" w:eastAsia="SimSun" w:hAnsi="SimSun" w:cs="SimSun"/>
                <w:sz w:val="20"/>
                <w:szCs w:val="20"/>
              </w:rPr>
              <w:t>经</w:t>
            </w:r>
            <w:proofErr w:type="spellEnd"/>
          </w:p>
          <w:p w14:paraId="1796CFDE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Wet dreams </w:t>
            </w:r>
            <w:proofErr w:type="spellStart"/>
            <w:r w:rsidRPr="00C54BDE">
              <w:rPr>
                <w:sz w:val="20"/>
                <w:szCs w:val="20"/>
              </w:rPr>
              <w:t>梦</w:t>
            </w:r>
            <w:r w:rsidRPr="00C54BDE">
              <w:rPr>
                <w:rFonts w:ascii="SimSun" w:eastAsia="SimSun" w:hAnsi="SimSun" w:cs="SimSun"/>
                <w:sz w:val="20"/>
                <w:szCs w:val="20"/>
              </w:rPr>
              <w:t>遗</w:t>
            </w:r>
            <w:proofErr w:type="spellEnd"/>
          </w:p>
          <w:p w14:paraId="0FB12788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Sperm </w:t>
            </w:r>
            <w:proofErr w:type="spellStart"/>
            <w:r w:rsidRPr="00C54BDE">
              <w:rPr>
                <w:sz w:val="20"/>
                <w:szCs w:val="20"/>
              </w:rPr>
              <w:t>精子</w:t>
            </w:r>
            <w:proofErr w:type="spellEnd"/>
          </w:p>
          <w:p w14:paraId="14722E40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Erection </w:t>
            </w:r>
            <w:proofErr w:type="spellStart"/>
            <w:r w:rsidRPr="00C54BDE">
              <w:rPr>
                <w:sz w:val="20"/>
                <w:szCs w:val="20"/>
              </w:rPr>
              <w:t>勃起</w:t>
            </w:r>
            <w:proofErr w:type="spellEnd"/>
          </w:p>
          <w:p w14:paraId="7B65097D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Ejaculation </w:t>
            </w:r>
            <w:proofErr w:type="spellStart"/>
            <w:r w:rsidRPr="00C54BDE">
              <w:rPr>
                <w:sz w:val="20"/>
                <w:szCs w:val="20"/>
              </w:rPr>
              <w:t>射精</w:t>
            </w:r>
            <w:proofErr w:type="spellEnd"/>
          </w:p>
          <w:p w14:paraId="6E2A021C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Ovulation </w:t>
            </w:r>
            <w:proofErr w:type="spellStart"/>
            <w:r w:rsidRPr="00C54BDE">
              <w:rPr>
                <w:sz w:val="20"/>
                <w:szCs w:val="20"/>
              </w:rPr>
              <w:t>排卵</w:t>
            </w:r>
            <w:proofErr w:type="spellEnd"/>
          </w:p>
          <w:p w14:paraId="5C9FD632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  <w:r w:rsidRPr="00C54BDE">
              <w:rPr>
                <w:sz w:val="20"/>
                <w:szCs w:val="20"/>
              </w:rPr>
              <w:t xml:space="preserve">Adam’s apple </w:t>
            </w:r>
            <w:proofErr w:type="spellStart"/>
            <w:r w:rsidRPr="00C54BDE">
              <w:rPr>
                <w:sz w:val="20"/>
                <w:szCs w:val="20"/>
              </w:rPr>
              <w:t>喉</w:t>
            </w:r>
            <w:r w:rsidRPr="00C54BDE">
              <w:rPr>
                <w:rFonts w:ascii="SimSun" w:eastAsia="SimSun" w:hAnsi="SimSun" w:cs="SimSun"/>
                <w:sz w:val="20"/>
                <w:szCs w:val="20"/>
              </w:rPr>
              <w:t>结</w:t>
            </w:r>
            <w:proofErr w:type="spellEnd"/>
          </w:p>
          <w:p w14:paraId="7AE916E6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5B20747B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6465" w:type="dxa"/>
          </w:tcPr>
          <w:p w14:paraId="07218780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rPr>
                <w:sz w:val="20"/>
                <w:szCs w:val="20"/>
              </w:rPr>
              <w:t>Y5 -</w:t>
            </w:r>
          </w:p>
          <w:p w14:paraId="2C57F3CC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>Ice breakers and introductory activities to begin lessons:</w:t>
            </w:r>
          </w:p>
          <w:p w14:paraId="453098B9" w14:textId="77777777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</w:rPr>
            </w:pPr>
            <w:hyperlink r:id="rId60">
              <w:r w:rsidR="00AF693E" w:rsidRPr="00C54BDE">
                <w:rPr>
                  <w:rStyle w:val="Hyperlink"/>
                  <w:rFonts w:ascii="Calibri" w:eastAsia="Calibri" w:hAnsi="Calibri" w:cs="Calibri"/>
                  <w:color w:val="0563C1"/>
                  <w:sz w:val="20"/>
                  <w:szCs w:val="20"/>
                </w:rPr>
                <w:t>https://www.twinkl.co.uk/resource/t2-p-221-sex-and-relationships-education-sre-ice-breakers-teaching-ideas</w:t>
              </w:r>
            </w:hyperlink>
          </w:p>
          <w:p w14:paraId="745FD336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36AEF0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>Ground rules for Wellbeing lessons:</w:t>
            </w:r>
          </w:p>
          <w:p w14:paraId="1BE1EB75" w14:textId="77777777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</w:rPr>
            </w:pPr>
            <w:hyperlink r:id="rId61">
              <w:r w:rsidR="00AF693E" w:rsidRPr="00C54BDE">
                <w:rPr>
                  <w:rStyle w:val="Hyperlink"/>
                  <w:rFonts w:ascii="Calibri" w:eastAsia="Calibri" w:hAnsi="Calibri" w:cs="Calibri"/>
                  <w:color w:val="0563C1"/>
                  <w:sz w:val="20"/>
                  <w:szCs w:val="20"/>
                </w:rPr>
                <w:t>https://www.twinkl.co.uk/resource/t2-p-220-sex-and-relationships-education-sre-ground-rules-display-poster</w:t>
              </w:r>
            </w:hyperlink>
          </w:p>
          <w:p w14:paraId="451298CF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7D049A" w14:textId="32BD5850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>FOURTH CLASS THEME 8 GROWING AND CHANGING</w:t>
            </w:r>
          </w:p>
          <w:p w14:paraId="58268C1E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DA449F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>Menstruation:</w:t>
            </w:r>
          </w:p>
          <w:p w14:paraId="25876CEB" w14:textId="77777777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</w:rPr>
            </w:pPr>
            <w:hyperlink r:id="rId62">
              <w:r w:rsidR="00AF693E" w:rsidRPr="00C54BDE">
                <w:rPr>
                  <w:rStyle w:val="Hyperlink"/>
                  <w:rFonts w:ascii="Calibri" w:eastAsia="Calibri" w:hAnsi="Calibri" w:cs="Calibri"/>
                  <w:color w:val="0563C1"/>
                  <w:sz w:val="20"/>
                  <w:szCs w:val="20"/>
                </w:rPr>
                <w:t>https://www.twinkl.co.uk/resource/t2-p-224-menstruation-teaching-pack-</w:t>
              </w:r>
            </w:hyperlink>
          </w:p>
          <w:p w14:paraId="576A2F16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9D5648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>Feelings:</w:t>
            </w:r>
          </w:p>
          <w:p w14:paraId="7203C239" w14:textId="77777777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</w:rPr>
            </w:pPr>
            <w:hyperlink r:id="rId63">
              <w:r w:rsidR="00AF693E" w:rsidRPr="00C54BDE">
                <w:rPr>
                  <w:rStyle w:val="Hyperlink"/>
                  <w:rFonts w:ascii="Calibri" w:eastAsia="Calibri" w:hAnsi="Calibri" w:cs="Calibri"/>
                  <w:color w:val="0563C1"/>
                  <w:sz w:val="20"/>
                  <w:szCs w:val="20"/>
                </w:rPr>
                <w:t>http://www.educationworld.com/a_lesson/lesson-plan-managing-feelings.shtml</w:t>
              </w:r>
            </w:hyperlink>
          </w:p>
          <w:p w14:paraId="153EFC25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5BDF99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>Puberty and adolescence:</w:t>
            </w:r>
          </w:p>
          <w:p w14:paraId="5B9DC759" w14:textId="24F1B414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64">
              <w:r w:rsidR="00AF693E" w:rsidRPr="00C54BDE">
                <w:rPr>
                  <w:rStyle w:val="Hyperlink"/>
                  <w:rFonts w:ascii="Calibri" w:eastAsia="Calibri" w:hAnsi="Calibri" w:cs="Calibri"/>
                  <w:color w:val="0563C1"/>
                  <w:sz w:val="20"/>
                  <w:szCs w:val="20"/>
                </w:rPr>
                <w:t>https://www.twinkl.co.uk/resource/t2-p-297-my-changing-body-ks2-activity-pack</w:t>
              </w:r>
            </w:hyperlink>
          </w:p>
          <w:p w14:paraId="4EF58835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>(has a good ppt with scientific diagrams and terms. Might be beneficial for Year 5 to use and Year 6 to revise)</w:t>
            </w:r>
          </w:p>
          <w:p w14:paraId="3C774227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31B765" w14:textId="77777777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65">
              <w:r w:rsidR="00AF693E" w:rsidRPr="00C54BDE">
                <w:rPr>
                  <w:rStyle w:val="Hyperlink"/>
                  <w:rFonts w:ascii="Calibri" w:eastAsia="Calibri" w:hAnsi="Calibri" w:cs="Calibri"/>
                  <w:color w:val="0070C0"/>
                  <w:sz w:val="20"/>
                  <w:szCs w:val="20"/>
                </w:rPr>
                <w:t>https://www.twinkl.co.uk/resource/t-sc-147-human-growth-timeline-activity-sheet</w:t>
              </w:r>
            </w:hyperlink>
          </w:p>
          <w:p w14:paraId="7C5586BD" w14:textId="77777777" w:rsidR="00AF693E" w:rsidRPr="00C54BD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1EF3D2" w14:textId="77777777" w:rsidR="00AF693E" w:rsidRPr="00C54BDE" w:rsidRDefault="00AF693E" w:rsidP="00F54CB9">
            <w:pPr>
              <w:ind w:left="142" w:right="68" w:hanging="142"/>
              <w:jc w:val="center"/>
            </w:pPr>
            <w:r w:rsidRPr="00C54BDE">
              <w:rPr>
                <w:sz w:val="20"/>
                <w:szCs w:val="20"/>
              </w:rPr>
              <w:t>Y6</w:t>
            </w:r>
          </w:p>
          <w:p w14:paraId="567CC689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5th</w:t>
            </w:r>
            <w:r w:rsidRPr="00C54BDE">
              <w:rPr>
                <w:rFonts w:ascii="Calibri" w:eastAsia="Calibri" w:hAnsi="Calibri" w:cs="Calibri"/>
                <w:sz w:val="20"/>
                <w:szCs w:val="20"/>
              </w:rPr>
              <w:t xml:space="preserve"> Class, Theme 6 my body grows and changes (Irish curriculum)- Covers top 2 LO</w:t>
            </w:r>
          </w:p>
          <w:p w14:paraId="0BD94A5E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06AE66" w14:textId="679633E3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66">
              <w:r w:rsidR="00AF693E" w:rsidRPr="00C54BDE">
                <w:rPr>
                  <w:rStyle w:val="Hyperlink"/>
                  <w:rFonts w:ascii="Calibri" w:eastAsia="Calibri" w:hAnsi="Calibri" w:cs="Calibri"/>
                  <w:color w:val="0563C1"/>
                  <w:sz w:val="20"/>
                  <w:szCs w:val="20"/>
                </w:rPr>
                <w:t>https://www.twinkl.co.uk/resource/t2-s-242-puberty-how-our-bodies-change-diagrams-powerpoint</w:t>
              </w:r>
            </w:hyperlink>
          </w:p>
          <w:p w14:paraId="5D5D4603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>Shows how the body changes through puberty. Goes into more detail from the Year 5 PPT</w:t>
            </w:r>
          </w:p>
          <w:p w14:paraId="5E53BB74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4B2D3A" w14:textId="08517664" w:rsidR="00AF693E" w:rsidRPr="00C54BDE" w:rsidRDefault="00A6568D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67">
              <w:r w:rsidR="00AF693E" w:rsidRPr="00C54BDE">
                <w:rPr>
                  <w:rStyle w:val="Hyperlink"/>
                  <w:rFonts w:ascii="Calibri" w:eastAsia="Calibri" w:hAnsi="Calibri" w:cs="Calibri"/>
                  <w:color w:val="0563C1"/>
                  <w:sz w:val="20"/>
                  <w:szCs w:val="20"/>
                </w:rPr>
                <w:t>https://www.twinkl.co.uk/resource/tp2-s-036-planit-science-year-5-animals-including-humans-lesson-3-puberty-lesson-pack</w:t>
              </w:r>
            </w:hyperlink>
          </w:p>
          <w:p w14:paraId="5812ECF9" w14:textId="38379586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>This is similar to the one above but also has questions to make them think about myths and truths of puberty.</w:t>
            </w:r>
          </w:p>
          <w:p w14:paraId="691A03AA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0B9096" w14:textId="77777777" w:rsidR="00AF693E" w:rsidRPr="00C54BD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B69FB0" w14:textId="77777777" w:rsidR="00AF693E" w:rsidRDefault="00AF693E" w:rsidP="00F54CB9">
            <w:pPr>
              <w:ind w:left="142" w:right="68" w:hanging="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54BDE">
              <w:rPr>
                <w:rFonts w:ascii="Calibri" w:eastAsia="Calibri" w:hAnsi="Calibri" w:cs="Calibri"/>
                <w:sz w:val="20"/>
                <w:szCs w:val="20"/>
              </w:rPr>
              <w:t>Circle time to discuss reliable resources – where can you find out about sex? (Link to digital citizenship)</w:t>
            </w:r>
          </w:p>
          <w:p w14:paraId="0D18EA93" w14:textId="77777777" w:rsidR="00AF693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0FEBAF65" w14:textId="77777777" w:rsidR="00AF693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  <w:p w14:paraId="5FB46CB0" w14:textId="77777777" w:rsidR="00AF693E" w:rsidRDefault="00AF693E" w:rsidP="00F54CB9">
            <w:pPr>
              <w:ind w:left="142" w:right="68" w:hanging="142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6444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276"/>
        <w:gridCol w:w="6520"/>
        <w:gridCol w:w="5387"/>
      </w:tblGrid>
      <w:tr w:rsidR="009814D2" w:rsidRPr="00906B40" w14:paraId="481D6779" w14:textId="77777777" w:rsidTr="00F44E40">
        <w:tc>
          <w:tcPr>
            <w:tcW w:w="4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1D2EBB2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lang w:eastAsia="en-GB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28FF72C" w14:textId="77777777" w:rsidR="009814D2" w:rsidRPr="00C147BC" w:rsidRDefault="009814D2" w:rsidP="009814D2">
            <w:pPr>
              <w:rPr>
                <w:b/>
                <w:sz w:val="20"/>
                <w:szCs w:val="20"/>
              </w:rPr>
            </w:pPr>
            <w:r w:rsidRPr="00C147BC">
              <w:rPr>
                <w:b/>
                <w:sz w:val="20"/>
                <w:szCs w:val="20"/>
              </w:rPr>
              <w:t>Body Parts</w:t>
            </w:r>
          </w:p>
          <w:p w14:paraId="080A215D" w14:textId="77777777" w:rsidR="009814D2" w:rsidRDefault="009814D2" w:rsidP="009814D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Year 5: Identify internal and external body parts</w:t>
            </w:r>
          </w:p>
          <w:p w14:paraId="07AEA01D" w14:textId="77777777" w:rsidR="009814D2" w:rsidRDefault="009814D2" w:rsidP="009814D2">
            <w:pPr>
              <w:rPr>
                <w:b/>
                <w:sz w:val="20"/>
                <w:szCs w:val="20"/>
              </w:rPr>
            </w:pPr>
          </w:p>
          <w:p w14:paraId="51413C45" w14:textId="77777777" w:rsidR="009814D2" w:rsidRPr="00C147BC" w:rsidRDefault="009814D2" w:rsidP="00981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6:</w:t>
            </w:r>
          </w:p>
          <w:p w14:paraId="4EB204B3" w14:textId="77777777" w:rsidR="009814D2" w:rsidRDefault="009814D2" w:rsidP="00981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Identify internal and external body parts</w:t>
            </w:r>
          </w:p>
          <w:p w14:paraId="1E6B1481" w14:textId="77777777" w:rsidR="009814D2" w:rsidRDefault="009814D2" w:rsidP="009814D2">
            <w:pPr>
              <w:rPr>
                <w:sz w:val="20"/>
                <w:szCs w:val="20"/>
              </w:rPr>
            </w:pPr>
          </w:p>
          <w:p w14:paraId="0CFE6BAA" w14:textId="77777777" w:rsidR="009814D2" w:rsidRDefault="009814D2" w:rsidP="009814D2">
            <w:pPr>
              <w:rPr>
                <w:sz w:val="20"/>
                <w:szCs w:val="20"/>
              </w:rPr>
            </w:pPr>
          </w:p>
          <w:p w14:paraId="17750139" w14:textId="77777777" w:rsidR="009814D2" w:rsidRDefault="009814D2" w:rsidP="00981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-Explain structure and function of the reproductive system</w:t>
            </w:r>
          </w:p>
          <w:p w14:paraId="188BC5A4" w14:textId="2C4D0A46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518A60F" w14:textId="77777777" w:rsidR="009814D2" w:rsidRDefault="009814D2" w:rsidP="00981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Year 5:</w:t>
            </w:r>
          </w:p>
          <w:p w14:paraId="3DA74B1E" w14:textId="77777777" w:rsidR="009814D2" w:rsidRPr="009814D2" w:rsidRDefault="009814D2" w:rsidP="009814D2">
            <w:pPr>
              <w:rPr>
                <w:sz w:val="20"/>
                <w:szCs w:val="20"/>
              </w:rPr>
            </w:pPr>
            <w:r w:rsidRPr="009814D2">
              <w:rPr>
                <w:sz w:val="20"/>
                <w:szCs w:val="20"/>
              </w:rPr>
              <w:t>Labels the internal and external structure of the male and female reproductive system in relation to puberty</w:t>
            </w:r>
          </w:p>
          <w:p w14:paraId="55F9842E" w14:textId="77777777" w:rsidR="009814D2" w:rsidRDefault="009814D2" w:rsidP="009814D2">
            <w:pPr>
              <w:pStyle w:val="ListParagraph"/>
              <w:rPr>
                <w:sz w:val="20"/>
                <w:szCs w:val="20"/>
              </w:rPr>
            </w:pPr>
          </w:p>
          <w:p w14:paraId="6050C116" w14:textId="77777777" w:rsidR="009814D2" w:rsidRDefault="009814D2" w:rsidP="00981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6: </w:t>
            </w:r>
          </w:p>
          <w:p w14:paraId="150C43CF" w14:textId="77777777" w:rsidR="009814D2" w:rsidRPr="00257599" w:rsidRDefault="009814D2" w:rsidP="009814D2">
            <w:pPr>
              <w:rPr>
                <w:sz w:val="20"/>
                <w:szCs w:val="20"/>
              </w:rPr>
            </w:pPr>
          </w:p>
          <w:p w14:paraId="1292155F" w14:textId="77777777" w:rsidR="009814D2" w:rsidRDefault="009814D2" w:rsidP="009814D2">
            <w:pPr>
              <w:rPr>
                <w:sz w:val="20"/>
                <w:szCs w:val="20"/>
              </w:rPr>
            </w:pPr>
            <w:r w:rsidRPr="009814D2">
              <w:rPr>
                <w:sz w:val="20"/>
                <w:szCs w:val="20"/>
              </w:rPr>
              <w:lastRenderedPageBreak/>
              <w:t>Labels the internal and external structure of the male and female reproductive system.</w:t>
            </w:r>
          </w:p>
          <w:p w14:paraId="00779E78" w14:textId="77777777" w:rsidR="009814D2" w:rsidRPr="009814D2" w:rsidRDefault="009814D2" w:rsidP="009814D2">
            <w:pPr>
              <w:rPr>
                <w:sz w:val="20"/>
                <w:szCs w:val="20"/>
              </w:rPr>
            </w:pPr>
          </w:p>
          <w:p w14:paraId="094AA7B2" w14:textId="77777777" w:rsidR="009814D2" w:rsidRDefault="009814D2" w:rsidP="009814D2">
            <w:pPr>
              <w:rPr>
                <w:sz w:val="20"/>
                <w:szCs w:val="20"/>
              </w:rPr>
            </w:pPr>
            <w:r w:rsidRPr="009814D2">
              <w:rPr>
                <w:sz w:val="20"/>
                <w:szCs w:val="20"/>
              </w:rPr>
              <w:t>Explains function of the different parts of the male and female reproductive system.</w:t>
            </w:r>
          </w:p>
          <w:p w14:paraId="08071466" w14:textId="77777777" w:rsidR="009814D2" w:rsidRPr="009814D2" w:rsidRDefault="009814D2" w:rsidP="009814D2">
            <w:pPr>
              <w:rPr>
                <w:sz w:val="20"/>
                <w:szCs w:val="20"/>
              </w:rPr>
            </w:pPr>
          </w:p>
          <w:p w14:paraId="10100466" w14:textId="77777777" w:rsidR="009814D2" w:rsidRPr="009814D2" w:rsidRDefault="009814D2" w:rsidP="009814D2">
            <w:pPr>
              <w:rPr>
                <w:sz w:val="20"/>
                <w:szCs w:val="20"/>
              </w:rPr>
            </w:pPr>
            <w:r w:rsidRPr="009814D2">
              <w:rPr>
                <w:sz w:val="20"/>
                <w:szCs w:val="20"/>
              </w:rPr>
              <w:t>Explains the meaning of ovulation.</w:t>
            </w:r>
          </w:p>
          <w:p w14:paraId="543792C8" w14:textId="51858163" w:rsidR="009814D2" w:rsidRPr="00906B40" w:rsidRDefault="009814D2" w:rsidP="009814D2">
            <w:pPr>
              <w:spacing w:beforeAutospacing="1" w:afterAutospacing="1"/>
              <w:ind w:left="72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306E542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lastRenderedPageBreak/>
              <w:t>Fallopian tubes </w:t>
            </w:r>
            <w:proofErr w:type="spellStart"/>
            <w:r w:rsidRPr="00906B40">
              <w:rPr>
                <w:rFonts w:ascii="SimSun" w:eastAsia="SimSun" w:hAnsi="SimSun" w:cs="SimSun"/>
                <w:sz w:val="20"/>
                <w:szCs w:val="20"/>
                <w:lang w:val="en-US" w:eastAsia="en-GB"/>
              </w:rPr>
              <w:t>输</w:t>
            </w: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卵管</w:t>
            </w:r>
            <w:proofErr w:type="spellEnd"/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6A9616AD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Ovaries </w:t>
            </w:r>
            <w:proofErr w:type="spellStart"/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卵巢</w:t>
            </w:r>
            <w:proofErr w:type="spellEnd"/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1AF0D4E0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Womb </w:t>
            </w:r>
            <w:proofErr w:type="spellStart"/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子</w:t>
            </w:r>
            <w:r w:rsidRPr="00906B40">
              <w:rPr>
                <w:rFonts w:ascii="SimSun" w:eastAsia="SimSun" w:hAnsi="SimSun" w:cs="SimSun"/>
                <w:sz w:val="20"/>
                <w:szCs w:val="20"/>
                <w:lang w:val="en-US" w:eastAsia="en-GB"/>
              </w:rPr>
              <w:t>宫</w:t>
            </w:r>
            <w:proofErr w:type="spellEnd"/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242349AD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Cervix </w:t>
            </w:r>
            <w:proofErr w:type="spellStart"/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子</w:t>
            </w:r>
            <w:r w:rsidRPr="00906B40">
              <w:rPr>
                <w:rFonts w:ascii="SimSun" w:eastAsia="SimSun" w:hAnsi="SimSun" w:cs="SimSun"/>
                <w:sz w:val="20"/>
                <w:szCs w:val="20"/>
                <w:lang w:val="en-US" w:eastAsia="en-GB"/>
              </w:rPr>
              <w:t>宫颈</w:t>
            </w:r>
            <w:proofErr w:type="spellEnd"/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78CE4371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1BFE3ED6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lastRenderedPageBreak/>
              <w:t> </w:t>
            </w:r>
          </w:p>
          <w:p w14:paraId="03BD6A18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Scrotum </w:t>
            </w:r>
            <w:proofErr w:type="spellStart"/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阴囊</w:t>
            </w:r>
            <w:proofErr w:type="spellEnd"/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149BBFBC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Testicles </w:t>
            </w:r>
            <w:proofErr w:type="spellStart"/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睾丸</w:t>
            </w:r>
            <w:proofErr w:type="spellEnd"/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36175ECC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Urethra </w:t>
            </w:r>
            <w:proofErr w:type="spellStart"/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尿道</w:t>
            </w:r>
            <w:proofErr w:type="spellEnd"/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399C873C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44FCDB71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337B654E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1FEA205A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73E7ED51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2388275A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A62F7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lastRenderedPageBreak/>
              <w:t>Y5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5B936B34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4184A30D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>Internal </w:t>
            </w:r>
            <w:proofErr w:type="spellStart"/>
            <w:r w:rsidRPr="00906B40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>Boday</w:t>
            </w:r>
            <w:proofErr w:type="spellEnd"/>
            <w:r w:rsidRPr="00906B40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 xml:space="preserve"> Parts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186FF88D" w14:textId="77777777" w:rsidR="009814D2" w:rsidRPr="00906B40" w:rsidRDefault="00A6568D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hyperlink r:id="rId68" w:tgtFrame="_blank" w:history="1">
              <w:r w:rsidR="009814D2" w:rsidRPr="00906B40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GB"/>
                </w:rPr>
                <w:t>https://www.tes.com/teaching-resource/reproductive-organs-6128745</w:t>
              </w:r>
            </w:hyperlink>
            <w:r w:rsidR="009814D2" w:rsidRPr="00906B40">
              <w:rPr>
                <w:rFonts w:ascii="Calibri" w:hAnsi="Calibri" w:cs="Times New Roman"/>
                <w:lang w:eastAsia="en-GB"/>
              </w:rPr>
              <w:t> </w:t>
            </w:r>
          </w:p>
          <w:p w14:paraId="1A9EEFFF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5E69DB02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lastRenderedPageBreak/>
              <w:t>External </w:t>
            </w:r>
            <w:proofErr w:type="spellStart"/>
            <w:r w:rsidRPr="00906B40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>Boday</w:t>
            </w:r>
            <w:proofErr w:type="spellEnd"/>
            <w:r w:rsidRPr="00906B40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 xml:space="preserve"> Parts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1E03BF9C" w14:textId="77777777" w:rsidR="009814D2" w:rsidRPr="00906B40" w:rsidRDefault="00A6568D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hyperlink r:id="rId69" w:tgtFrame="_blank" w:history="1">
              <w:r w:rsidR="009814D2" w:rsidRPr="00906B40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GB"/>
                </w:rPr>
                <w:t>https://www.tes.com/teaching-resource/differentiated-puberty-body-changes-worksheets-6119838</w:t>
              </w:r>
            </w:hyperlink>
            <w:r w:rsidR="009814D2"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  <w:r w:rsidR="009814D2"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10DA7C05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28D49612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>Reproductive system Brainpop Video</w:t>
            </w:r>
            <w:hyperlink r:id="rId70" w:tgtFrame="_blank" w:history="1">
              <w:r w:rsidRPr="00906B40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GB"/>
                </w:rPr>
                <w:t>https://www.brainpop.com/health/bodysystems/reproductivesystem/</w:t>
              </w:r>
            </w:hyperlink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7E8E0A99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2A399C86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Menstruation/Ovulation </w:t>
            </w:r>
            <w:proofErr w:type="spellStart"/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Brainpop</w:t>
            </w:r>
            <w:proofErr w:type="spellEnd"/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Video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7F368DC7" w14:textId="77777777" w:rsidR="009814D2" w:rsidRPr="00906B40" w:rsidRDefault="00A6568D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hyperlink r:id="rId71" w:tgtFrame="_blank" w:history="1">
              <w:r w:rsidR="009814D2" w:rsidRPr="00906B40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GB"/>
                </w:rPr>
                <w:t>https://www.brainpop.com/health/personalhealth/period/</w:t>
              </w:r>
            </w:hyperlink>
            <w:r w:rsidR="009814D2" w:rsidRPr="00906B40">
              <w:rPr>
                <w:rFonts w:ascii="Calibri" w:hAnsi="Calibri" w:cs="Times New Roman"/>
                <w:lang w:eastAsia="en-GB"/>
              </w:rPr>
              <w:t> </w:t>
            </w:r>
          </w:p>
          <w:p w14:paraId="6AEA07F9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0BEE3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lastRenderedPageBreak/>
              <w:t>Y6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61E7E5CD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1867D36D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>Internal </w:t>
            </w:r>
            <w:proofErr w:type="spellStart"/>
            <w:r w:rsidRPr="00906B40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>Boday</w:t>
            </w:r>
            <w:proofErr w:type="spellEnd"/>
            <w:r w:rsidRPr="00906B40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 xml:space="preserve"> Parts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6226A9ED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Parts of the Human Reproductive System Cut and Stick Activity Sheet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0051E52F" w14:textId="77777777" w:rsidR="009814D2" w:rsidRPr="00906B40" w:rsidRDefault="00A6568D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hyperlink r:id="rId72" w:tgtFrame="_blank" w:history="1">
              <w:r w:rsidR="009814D2" w:rsidRPr="00906B40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GB"/>
                </w:rPr>
                <w:t>https://www.twinkl.co.uk/resource/t3-sc-117-parts-of-the-human-reproductive-system-cut-and-stick-activity-sheet</w:t>
              </w:r>
            </w:hyperlink>
            <w:r w:rsidR="009814D2" w:rsidRPr="00906B40">
              <w:rPr>
                <w:rFonts w:ascii="Calibri" w:hAnsi="Calibri" w:cs="Times New Roman"/>
                <w:lang w:eastAsia="en-GB"/>
              </w:rPr>
              <w:t> </w:t>
            </w:r>
          </w:p>
          <w:p w14:paraId="60D1E7C1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6FB4D358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>External </w:t>
            </w:r>
            <w:proofErr w:type="spellStart"/>
            <w:r w:rsidRPr="00906B40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>Boday</w:t>
            </w:r>
            <w:proofErr w:type="spellEnd"/>
            <w:r w:rsidRPr="00906B40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 xml:space="preserve"> Parts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071CC558" w14:textId="77777777" w:rsidR="009814D2" w:rsidRPr="00906B40" w:rsidRDefault="009814D2" w:rsidP="009814D2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How Your Body Changes During Puberty Labelling Activity Sheet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75CB6382" w14:textId="77777777" w:rsidR="009814D2" w:rsidRPr="00906B40" w:rsidRDefault="00A6568D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hyperlink r:id="rId73" w:tgtFrame="_blank" w:history="1">
              <w:r w:rsidR="009814D2" w:rsidRPr="00906B40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GB"/>
                </w:rPr>
                <w:t>https://www.twinkl.co.uk/resource/t2-s-115-how-your-body-changes-during-puberty-labelling-worksheet</w:t>
              </w:r>
            </w:hyperlink>
            <w:r w:rsidR="009814D2"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  <w:r w:rsidR="009814D2"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16B56851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486FA917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7EB6C3FF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Fuction</w:t>
            </w:r>
            <w:proofErr w:type="spellEnd"/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-ovulation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448A1C60" w14:textId="77777777" w:rsidR="009814D2" w:rsidRPr="00906B40" w:rsidRDefault="00A6568D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hyperlink r:id="rId74" w:tgtFrame="_blank" w:history="1">
              <w:r w:rsidR="009814D2" w:rsidRPr="00906B40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GB"/>
                </w:rPr>
                <w:t>https://www.twinkl.co.uk/resource/t4-sc-198-menstrual-cycle-hormones-sequencing-cards</w:t>
              </w:r>
            </w:hyperlink>
            <w:r w:rsidR="009814D2"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016F69C4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2A394458" w14:textId="77777777" w:rsidR="009814D2" w:rsidRPr="00906B40" w:rsidRDefault="00A6568D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hyperlink r:id="rId75" w:tgtFrame="_blank" w:history="1">
              <w:r w:rsidR="009814D2" w:rsidRPr="00906B40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GB"/>
                </w:rPr>
                <w:t>https://www.tes.com/teaching-resource/animated-menstrual-cycle-powerpoint-6065289</w:t>
              </w:r>
            </w:hyperlink>
            <w:r w:rsidR="009814D2"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  <w:r w:rsidR="009814D2"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71FFAA06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782AAD83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Female </w:t>
            </w:r>
            <w:proofErr w:type="spellStart"/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reprodction</w:t>
            </w:r>
            <w:proofErr w:type="spellEnd"/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184F7074" w14:textId="77777777" w:rsidR="009814D2" w:rsidRPr="00906B40" w:rsidRDefault="00A6568D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hyperlink r:id="rId76" w:tgtFrame="_blank" w:history="1">
              <w:r w:rsidR="009814D2" w:rsidRPr="00906B40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GB"/>
                </w:rPr>
                <w:t>https://www.twinkl.co.uk/resource/t3-sc-51-female-reproduction-match-and-draw</w:t>
              </w:r>
            </w:hyperlink>
            <w:r w:rsidR="009814D2" w:rsidRPr="00906B40">
              <w:rPr>
                <w:rFonts w:ascii="Calibri" w:hAnsi="Calibri" w:cs="Times New Roman"/>
                <w:lang w:eastAsia="en-GB"/>
              </w:rPr>
              <w:t> </w:t>
            </w:r>
          </w:p>
          <w:p w14:paraId="3A99E157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3C66A038" w14:textId="77777777" w:rsidR="009814D2" w:rsidRPr="00906B40" w:rsidRDefault="009814D2" w:rsidP="009814D2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44E40" w:rsidRPr="00906B40" w14:paraId="7D65E9BC" w14:textId="77777777" w:rsidTr="00F44E40">
        <w:trPr>
          <w:trHeight w:val="1185"/>
        </w:trPr>
        <w:tc>
          <w:tcPr>
            <w:tcW w:w="4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B1772B6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lang w:eastAsia="en-GB"/>
              </w:rPr>
              <w:lastRenderedPageBreak/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D987D38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b/>
                <w:bCs/>
                <w:sz w:val="20"/>
                <w:szCs w:val="20"/>
                <w:lang w:val="en-US" w:eastAsia="en-GB"/>
              </w:rPr>
              <w:t>Body Awareness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1E08A3AA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4C7B6DD3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-Understands that personal hygiene becomes increasingly important with the onset of puberty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363112EA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13AF7DFE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-Develop plans to maintain personal hygiene during puberty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4E812ABA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4C50F6EA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591D4493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-Identify substances that can be harmful to health (i.e. tobacco and alcohol)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52DCA5E0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75D4607B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 xml:space="preserve">-Describes the short and </w:t>
            </w:r>
            <w:proofErr w:type="gramStart"/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long term</w:t>
            </w:r>
            <w:proofErr w:type="gramEnd"/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 xml:space="preserve"> effects of </w:t>
            </w: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lastRenderedPageBreak/>
              <w:t>tobacco and alcohol use.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6F865447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0F5C22E7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CB3BC2D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lastRenderedPageBreak/>
              <w:t> </w:t>
            </w:r>
          </w:p>
          <w:p w14:paraId="7646F664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1B6757B0" w14:textId="77777777" w:rsidR="00F44E40" w:rsidRPr="00906B40" w:rsidRDefault="00F44E40" w:rsidP="00F44E40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0"/>
                <w:szCs w:val="20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1. Understands the importance of physical hygiene during puberty 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669BAA11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7CD831AD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0CF6C272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718E47FB" w14:textId="77777777" w:rsidR="00F44E40" w:rsidRPr="00906B40" w:rsidRDefault="00F44E40" w:rsidP="00F44E40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0"/>
                <w:szCs w:val="20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2. Develop plans to maintain physical hygiene during puberty.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7A6C6DB4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2CB9869B" w14:textId="77777777" w:rsidR="00F44E40" w:rsidRPr="00906B40" w:rsidRDefault="00F44E40" w:rsidP="00F44E40">
            <w:pPr>
              <w:spacing w:beforeAutospacing="1" w:afterAutospacing="1"/>
              <w:textAlignment w:val="baseline"/>
              <w:rPr>
                <w:rFonts w:ascii="Calibri" w:hAnsi="Calibri" w:cs="Times New Roman"/>
                <w:sz w:val="20"/>
                <w:szCs w:val="20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3. Knows some substances are age restricted and have some understanding of their affects and associated risks.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46DB7A8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602B8F95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02205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0B95D9F5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0ED75211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1.</w:t>
            </w:r>
            <w:hyperlink r:id="rId77" w:tgtFrame="_blank" w:history="1">
              <w:r w:rsidRPr="00906B40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GB"/>
                </w:rPr>
                <w:t>https://www.tes.com/teaching-resource/differentiated-hygiene-sheets-6119834</w:t>
              </w:r>
            </w:hyperlink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75741A46" w14:textId="77777777" w:rsidR="00F44E40" w:rsidRPr="00906B40" w:rsidRDefault="00F44E40" w:rsidP="00F607EF">
            <w:pPr>
              <w:spacing w:beforeAutospacing="1" w:afterAutospacing="1"/>
              <w:ind w:left="36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0220E4A9" w14:textId="77777777" w:rsidR="00F44E40" w:rsidRPr="00906B40" w:rsidRDefault="00F44E40" w:rsidP="00F607EF">
            <w:pPr>
              <w:spacing w:beforeAutospacing="1" w:afterAutospacing="1"/>
              <w:ind w:left="360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42F0CE95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1 and 2 Walk Tall Unit 2 Section B 04 (P.119) - Lesson Plan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2B3203E6" w14:textId="77777777" w:rsidR="00F44E40" w:rsidRPr="00906B40" w:rsidRDefault="00A6568D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hyperlink r:id="rId78" w:tgtFrame="_blank" w:history="1">
              <w:r w:rsidR="00F44E40" w:rsidRPr="00906B40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GB"/>
                </w:rPr>
                <w:t>http://www.pdst.ie/sites/default/files/07%20Walk%20Tall%20Fifth%20Class_0.pdf</w:t>
              </w:r>
            </w:hyperlink>
            <w:r w:rsidR="00F44E40" w:rsidRPr="00906B40">
              <w:rPr>
                <w:rFonts w:ascii="Calibri" w:hAnsi="Calibri" w:cs="Times New Roman"/>
                <w:lang w:eastAsia="en-GB"/>
              </w:rPr>
              <w:t> </w:t>
            </w:r>
          </w:p>
          <w:p w14:paraId="38CC49E6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103BD101" w14:textId="77777777" w:rsidR="00F44E40" w:rsidRPr="00906B40" w:rsidRDefault="00A6568D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hyperlink r:id="rId79" w:tgtFrame="_blank" w:history="1">
              <w:r w:rsidR="00F44E40" w:rsidRPr="00906B40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GB"/>
                </w:rPr>
                <w:t>https://www.tes.com/teaching-resource/personal-hygiene-11070336</w:t>
              </w:r>
            </w:hyperlink>
            <w:r w:rsidR="00F44E40" w:rsidRPr="00906B40">
              <w:rPr>
                <w:rFonts w:ascii="Calibri" w:hAnsi="Calibri" w:cs="Times New Roman"/>
                <w:lang w:eastAsia="en-GB"/>
              </w:rPr>
              <w:t> </w:t>
            </w:r>
          </w:p>
          <w:p w14:paraId="61CDBBAC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2CA5AB0C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6A9FC4F9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Objective 3: </w:t>
            </w:r>
            <w:hyperlink r:id="rId80" w:tgtFrame="_blank" w:history="1">
              <w:r w:rsidRPr="00906B40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GB"/>
                </w:rPr>
                <w:t>The dangers of smoking reading materials</w:t>
              </w:r>
            </w:hyperlink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0E546797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5716CB3E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color w:val="2E74B5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Objective 3: The Dangers of Smoking Differentiated Reading Comprehension Activity:</w:t>
            </w:r>
            <w:r w:rsidRPr="00906B40">
              <w:rPr>
                <w:rFonts w:ascii="Calibri" w:hAnsi="Calibri" w:cs="Times New Roman"/>
                <w:color w:val="2E74B5"/>
                <w:sz w:val="20"/>
                <w:szCs w:val="20"/>
                <w:lang w:eastAsia="en-GB"/>
              </w:rPr>
              <w:t> </w:t>
            </w:r>
          </w:p>
          <w:p w14:paraId="207FFCFD" w14:textId="77777777" w:rsidR="00F44E40" w:rsidRPr="00906B40" w:rsidRDefault="00A6568D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hyperlink r:id="rId81" w:tgtFrame="_blank" w:history="1">
              <w:r w:rsidR="00F44E40" w:rsidRPr="00906B40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GB"/>
                </w:rPr>
                <w:t>link of worksheet</w:t>
              </w:r>
            </w:hyperlink>
            <w:r w:rsidR="00F44E40" w:rsidRPr="00906B40">
              <w:rPr>
                <w:rFonts w:ascii="Calibri" w:hAnsi="Calibri" w:cs="Times New Roman"/>
                <w:lang w:eastAsia="en-GB"/>
              </w:rPr>
              <w:t> </w:t>
            </w:r>
          </w:p>
          <w:p w14:paraId="69194C3A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0A8E3081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Objective 3: </w:t>
            </w:r>
            <w:hyperlink r:id="rId82" w:tgtFrame="_blank" w:history="1">
              <w:r w:rsidRPr="00906B40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GB"/>
                </w:rPr>
                <w:t>The dangers of smoking group working posters</w:t>
              </w:r>
            </w:hyperlink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0BE779C4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lastRenderedPageBreak/>
              <w:t> </w:t>
            </w:r>
          </w:p>
          <w:p w14:paraId="4A3710D2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3. </w:t>
            </w:r>
            <w:proofErr w:type="spellStart"/>
            <w:r>
              <w:fldChar w:fldCharType="begin"/>
            </w:r>
            <w:r>
              <w:instrText xml:space="preserve"> HYPERLINK "https://www.brainpop.com/health/personalhealth/smoking/" \t "_blank" </w:instrText>
            </w:r>
            <w:r>
              <w:fldChar w:fldCharType="separate"/>
            </w:r>
            <w:r w:rsidRPr="00906B40">
              <w:rPr>
                <w:rFonts w:ascii="Calibri" w:hAnsi="Calibri" w:cs="Times New Roman"/>
                <w:color w:val="0563C1"/>
                <w:sz w:val="20"/>
                <w:szCs w:val="20"/>
                <w:u w:val="single"/>
                <w:lang w:val="en-US" w:eastAsia="en-GB"/>
              </w:rPr>
              <w:t>Brainpop</w:t>
            </w:r>
            <w:proofErr w:type="spellEnd"/>
            <w:r w:rsidRPr="00906B40">
              <w:rPr>
                <w:rFonts w:ascii="Calibri" w:hAnsi="Calibri" w:cs="Times New Roman"/>
                <w:color w:val="0563C1"/>
                <w:sz w:val="20"/>
                <w:szCs w:val="20"/>
                <w:u w:val="single"/>
                <w:lang w:val="en-US" w:eastAsia="en-GB"/>
              </w:rPr>
              <w:t xml:space="preserve"> video about smoking</w:t>
            </w:r>
            <w:r>
              <w:rPr>
                <w:rFonts w:ascii="Calibri" w:hAnsi="Calibri" w:cs="Times New Roman"/>
                <w:color w:val="0563C1"/>
                <w:sz w:val="20"/>
                <w:szCs w:val="20"/>
                <w:u w:val="single"/>
                <w:lang w:val="en-US" w:eastAsia="en-GB"/>
              </w:rPr>
              <w:fldChar w:fldCharType="end"/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3D8D201B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6A158126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3.https://www.twinkl.co.uk/resource/t2-t-1069-the-dangers-of-smoking-powerpoint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56088ABC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20BF38C6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62F1BBAD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6EB9BB14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664AE94C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4EC56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lastRenderedPageBreak/>
              <w:t>Y6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034B9662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05D4D9BD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1.https://www.tes.com/teaching-resource/pshce-personal-hygiene-6153104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51B1DA9D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2F1C9749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76E4A967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1 and 2 </w:t>
            </w:r>
            <w:hyperlink r:id="rId83" w:tgtFrame="_blank" w:history="1">
              <w:r w:rsidRPr="00906B40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GB"/>
                </w:rPr>
                <w:t>https://www.tes.com/teaching-resource/personal-hygiene-11005047</w:t>
              </w:r>
            </w:hyperlink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3D43C51C" w14:textId="77777777" w:rsidR="00F44E40" w:rsidRPr="00906B40" w:rsidRDefault="00F44E40" w:rsidP="00F607EF">
            <w:pPr>
              <w:spacing w:beforeAutospacing="1" w:afterAutospacing="1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6BEDA434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16C14159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0EF4C0E3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5E9877DD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1A3B4A5B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6FA03C34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3.</w:t>
            </w:r>
            <w:hyperlink r:id="rId84" w:tgtFrame="_blank" w:history="1">
              <w:r w:rsidRPr="00906B40">
                <w:rPr>
                  <w:rFonts w:ascii="Calibri" w:hAnsi="Calibri" w:cs="Times New Roman"/>
                  <w:color w:val="0563C1"/>
                  <w:sz w:val="20"/>
                  <w:szCs w:val="20"/>
                  <w:u w:val="single"/>
                  <w:lang w:val="en-US" w:eastAsia="en-GB"/>
                </w:rPr>
                <w:t>https://www.twinkl.co.uk/resource/t2-s-398-year-6-keeping-healthy-alcohol-and-drugs-roleplay-teaching-pack</w:t>
              </w:r>
            </w:hyperlink>
            <w:r w:rsidRPr="00906B40">
              <w:rPr>
                <w:rFonts w:ascii="Calibri" w:hAnsi="Calibri" w:cs="Times New Roman"/>
                <w:lang w:eastAsia="en-GB"/>
              </w:rPr>
              <w:t> </w:t>
            </w:r>
          </w:p>
          <w:p w14:paraId="71328B1A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3B0F5A29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3.https://www.twinkl.co.uk/resource/t2-s-397-year-6-alcohol-and-drugs-role-play-scenario-activity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57029828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19941864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61787058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lastRenderedPageBreak/>
              <w:t>3.https://www.twinkl.co.uk/resource/cfe2-p-35-alcohol-powerpoint</w:t>
            </w: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647ACCC3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  <w:p w14:paraId="560E4B27" w14:textId="77777777" w:rsidR="00F44E40" w:rsidRPr="00906B40" w:rsidRDefault="00F44E40" w:rsidP="00F607EF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 w:cs="Times New Roman"/>
                <w:lang w:eastAsia="en-GB"/>
              </w:rPr>
            </w:pPr>
            <w:r w:rsidRPr="00906B40">
              <w:rPr>
                <w:rFonts w:ascii="Calibri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49C4D7F1" w14:textId="77777777" w:rsidR="00F44E40" w:rsidRPr="00906B40" w:rsidRDefault="00F44E40" w:rsidP="00F44E40">
      <w:pPr>
        <w:textAlignment w:val="baseline"/>
        <w:rPr>
          <w:rFonts w:ascii="Arial" w:hAnsi="Arial" w:cs="Arial"/>
          <w:sz w:val="18"/>
          <w:szCs w:val="18"/>
          <w:lang w:eastAsia="en-GB"/>
        </w:rPr>
      </w:pPr>
      <w:r w:rsidRPr="00906B40">
        <w:rPr>
          <w:rFonts w:ascii="Calibri" w:hAnsi="Calibri" w:cs="Arial"/>
          <w:lang w:eastAsia="en-GB"/>
        </w:rPr>
        <w:lastRenderedPageBreak/>
        <w:t> </w:t>
      </w:r>
    </w:p>
    <w:p w14:paraId="1F9D2221" w14:textId="77777777" w:rsidR="00F44E40" w:rsidRDefault="00F44E40" w:rsidP="00F44E40">
      <w:pPr>
        <w:ind w:left="142" w:hanging="142"/>
      </w:pPr>
    </w:p>
    <w:p w14:paraId="39224F7F" w14:textId="77777777" w:rsidR="002331C0" w:rsidRDefault="00A6568D" w:rsidP="00F54CB9">
      <w:pPr>
        <w:ind w:left="142" w:right="68" w:hanging="142"/>
        <w:jc w:val="center"/>
      </w:pPr>
    </w:p>
    <w:sectPr w:rsidR="002331C0" w:rsidSect="00AF693E">
      <w:pgSz w:w="16840" w:h="11900" w:orient="landscape"/>
      <w:pgMar w:top="460" w:right="233" w:bottom="144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0F1"/>
    <w:multiLevelType w:val="hybridMultilevel"/>
    <w:tmpl w:val="555C1706"/>
    <w:lvl w:ilvl="0" w:tplc="C422E94C">
      <w:start w:val="1"/>
      <w:numFmt w:val="decimal"/>
      <w:lvlText w:val="%1."/>
      <w:lvlJc w:val="left"/>
      <w:pPr>
        <w:ind w:left="720" w:hanging="360"/>
      </w:pPr>
    </w:lvl>
    <w:lvl w:ilvl="1" w:tplc="A314C0F4">
      <w:start w:val="1"/>
      <w:numFmt w:val="lowerLetter"/>
      <w:lvlText w:val="%2."/>
      <w:lvlJc w:val="left"/>
      <w:pPr>
        <w:ind w:left="1440" w:hanging="360"/>
      </w:pPr>
    </w:lvl>
    <w:lvl w:ilvl="2" w:tplc="E49269C8">
      <w:start w:val="1"/>
      <w:numFmt w:val="lowerRoman"/>
      <w:lvlText w:val="%3."/>
      <w:lvlJc w:val="right"/>
      <w:pPr>
        <w:ind w:left="2160" w:hanging="180"/>
      </w:pPr>
    </w:lvl>
    <w:lvl w:ilvl="3" w:tplc="88524B5C">
      <w:start w:val="1"/>
      <w:numFmt w:val="decimal"/>
      <w:lvlText w:val="%4."/>
      <w:lvlJc w:val="left"/>
      <w:pPr>
        <w:ind w:left="2880" w:hanging="360"/>
      </w:pPr>
    </w:lvl>
    <w:lvl w:ilvl="4" w:tplc="6EC26744">
      <w:start w:val="1"/>
      <w:numFmt w:val="lowerLetter"/>
      <w:lvlText w:val="%5."/>
      <w:lvlJc w:val="left"/>
      <w:pPr>
        <w:ind w:left="3600" w:hanging="360"/>
      </w:pPr>
    </w:lvl>
    <w:lvl w:ilvl="5" w:tplc="170A1FD4">
      <w:start w:val="1"/>
      <w:numFmt w:val="lowerRoman"/>
      <w:lvlText w:val="%6."/>
      <w:lvlJc w:val="right"/>
      <w:pPr>
        <w:ind w:left="4320" w:hanging="180"/>
      </w:pPr>
    </w:lvl>
    <w:lvl w:ilvl="6" w:tplc="77DEE126">
      <w:start w:val="1"/>
      <w:numFmt w:val="decimal"/>
      <w:lvlText w:val="%7."/>
      <w:lvlJc w:val="left"/>
      <w:pPr>
        <w:ind w:left="5040" w:hanging="360"/>
      </w:pPr>
    </w:lvl>
    <w:lvl w:ilvl="7" w:tplc="F7B0C1EE">
      <w:start w:val="1"/>
      <w:numFmt w:val="lowerLetter"/>
      <w:lvlText w:val="%8."/>
      <w:lvlJc w:val="left"/>
      <w:pPr>
        <w:ind w:left="5760" w:hanging="360"/>
      </w:pPr>
    </w:lvl>
    <w:lvl w:ilvl="8" w:tplc="57DE71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008"/>
    <w:multiLevelType w:val="hybridMultilevel"/>
    <w:tmpl w:val="A816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082"/>
    <w:multiLevelType w:val="multilevel"/>
    <w:tmpl w:val="50EA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E55A13"/>
    <w:multiLevelType w:val="hybridMultilevel"/>
    <w:tmpl w:val="A490B7BC"/>
    <w:lvl w:ilvl="0" w:tplc="5122FB1C">
      <w:start w:val="1"/>
      <w:numFmt w:val="decimal"/>
      <w:lvlText w:val="%1."/>
      <w:lvlJc w:val="left"/>
      <w:pPr>
        <w:ind w:left="720" w:hanging="360"/>
      </w:pPr>
    </w:lvl>
    <w:lvl w:ilvl="1" w:tplc="0D20DB78">
      <w:start w:val="1"/>
      <w:numFmt w:val="lowerLetter"/>
      <w:lvlText w:val="%2."/>
      <w:lvlJc w:val="left"/>
      <w:pPr>
        <w:ind w:left="1440" w:hanging="360"/>
      </w:pPr>
    </w:lvl>
    <w:lvl w:ilvl="2" w:tplc="1F9CF330">
      <w:start w:val="1"/>
      <w:numFmt w:val="lowerRoman"/>
      <w:lvlText w:val="%3."/>
      <w:lvlJc w:val="right"/>
      <w:pPr>
        <w:ind w:left="2160" w:hanging="180"/>
      </w:pPr>
    </w:lvl>
    <w:lvl w:ilvl="3" w:tplc="FF0E498C">
      <w:start w:val="1"/>
      <w:numFmt w:val="decimal"/>
      <w:lvlText w:val="%4."/>
      <w:lvlJc w:val="left"/>
      <w:pPr>
        <w:ind w:left="2880" w:hanging="360"/>
      </w:pPr>
    </w:lvl>
    <w:lvl w:ilvl="4" w:tplc="0F5E0DAC">
      <w:start w:val="1"/>
      <w:numFmt w:val="lowerLetter"/>
      <w:lvlText w:val="%5."/>
      <w:lvlJc w:val="left"/>
      <w:pPr>
        <w:ind w:left="3600" w:hanging="360"/>
      </w:pPr>
    </w:lvl>
    <w:lvl w:ilvl="5" w:tplc="E068B0DE">
      <w:start w:val="1"/>
      <w:numFmt w:val="lowerRoman"/>
      <w:lvlText w:val="%6."/>
      <w:lvlJc w:val="right"/>
      <w:pPr>
        <w:ind w:left="4320" w:hanging="180"/>
      </w:pPr>
    </w:lvl>
    <w:lvl w:ilvl="6" w:tplc="C61CA614">
      <w:start w:val="1"/>
      <w:numFmt w:val="decimal"/>
      <w:lvlText w:val="%7."/>
      <w:lvlJc w:val="left"/>
      <w:pPr>
        <w:ind w:left="5040" w:hanging="360"/>
      </w:pPr>
    </w:lvl>
    <w:lvl w:ilvl="7" w:tplc="F89CFFF4">
      <w:start w:val="1"/>
      <w:numFmt w:val="lowerLetter"/>
      <w:lvlText w:val="%8."/>
      <w:lvlJc w:val="left"/>
      <w:pPr>
        <w:ind w:left="5760" w:hanging="360"/>
      </w:pPr>
    </w:lvl>
    <w:lvl w:ilvl="8" w:tplc="B85E69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995"/>
    <w:multiLevelType w:val="multilevel"/>
    <w:tmpl w:val="42E0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72705F"/>
    <w:multiLevelType w:val="hybridMultilevel"/>
    <w:tmpl w:val="5932463A"/>
    <w:lvl w:ilvl="0" w:tplc="81AE59B8">
      <w:start w:val="3"/>
      <w:numFmt w:val="decimal"/>
      <w:lvlText w:val="%1."/>
      <w:lvlJc w:val="left"/>
      <w:pPr>
        <w:ind w:left="720" w:hanging="360"/>
      </w:pPr>
    </w:lvl>
    <w:lvl w:ilvl="1" w:tplc="71429580">
      <w:start w:val="1"/>
      <w:numFmt w:val="lowerLetter"/>
      <w:lvlText w:val="%2."/>
      <w:lvlJc w:val="left"/>
      <w:pPr>
        <w:ind w:left="1440" w:hanging="360"/>
      </w:pPr>
    </w:lvl>
    <w:lvl w:ilvl="2" w:tplc="F7E234CA">
      <w:start w:val="1"/>
      <w:numFmt w:val="lowerRoman"/>
      <w:lvlText w:val="%3."/>
      <w:lvlJc w:val="right"/>
      <w:pPr>
        <w:ind w:left="2160" w:hanging="180"/>
      </w:pPr>
    </w:lvl>
    <w:lvl w:ilvl="3" w:tplc="8CFC0D12">
      <w:start w:val="1"/>
      <w:numFmt w:val="decimal"/>
      <w:lvlText w:val="%4."/>
      <w:lvlJc w:val="left"/>
      <w:pPr>
        <w:ind w:left="2880" w:hanging="360"/>
      </w:pPr>
    </w:lvl>
    <w:lvl w:ilvl="4" w:tplc="E82A24B2">
      <w:start w:val="1"/>
      <w:numFmt w:val="lowerLetter"/>
      <w:lvlText w:val="%5."/>
      <w:lvlJc w:val="left"/>
      <w:pPr>
        <w:ind w:left="3600" w:hanging="360"/>
      </w:pPr>
    </w:lvl>
    <w:lvl w:ilvl="5" w:tplc="1D02204E">
      <w:start w:val="1"/>
      <w:numFmt w:val="lowerRoman"/>
      <w:lvlText w:val="%6."/>
      <w:lvlJc w:val="right"/>
      <w:pPr>
        <w:ind w:left="4320" w:hanging="180"/>
      </w:pPr>
    </w:lvl>
    <w:lvl w:ilvl="6" w:tplc="A5842522">
      <w:start w:val="1"/>
      <w:numFmt w:val="decimal"/>
      <w:lvlText w:val="%7."/>
      <w:lvlJc w:val="left"/>
      <w:pPr>
        <w:ind w:left="5040" w:hanging="360"/>
      </w:pPr>
    </w:lvl>
    <w:lvl w:ilvl="7" w:tplc="16AC2F3A">
      <w:start w:val="1"/>
      <w:numFmt w:val="lowerLetter"/>
      <w:lvlText w:val="%8."/>
      <w:lvlJc w:val="left"/>
      <w:pPr>
        <w:ind w:left="5760" w:hanging="360"/>
      </w:pPr>
    </w:lvl>
    <w:lvl w:ilvl="8" w:tplc="40845C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54C44"/>
    <w:multiLevelType w:val="multilevel"/>
    <w:tmpl w:val="1F4A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0B5D7A"/>
    <w:multiLevelType w:val="hybridMultilevel"/>
    <w:tmpl w:val="D3F63B08"/>
    <w:lvl w:ilvl="0" w:tplc="FA588D56">
      <w:start w:val="1"/>
      <w:numFmt w:val="decimal"/>
      <w:lvlText w:val="%1."/>
      <w:lvlJc w:val="left"/>
      <w:pPr>
        <w:ind w:left="720" w:hanging="360"/>
      </w:pPr>
    </w:lvl>
    <w:lvl w:ilvl="1" w:tplc="9146950C">
      <w:start w:val="1"/>
      <w:numFmt w:val="lowerLetter"/>
      <w:lvlText w:val="%2."/>
      <w:lvlJc w:val="left"/>
      <w:pPr>
        <w:ind w:left="1440" w:hanging="360"/>
      </w:pPr>
    </w:lvl>
    <w:lvl w:ilvl="2" w:tplc="732E1F7E">
      <w:start w:val="1"/>
      <w:numFmt w:val="lowerRoman"/>
      <w:lvlText w:val="%3."/>
      <w:lvlJc w:val="right"/>
      <w:pPr>
        <w:ind w:left="2160" w:hanging="180"/>
      </w:pPr>
    </w:lvl>
    <w:lvl w:ilvl="3" w:tplc="7B061A6C">
      <w:start w:val="1"/>
      <w:numFmt w:val="decimal"/>
      <w:lvlText w:val="%4."/>
      <w:lvlJc w:val="left"/>
      <w:pPr>
        <w:ind w:left="2880" w:hanging="360"/>
      </w:pPr>
    </w:lvl>
    <w:lvl w:ilvl="4" w:tplc="F3162B5E">
      <w:start w:val="1"/>
      <w:numFmt w:val="lowerLetter"/>
      <w:lvlText w:val="%5."/>
      <w:lvlJc w:val="left"/>
      <w:pPr>
        <w:ind w:left="3600" w:hanging="360"/>
      </w:pPr>
    </w:lvl>
    <w:lvl w:ilvl="5" w:tplc="0B38E420">
      <w:start w:val="1"/>
      <w:numFmt w:val="lowerRoman"/>
      <w:lvlText w:val="%6."/>
      <w:lvlJc w:val="right"/>
      <w:pPr>
        <w:ind w:left="4320" w:hanging="180"/>
      </w:pPr>
    </w:lvl>
    <w:lvl w:ilvl="6" w:tplc="55121CCC">
      <w:start w:val="1"/>
      <w:numFmt w:val="decimal"/>
      <w:lvlText w:val="%7."/>
      <w:lvlJc w:val="left"/>
      <w:pPr>
        <w:ind w:left="5040" w:hanging="360"/>
      </w:pPr>
    </w:lvl>
    <w:lvl w:ilvl="7" w:tplc="08D64EE4">
      <w:start w:val="1"/>
      <w:numFmt w:val="lowerLetter"/>
      <w:lvlText w:val="%8."/>
      <w:lvlJc w:val="left"/>
      <w:pPr>
        <w:ind w:left="5760" w:hanging="360"/>
      </w:pPr>
    </w:lvl>
    <w:lvl w:ilvl="8" w:tplc="E9B0CA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6B7D"/>
    <w:multiLevelType w:val="hybridMultilevel"/>
    <w:tmpl w:val="B7B8B89A"/>
    <w:lvl w:ilvl="0" w:tplc="A4D61DB6">
      <w:start w:val="1"/>
      <w:numFmt w:val="decimal"/>
      <w:lvlText w:val="%1."/>
      <w:lvlJc w:val="left"/>
      <w:pPr>
        <w:ind w:left="720" w:hanging="360"/>
      </w:pPr>
    </w:lvl>
    <w:lvl w:ilvl="1" w:tplc="34AAEE4C">
      <w:start w:val="1"/>
      <w:numFmt w:val="lowerLetter"/>
      <w:lvlText w:val="%2."/>
      <w:lvlJc w:val="left"/>
      <w:pPr>
        <w:ind w:left="1440" w:hanging="360"/>
      </w:pPr>
    </w:lvl>
    <w:lvl w:ilvl="2" w:tplc="94B8C666">
      <w:start w:val="1"/>
      <w:numFmt w:val="lowerRoman"/>
      <w:lvlText w:val="%3."/>
      <w:lvlJc w:val="right"/>
      <w:pPr>
        <w:ind w:left="2160" w:hanging="180"/>
      </w:pPr>
    </w:lvl>
    <w:lvl w:ilvl="3" w:tplc="C3763E84">
      <w:start w:val="1"/>
      <w:numFmt w:val="decimal"/>
      <w:lvlText w:val="%4."/>
      <w:lvlJc w:val="left"/>
      <w:pPr>
        <w:ind w:left="2880" w:hanging="360"/>
      </w:pPr>
    </w:lvl>
    <w:lvl w:ilvl="4" w:tplc="E278DA2A">
      <w:start w:val="1"/>
      <w:numFmt w:val="lowerLetter"/>
      <w:lvlText w:val="%5."/>
      <w:lvlJc w:val="left"/>
      <w:pPr>
        <w:ind w:left="3600" w:hanging="360"/>
      </w:pPr>
    </w:lvl>
    <w:lvl w:ilvl="5" w:tplc="0A026AE4">
      <w:start w:val="1"/>
      <w:numFmt w:val="lowerRoman"/>
      <w:lvlText w:val="%6."/>
      <w:lvlJc w:val="right"/>
      <w:pPr>
        <w:ind w:left="4320" w:hanging="180"/>
      </w:pPr>
    </w:lvl>
    <w:lvl w:ilvl="6" w:tplc="3168C88E">
      <w:start w:val="1"/>
      <w:numFmt w:val="decimal"/>
      <w:lvlText w:val="%7."/>
      <w:lvlJc w:val="left"/>
      <w:pPr>
        <w:ind w:left="5040" w:hanging="360"/>
      </w:pPr>
    </w:lvl>
    <w:lvl w:ilvl="7" w:tplc="75A833F4">
      <w:start w:val="1"/>
      <w:numFmt w:val="lowerLetter"/>
      <w:lvlText w:val="%8."/>
      <w:lvlJc w:val="left"/>
      <w:pPr>
        <w:ind w:left="5760" w:hanging="360"/>
      </w:pPr>
    </w:lvl>
    <w:lvl w:ilvl="8" w:tplc="6CBE58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5406D"/>
    <w:multiLevelType w:val="multilevel"/>
    <w:tmpl w:val="D32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06458F"/>
    <w:multiLevelType w:val="hybridMultilevel"/>
    <w:tmpl w:val="91284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7343B"/>
    <w:multiLevelType w:val="hybridMultilevel"/>
    <w:tmpl w:val="EEBC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D645C"/>
    <w:multiLevelType w:val="hybridMultilevel"/>
    <w:tmpl w:val="EA8C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E08D5"/>
    <w:multiLevelType w:val="hybridMultilevel"/>
    <w:tmpl w:val="0E5E8440"/>
    <w:lvl w:ilvl="0" w:tplc="FFFFFFFF"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C03C9"/>
    <w:multiLevelType w:val="hybridMultilevel"/>
    <w:tmpl w:val="F06A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3E"/>
    <w:rsid w:val="002169A6"/>
    <w:rsid w:val="006D4C15"/>
    <w:rsid w:val="0077474C"/>
    <w:rsid w:val="007A26AA"/>
    <w:rsid w:val="008819A3"/>
    <w:rsid w:val="00897B32"/>
    <w:rsid w:val="008B7752"/>
    <w:rsid w:val="00924AFA"/>
    <w:rsid w:val="009814D2"/>
    <w:rsid w:val="00A051D9"/>
    <w:rsid w:val="00A6568D"/>
    <w:rsid w:val="00AF693E"/>
    <w:rsid w:val="00C21163"/>
    <w:rsid w:val="00C54BDE"/>
    <w:rsid w:val="00CC25A7"/>
    <w:rsid w:val="00CE17B1"/>
    <w:rsid w:val="00E63BF2"/>
    <w:rsid w:val="00F44E40"/>
    <w:rsid w:val="00F54CB9"/>
    <w:rsid w:val="00F8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329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93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F69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9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63B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winkl.co.uk/resource/t-s-3688-what-are-private-parts-social-stories" TargetMode="External"/><Relationship Id="rId21" Type="http://schemas.openxmlformats.org/officeDocument/2006/relationships/hyperlink" Target="https://www.eslkidstuff.com/lesson-plans/pdf/body-lesson-plan.pdf" TargetMode="External"/><Relationship Id="rId42" Type="http://schemas.openxmlformats.org/officeDocument/2006/relationships/hyperlink" Target="https://www.menstrupedia.com/articles/puberty/emotional-changes" TargetMode="External"/><Relationship Id="rId47" Type="http://schemas.openxmlformats.org/officeDocument/2006/relationships/hyperlink" Target="https://myunderpantsrule.com/home/child-protection-education/" TargetMode="External"/><Relationship Id="rId63" Type="http://schemas.openxmlformats.org/officeDocument/2006/relationships/hyperlink" Target="http://www.educationworld.com/a_lesson/lesson-plan-managing-feelings.shtml" TargetMode="External"/><Relationship Id="rId68" Type="http://schemas.openxmlformats.org/officeDocument/2006/relationships/hyperlink" Target="https://www.tes.com/teaching-resource/reproductive-organs-6128745" TargetMode="External"/><Relationship Id="rId84" Type="http://schemas.openxmlformats.org/officeDocument/2006/relationships/hyperlink" Target="https://www.twinkl.co.uk/resource/t2-s-398-year-6-keeping-healthy-alcohol-and-drugs-roleplay-teaching-pack" TargetMode="External"/><Relationship Id="rId16" Type="http://schemas.openxmlformats.org/officeDocument/2006/relationships/hyperlink" Target="https://www.twinkl.co.uk/resource/t-t-253156-human-life-cycle-activity-sheet" TargetMode="External"/><Relationship Id="rId11" Type="http://schemas.openxmlformats.org/officeDocument/2006/relationships/hyperlink" Target="https://www.babycentre.co.uk/v1027478/inside-pregnancy-weeks-10-14-video" TargetMode="External"/><Relationship Id="rId32" Type="http://schemas.openxmlformats.org/officeDocument/2006/relationships/hyperlink" Target="https://www.tes.com/teaching-resource/morning-routine-mini-schedule-widgit-cip2-6110335" TargetMode="External"/><Relationship Id="rId37" Type="http://schemas.openxmlformats.org/officeDocument/2006/relationships/hyperlink" Target="https://www.twinkl.co.uk/resource/tp2-s-034-planit-science-year-5-animals-including-humans-lesson-1-human-timeline-lesson-pack" TargetMode="External"/><Relationship Id="rId53" Type="http://schemas.openxmlformats.org/officeDocument/2006/relationships/hyperlink" Target="http://e2epublishing.info/posters/" TargetMode="External"/><Relationship Id="rId58" Type="http://schemas.openxmlformats.org/officeDocument/2006/relationships/hyperlink" Target="http://www.iqiyi.com/v_19rr6xxtwc.html" TargetMode="External"/><Relationship Id="rId74" Type="http://schemas.openxmlformats.org/officeDocument/2006/relationships/hyperlink" Target="https://www.twinkl.co.uk/resource/t4-sc-198-menstrual-cycle-hormones-sequencing-cards" TargetMode="External"/><Relationship Id="rId79" Type="http://schemas.openxmlformats.org/officeDocument/2006/relationships/hyperlink" Target="https://www.tes.com/teaching-resource/personal-hygiene-11070336" TargetMode="External"/><Relationship Id="rId5" Type="http://schemas.openxmlformats.org/officeDocument/2006/relationships/hyperlink" Target="http://www.crickweb.co.uk/ks1science.html" TargetMode="External"/><Relationship Id="rId19" Type="http://schemas.openxmlformats.org/officeDocument/2006/relationships/hyperlink" Target="https://www.twinkl.co.uk/resource/t2-s-239-how-to-look-after-myself-visual-aid-cards" TargetMode="External"/><Relationship Id="rId14" Type="http://schemas.openxmlformats.org/officeDocument/2006/relationships/hyperlink" Target="https://www.twinkl.co.uk/resource/t-m-233-human-growth-display-posters" TargetMode="External"/><Relationship Id="rId22" Type="http://schemas.openxmlformats.org/officeDocument/2006/relationships/hyperlink" Target="http://www.holywellschool.org/wp-content/uploads/2013/10/Y2-Lesson-plans-2.pdf" TargetMode="External"/><Relationship Id="rId27" Type="http://schemas.openxmlformats.org/officeDocument/2006/relationships/hyperlink" Target="https://www.twinkl.co.uk/resource/us-t-c-124-boys-daily-routine-using-the-bathroom-cards" TargetMode="External"/><Relationship Id="rId30" Type="http://schemas.openxmlformats.org/officeDocument/2006/relationships/hyperlink" Target="https://www.tes.com/teaching-resource/personal-hygiene-6430810" TargetMode="External"/><Relationship Id="rId35" Type="http://schemas.openxmlformats.org/officeDocument/2006/relationships/hyperlink" Target="https://k8schoollessons.com/human-life-cycle/" TargetMode="External"/><Relationship Id="rId43" Type="http://schemas.openxmlformats.org/officeDocument/2006/relationships/hyperlink" Target="https://www.tes.com/teaching-resource/emotions-and-puberty-6125405" TargetMode="External"/><Relationship Id="rId48" Type="http://schemas.openxmlformats.org/officeDocument/2006/relationships/hyperlink" Target="https://www.twinkl.com/resource/t3-s-234-who-sees-our-private-parts-male-social-situation" TargetMode="External"/><Relationship Id="rId56" Type="http://schemas.openxmlformats.org/officeDocument/2006/relationships/hyperlink" Target="https://www.youtube.com/watch?v=-lL07JOGU5o" TargetMode="External"/><Relationship Id="rId64" Type="http://schemas.openxmlformats.org/officeDocument/2006/relationships/hyperlink" Target="https://www.twinkl.co.uk/resource/t2-p-297-my-changing-body-ks2-activity-pack" TargetMode="External"/><Relationship Id="rId69" Type="http://schemas.openxmlformats.org/officeDocument/2006/relationships/hyperlink" Target="https://www.tes.com/teaching-resource/differentiated-puberty-body-changes-worksheets-6119838" TargetMode="External"/><Relationship Id="rId77" Type="http://schemas.openxmlformats.org/officeDocument/2006/relationships/hyperlink" Target="https://www.tes.com/teaching-resource/differentiated-hygiene-sheets-6119834" TargetMode="External"/><Relationship Id="rId8" Type="http://schemas.openxmlformats.org/officeDocument/2006/relationships/hyperlink" Target="https://youtu.be/ozjVHF8Ybcw" TargetMode="External"/><Relationship Id="rId51" Type="http://schemas.openxmlformats.org/officeDocument/2006/relationships/hyperlink" Target="https://www.twinkl.co.uk/resource/t-s-3688-what-are-private-parts-social-stories" TargetMode="External"/><Relationship Id="rId72" Type="http://schemas.openxmlformats.org/officeDocument/2006/relationships/hyperlink" Target="https://www.twinkl.co.uk/resource/t3-sc-117-parts-of-the-human-reproductive-system-cut-and-stick-activity-sheet" TargetMode="External"/><Relationship Id="rId80" Type="http://schemas.openxmlformats.org/officeDocument/2006/relationships/hyperlink" Target="https://www.twinkl.co.uk/resource/t2-t-1120-the-dangers-of-smoking-differentiated-fact-file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bbc.co.uk/bitesize/ks2/science/living_things/human_life_cycles/read/1/" TargetMode="External"/><Relationship Id="rId17" Type="http://schemas.openxmlformats.org/officeDocument/2006/relationships/hyperlink" Target="https://www.twinkl.co.uk/resource/t-s-3687-body-safety-activity" TargetMode="External"/><Relationship Id="rId25" Type="http://schemas.openxmlformats.org/officeDocument/2006/relationships/hyperlink" Target="http://mps.milwaukee.k12.wi.us/MPS-English/CAO/Documents/Health-Education/MPSHGD1stgradecurriculum2014-15.pdf" TargetMode="External"/><Relationship Id="rId33" Type="http://schemas.openxmlformats.org/officeDocument/2006/relationships/hyperlink" Target="https://www.youtube.com/watch?v=h7XHc9tdLpE" TargetMode="External"/><Relationship Id="rId38" Type="http://schemas.openxmlformats.org/officeDocument/2006/relationships/hyperlink" Target="https://www.tes.com/teaching-resource/human-life-cycle-human-stages-of-development-6367114" TargetMode="External"/><Relationship Id="rId46" Type="http://schemas.openxmlformats.org/officeDocument/2006/relationships/hyperlink" Target="http://e2epublishing.info/posters/" TargetMode="External"/><Relationship Id="rId59" Type="http://schemas.openxmlformats.org/officeDocument/2006/relationships/hyperlink" Target="http://www.360doc.com/content/14/0127/14/15061035_348315018.shtml" TargetMode="External"/><Relationship Id="rId67" Type="http://schemas.openxmlformats.org/officeDocument/2006/relationships/hyperlink" Target="https://www.twinkl.co.uk/resource/tp2-s-036-planit-science-year-5-animals-including-humans-lesson-3-puberty-lesson-pack" TargetMode="External"/><Relationship Id="rId20" Type="http://schemas.openxmlformats.org/officeDocument/2006/relationships/hyperlink" Target="https://www.saveteacherssundays.com/science/year-1/381/lesson-4-parts-of-the-body/" TargetMode="External"/><Relationship Id="rId41" Type="http://schemas.openxmlformats.org/officeDocument/2006/relationships/hyperlink" Target="http://kidshealth.org/en/kids/center/girls-puberty-center.html?WT.ac=en-k-slpmsh-k-rt" TargetMode="External"/><Relationship Id="rId54" Type="http://schemas.openxmlformats.org/officeDocument/2006/relationships/hyperlink" Target="https://myunderpantsrule.com/home/child-protection-education/" TargetMode="External"/><Relationship Id="rId62" Type="http://schemas.openxmlformats.org/officeDocument/2006/relationships/hyperlink" Target="https://www.twinkl.co.uk/resource/t2-p-224-menstruation-teaching-pack-" TargetMode="External"/><Relationship Id="rId70" Type="http://schemas.openxmlformats.org/officeDocument/2006/relationships/hyperlink" Target="https://www.brainpop.com/health/bodysystems/reproductivesystem/" TargetMode="External"/><Relationship Id="rId75" Type="http://schemas.openxmlformats.org/officeDocument/2006/relationships/hyperlink" Target="https://www.tes.com/teaching-resource/animated-menstrual-cycle-powerpoint-6065289" TargetMode="External"/><Relationship Id="rId83" Type="http://schemas.openxmlformats.org/officeDocument/2006/relationships/hyperlink" Target="https://www.tes.com/teaching-resource/personal-hygiene-110050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-t-2547252-adult-and-baby-farm-animals-matching-connecting-bricks-game" TargetMode="External"/><Relationship Id="rId15" Type="http://schemas.openxmlformats.org/officeDocument/2006/relationships/hyperlink" Target="http://exchange.smarttech.com/details.html?id=2a99e279-a57b-4b32-b950-ae8afdf6705f" TargetMode="External"/><Relationship Id="rId23" Type="http://schemas.openxmlformats.org/officeDocument/2006/relationships/hyperlink" Target="https://www.twinkl.co.uk/resource/t-t-23476-body-parts-labelling-activity" TargetMode="External"/><Relationship Id="rId28" Type="http://schemas.openxmlformats.org/officeDocument/2006/relationships/hyperlink" Target="http://content.twinkl.co.uk/resource/9f/3c/us-m-676-washing-hands-display-poster-english.pdf?__token__=exp=1514865200~acl=%2Fresource%2F9f%2F3c%2Fus-m-676-washing-hands-display-poster-english.pdf%2A~hmac=59fa482995e58a6897b10f2d95cd310a55cc7abdec5a20a47a88a3f45a24d111" TargetMode="External"/><Relationship Id="rId36" Type="http://schemas.openxmlformats.org/officeDocument/2006/relationships/hyperlink" Target="https://www.twinkl.co.uk/resource/t-t-20163-human-life-cycle-cut-and-stick-activity" TargetMode="External"/><Relationship Id="rId49" Type="http://schemas.openxmlformats.org/officeDocument/2006/relationships/hyperlink" Target="http://www.monsoonbreeze123.com/2015/02/26/10-rules-to-teach-your-kids-about-private-parts-before-they-start-schooling/" TargetMode="External"/><Relationship Id="rId57" Type="http://schemas.openxmlformats.org/officeDocument/2006/relationships/hyperlink" Target="http://www.360doc.com/content/15/0102/10/20709422_437481749.shtml" TargetMode="External"/><Relationship Id="rId10" Type="http://schemas.openxmlformats.org/officeDocument/2006/relationships/hyperlink" Target="https://www.twinkl.co.uk/resource/t-t-253156-human-life-cycle-activity-sheet" TargetMode="External"/><Relationship Id="rId31" Type="http://schemas.openxmlformats.org/officeDocument/2006/relationships/hyperlink" Target="https://www.youtube.com/watch?v=mNUJs3GUlUQ" TargetMode="External"/><Relationship Id="rId44" Type="http://schemas.openxmlformats.org/officeDocument/2006/relationships/hyperlink" Target="https://www.twinkl.co.uk/resource/t-s-3688-what-are-private-parts-social-stories" TargetMode="External"/><Relationship Id="rId52" Type="http://schemas.openxmlformats.org/officeDocument/2006/relationships/hyperlink" Target="https://www.nspcc.org.uk/preventing-abuse/keeping-children-safe/underwear-rule/underwear-rule-schools-teaching-resources/" TargetMode="External"/><Relationship Id="rId60" Type="http://schemas.openxmlformats.org/officeDocument/2006/relationships/hyperlink" Target="https://www.twinkl.co.uk/resource/t2-p-221-sex-and-relationships-education-sre-ice-breakers-teaching-ideas" TargetMode="External"/><Relationship Id="rId65" Type="http://schemas.openxmlformats.org/officeDocument/2006/relationships/hyperlink" Target="https://www.twinkl.co.uk/resource/t-sc-147-human-growth-timeline-activity-sheet" TargetMode="External"/><Relationship Id="rId73" Type="http://schemas.openxmlformats.org/officeDocument/2006/relationships/hyperlink" Target="https://www.twinkl.co.uk/resource/t2-s-115-how-your-body-changes-during-puberty-labelling-worksheet" TargetMode="External"/><Relationship Id="rId78" Type="http://schemas.openxmlformats.org/officeDocument/2006/relationships/hyperlink" Target="http://www.pdst.ie/sites/default/files/07%20Walk%20Tall%20Fifth%20Class_0.pdf" TargetMode="External"/><Relationship Id="rId81" Type="http://schemas.openxmlformats.org/officeDocument/2006/relationships/hyperlink" Target="https://www.twinkl.co.uk/resource/t2-t-1119-the-dangers-of-smoking-differentiated-reading-comprehension-activity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cJg4YFtvOp8" TargetMode="External"/><Relationship Id="rId13" Type="http://schemas.openxmlformats.org/officeDocument/2006/relationships/hyperlink" Target="https://teams.microsoft.com/_" TargetMode="External"/><Relationship Id="rId18" Type="http://schemas.openxmlformats.org/officeDocument/2006/relationships/hyperlink" Target="https://www.twinkl.co.uk/search" TargetMode="External"/><Relationship Id="rId39" Type="http://schemas.openxmlformats.org/officeDocument/2006/relationships/hyperlink" Target="https://www.twinkl.co.uk/resource/t2-cfe2-p-112-cfe-second-level-personal-hygiene-powerpoint" TargetMode="External"/><Relationship Id="rId34" Type="http://schemas.openxmlformats.org/officeDocument/2006/relationships/hyperlink" Target="http://www.bbc.co.uk/bitesize/ks2/science/living_things/human_life_cycles/read/1/" TargetMode="External"/><Relationship Id="rId50" Type="http://schemas.openxmlformats.org/officeDocument/2006/relationships/hyperlink" Target="https://www.youtube.com/watch?v=-lL07JOGU5o" TargetMode="External"/><Relationship Id="rId55" Type="http://schemas.openxmlformats.org/officeDocument/2006/relationships/hyperlink" Target="https://www.twinkl.com/resource/t3-s-234-who-sees-our-private-parts-male-social-situation" TargetMode="External"/><Relationship Id="rId76" Type="http://schemas.openxmlformats.org/officeDocument/2006/relationships/hyperlink" Target="https://www.twinkl.co.uk/resource/t3-sc-51-female-reproduction-match-and-draw" TargetMode="External"/><Relationship Id="rId7" Type="http://schemas.openxmlformats.org/officeDocument/2006/relationships/hyperlink" Target="https://youtu.be/57EpXLT7qZI" TargetMode="External"/><Relationship Id="rId71" Type="http://schemas.openxmlformats.org/officeDocument/2006/relationships/hyperlink" Target="https://www.brainpop.com/health/personalhealth/period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winkl.co.uk/resource/us-t-s-3755-using-the-bathroom-social-stories-resource-pack" TargetMode="External"/><Relationship Id="rId24" Type="http://schemas.openxmlformats.org/officeDocument/2006/relationships/hyperlink" Target="http://www.holywellschool.org/wp-content/uploads/2013/10/Y2-Lesson-plans-2.pdf" TargetMode="External"/><Relationship Id="rId40" Type="http://schemas.openxmlformats.org/officeDocument/2006/relationships/hyperlink" Target="https://www.twinkl.co.uk/resource/t2-s-242-puberty-how-our-bodies-change-diagrams-powerpoint" TargetMode="External"/><Relationship Id="rId45" Type="http://schemas.openxmlformats.org/officeDocument/2006/relationships/hyperlink" Target="https://www.nspcc.org.uk/preventing-abuse/keeping-children-safe/underwear-rule/underwear-rule-schools-teaching-resources/" TargetMode="External"/><Relationship Id="rId66" Type="http://schemas.openxmlformats.org/officeDocument/2006/relationships/hyperlink" Target="https://www.twinkl.co.uk/resource/t2-s-242-puberty-how-our-bodies-change-diagrams-powerpoint" TargetMode="External"/><Relationship Id="rId61" Type="http://schemas.openxmlformats.org/officeDocument/2006/relationships/hyperlink" Target="https://www.twinkl.co.uk/resource/t2-p-220-sex-and-relationships-education-sre-ground-rules-display-poster" TargetMode="External"/><Relationship Id="rId82" Type="http://schemas.openxmlformats.org/officeDocument/2006/relationships/hyperlink" Target="https://www.twinkl.co.uk/resource/t2-t-1071-the-dangers-of-smoking-labelling-activity-sh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2018-01-11T03:59:00Z</dcterms:created>
  <dcterms:modified xsi:type="dcterms:W3CDTF">2018-05-07T07:20:00Z</dcterms:modified>
</cp:coreProperties>
</file>